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166B7" w14:textId="6D5C2BA4" w:rsidR="00180D98" w:rsidRDefault="00B06CF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0918D001" wp14:editId="15977CDA">
            <wp:simplePos x="0" y="0"/>
            <wp:positionH relativeFrom="column">
              <wp:posOffset>4099034</wp:posOffset>
            </wp:positionH>
            <wp:positionV relativeFrom="paragraph">
              <wp:posOffset>-26670</wp:posOffset>
            </wp:positionV>
            <wp:extent cx="1219200" cy="1466850"/>
            <wp:effectExtent l="19050" t="0" r="0" b="0"/>
            <wp:wrapNone/>
            <wp:docPr id="15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2BE6542" w14:textId="47130392" w:rsidR="00180D98" w:rsidRDefault="00FE7021" w:rsidP="00FE7021">
      <w:pPr>
        <w:spacing w:after="0" w:line="240" w:lineRule="auto"/>
        <w:ind w:left="3540" w:firstLineChars="1071" w:firstLine="258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Hlk239559537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«Бекітемін» </w:t>
      </w:r>
    </w:p>
    <w:p w14:paraId="2D3F423C" w14:textId="60908F20" w:rsidR="00180D98" w:rsidRDefault="00FE7021" w:rsidP="00FE702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«Ажар»  балабақшасының </w:t>
      </w:r>
    </w:p>
    <w:p w14:paraId="6EDCC68B" w14:textId="5A739108" w:rsidR="00180D98" w:rsidRDefault="00FE7021" w:rsidP="00FE702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меңгерушісі </w:t>
      </w:r>
    </w:p>
    <w:p w14:paraId="26B9BF07" w14:textId="0E805C28" w:rsidR="00180D98" w:rsidRDefault="00FE7021" w:rsidP="00FE702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______________Д. Келесова</w:t>
      </w:r>
    </w:p>
    <w:bookmarkEnd w:id="0"/>
    <w:p w14:paraId="3EE24530" w14:textId="77777777" w:rsidR="00180D98" w:rsidRDefault="00180D98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850D85" w14:textId="13B4FC3D" w:rsidR="00180D98" w:rsidRDefault="00FE702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 Ботақан тобының 2024-2025 оқу жылына арналған күн тәртібі</w:t>
      </w:r>
    </w:p>
    <w:p w14:paraId="50645AF1" w14:textId="77777777" w:rsidR="00180D98" w:rsidRDefault="00180D98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7054"/>
        <w:gridCol w:w="2126"/>
      </w:tblGrid>
      <w:tr w:rsidR="00180D98" w14:paraId="2EFB39F9" w14:textId="77777777">
        <w:trPr>
          <w:trHeight w:val="965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AF29" w14:textId="77777777" w:rsidR="00180D98" w:rsidRDefault="00FE70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  тәртібінің  элементтері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890B" w14:textId="506AB522" w:rsidR="00180D98" w:rsidRDefault="00FE70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Ботақан тобы</w:t>
            </w:r>
          </w:p>
        </w:tc>
      </w:tr>
      <w:tr w:rsidR="00180D98" w14:paraId="33ED5121" w14:textId="77777777">
        <w:trPr>
          <w:trHeight w:val="2222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EBCA2A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«Сәлеметсіңдер  ме, балалар!»</w:t>
            </w:r>
          </w:p>
          <w:p w14:paraId="4EB79CC0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 қабылдау, ойындар, гигиеналық  шаралар. </w:t>
            </w:r>
          </w:p>
          <w:p w14:paraId="75055660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Ертеңгілік  гимнастика.Топтық  қарым-қатынас: қызықты  ұзақ  және  қысқа  мерзімдік  жұмыстарды  бірлесіп  жобалау,ойындар. </w:t>
            </w:r>
          </w:p>
          <w:p w14:paraId="68CF9EE7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Таңғы  ас. </w:t>
            </w:r>
          </w:p>
          <w:p w14:paraId="000FF1D8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Ұйымдастырылған    іс-әрекеттеріне  дайындық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BD8A7C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4876BEE5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7:30-8:30</w:t>
            </w:r>
          </w:p>
          <w:p w14:paraId="0E862472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4B30E74E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2E267686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149DCEB2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8:30-9:00</w:t>
            </w:r>
          </w:p>
          <w:p w14:paraId="050F383E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180D98" w14:paraId="4D4875F5" w14:textId="7777777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3814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«Ойнайық  та, ойлайық»</w:t>
            </w:r>
          </w:p>
          <w:p w14:paraId="7DCA2FFA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Ұйымдастырылған  іс-әрекеті (үзілісті  қосқанда, жалпы  ұзақтығы). Ересектердің  балалармен  бірлескен  іс-әрекеті.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8C6B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13DAD5CB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9:00-11:00</w:t>
            </w:r>
          </w:p>
        </w:tc>
      </w:tr>
      <w:tr w:rsidR="00180D98" w14:paraId="13E858F0" w14:textId="7777777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0E18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«Дәруменді сағат»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A39B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11:00-11:10</w:t>
            </w:r>
          </w:p>
        </w:tc>
      </w:tr>
      <w:tr w:rsidR="00180D98" w14:paraId="2F854220" w14:textId="7777777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AAAE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  аясында»</w:t>
            </w:r>
          </w:p>
          <w:p w14:paraId="08A8B798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Серуенге  дайындық, серуен, табиғатпен  таныстыру,ойындар, еңбек.</w:t>
            </w:r>
          </w:p>
          <w:p w14:paraId="4B9808A7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Серуеннен оралу. Гигиеналық  және  шынықтыру  шаралары.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BE9E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25ED85F9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:10-11:50</w:t>
            </w:r>
          </w:p>
          <w:p w14:paraId="24395B61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47735B60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11:50-12:20</w:t>
            </w:r>
          </w:p>
        </w:tc>
      </w:tr>
      <w:tr w:rsidR="00180D98" w14:paraId="799DFD65" w14:textId="7777777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8DB5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«Ас  дәмді  болсын!»</w:t>
            </w:r>
          </w:p>
          <w:p w14:paraId="7BB7288D" w14:textId="77777777" w:rsidR="00180D98" w:rsidRDefault="00FE7021">
            <w:pPr>
              <w:tabs>
                <w:tab w:val="center" w:pos="3206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Түскі  ас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9439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379210DF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12:30-13:00</w:t>
            </w:r>
          </w:p>
        </w:tc>
      </w:tr>
      <w:tr w:rsidR="00180D98" w14:paraId="1075DD51" w14:textId="7777777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0959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«Тәтті  ұйқы»</w:t>
            </w:r>
          </w:p>
          <w:p w14:paraId="04E66657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Гигиеналық  және  шынықтыру  шаралары. Күндізгі  ұйқыға  жатқызу.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C444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50A62212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13:15-15: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</w:t>
            </w:r>
          </w:p>
        </w:tc>
      </w:tr>
      <w:tr w:rsidR="00180D98" w14:paraId="78908D0A" w14:textId="7777777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1890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«Ұйқымызды  ашайық»</w:t>
            </w:r>
          </w:p>
          <w:p w14:paraId="7592FF43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Ұйқыдан  ояну, сергіту  гимнастикасы, шынықтыру  шаралары. </w:t>
            </w:r>
          </w:p>
          <w:p w14:paraId="23579AF6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Бесін  ас.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9F50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2E4CB900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15:30-16:00</w:t>
            </w:r>
          </w:p>
          <w:p w14:paraId="5061EF12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581D569C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16:00-16:30</w:t>
            </w:r>
          </w:p>
        </w:tc>
      </w:tr>
      <w:tr w:rsidR="00180D98" w14:paraId="7C8E0B6A" w14:textId="7777777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A7D3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«Алақай, ойын!»</w:t>
            </w:r>
          </w:p>
          <w:p w14:paraId="285638C6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Сюжеттік-рөлдік , шығармашылық  және  дидактикалық  ойындар.</w:t>
            </w:r>
          </w:p>
          <w:p w14:paraId="0ECCC5B8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Серуенге  дайындық. Серуен. Қимылды  ойындар.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E9C0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3D1956A6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16:30-16:50</w:t>
            </w:r>
          </w:p>
          <w:p w14:paraId="101DE75D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66419215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16:50-17:30</w:t>
            </w:r>
          </w:p>
        </w:tc>
      </w:tr>
      <w:tr w:rsidR="00180D98" w14:paraId="2C080E8F" w14:textId="7777777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CEE7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«Ертеңге  дейін...»</w:t>
            </w:r>
          </w:p>
          <w:p w14:paraId="1A065541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Балалармен, ата-аналармен  қарым-қатынас. Еркін  ойын. Балалардың  үйге  қайтуы.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504C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4D721121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17:30-18:00</w:t>
            </w:r>
          </w:p>
        </w:tc>
      </w:tr>
    </w:tbl>
    <w:p w14:paraId="4C23570B" w14:textId="77777777" w:rsidR="00180D98" w:rsidRDefault="00180D98">
      <w:pPr>
        <w:spacing w:after="0"/>
        <w:rPr>
          <w:rFonts w:ascii="Times New Roman" w:hAnsi="Times New Roman" w:cs="Times New Roman"/>
          <w:lang w:val="kk-KZ"/>
        </w:rPr>
      </w:pPr>
    </w:p>
    <w:p w14:paraId="02CF2BB3" w14:textId="77777777" w:rsidR="00180D98" w:rsidRDefault="00180D98">
      <w:pPr>
        <w:spacing w:after="0"/>
        <w:rPr>
          <w:rFonts w:ascii="Times New Roman" w:hAnsi="Times New Roman" w:cs="Times New Roman"/>
          <w:lang w:val="kk-KZ"/>
        </w:rPr>
      </w:pPr>
    </w:p>
    <w:p w14:paraId="60CC1850" w14:textId="77777777" w:rsidR="00180D98" w:rsidRDefault="00180D98">
      <w:pPr>
        <w:spacing w:after="0"/>
        <w:rPr>
          <w:rFonts w:ascii="Times New Roman" w:hAnsi="Times New Roman" w:cs="Times New Roman"/>
          <w:lang w:val="kk-KZ"/>
        </w:rPr>
      </w:pPr>
    </w:p>
    <w:p w14:paraId="10CDAE4D" w14:textId="77777777" w:rsidR="00180D98" w:rsidRDefault="00180D98">
      <w:pPr>
        <w:spacing w:after="0"/>
        <w:rPr>
          <w:rFonts w:ascii="Times New Roman" w:hAnsi="Times New Roman" w:cs="Times New Roman"/>
          <w:lang w:val="kk-KZ"/>
        </w:rPr>
      </w:pPr>
    </w:p>
    <w:p w14:paraId="543F2C39" w14:textId="77777777" w:rsidR="00FE7021" w:rsidRDefault="00FE7021">
      <w:pPr>
        <w:spacing w:after="0"/>
        <w:rPr>
          <w:rFonts w:ascii="Times New Roman" w:hAnsi="Times New Roman" w:cs="Times New Roman"/>
          <w:lang w:val="kk-KZ"/>
        </w:rPr>
      </w:pPr>
    </w:p>
    <w:p w14:paraId="17BDD30E" w14:textId="77777777" w:rsidR="00FE7021" w:rsidRDefault="00FE7021">
      <w:pPr>
        <w:spacing w:after="0"/>
        <w:rPr>
          <w:rFonts w:ascii="Times New Roman" w:hAnsi="Times New Roman" w:cs="Times New Roman"/>
          <w:lang w:val="kk-KZ"/>
        </w:rPr>
      </w:pPr>
    </w:p>
    <w:p w14:paraId="68E6ACB7" w14:textId="77777777" w:rsidR="00180D98" w:rsidRDefault="00180D98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556BE5" w14:textId="49ABCF28" w:rsidR="00FE7021" w:rsidRDefault="00F57420" w:rsidP="00FE7021">
      <w:pPr>
        <w:spacing w:after="0" w:line="240" w:lineRule="auto"/>
        <w:ind w:left="3540" w:firstLineChars="1071" w:firstLine="3011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5FB7BF85" wp14:editId="2FDF5383">
            <wp:simplePos x="0" y="0"/>
            <wp:positionH relativeFrom="column">
              <wp:posOffset>4083269</wp:posOffset>
            </wp:positionH>
            <wp:positionV relativeFrom="paragraph">
              <wp:posOffset>-200069</wp:posOffset>
            </wp:positionV>
            <wp:extent cx="1219200" cy="1466850"/>
            <wp:effectExtent l="19050" t="0" r="0" b="0"/>
            <wp:wrapNone/>
            <wp:docPr id="1426652382" name="Рисунок 2" descr="C:\Users\sadik\Downloads\IMG-20260911-WA0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" descr="C:\Users\sadik\Downloads\IMG-20260911-WA01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E702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«Бекітемін» </w:t>
      </w:r>
    </w:p>
    <w:p w14:paraId="3818E94A" w14:textId="14306CD0" w:rsidR="00FE7021" w:rsidRDefault="00FE7021" w:rsidP="00FE702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«Ажар»  балабақшасының </w:t>
      </w:r>
    </w:p>
    <w:p w14:paraId="2EBA7F18" w14:textId="3E0193AD" w:rsidR="00FE7021" w:rsidRDefault="00FE7021" w:rsidP="00FE702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меңгерушісі </w:t>
      </w:r>
    </w:p>
    <w:p w14:paraId="43AA92EF" w14:textId="4EC72A3A" w:rsidR="00FE7021" w:rsidRDefault="00FE7021" w:rsidP="00FE702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______________Д. Келесова</w:t>
      </w:r>
    </w:p>
    <w:p w14:paraId="1BD80817" w14:textId="77777777" w:rsidR="00180D98" w:rsidRDefault="00180D98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9BB0D15" w14:textId="77777777" w:rsidR="00180D98" w:rsidRDefault="00FE7021">
      <w:pPr>
        <w:pStyle w:val="a4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Ересек Қарлығаш тобының 2024-2025 оқу жылына арналған күн тәртібі</w:t>
      </w:r>
    </w:p>
    <w:p w14:paraId="27F1B759" w14:textId="77777777" w:rsidR="00180D98" w:rsidRDefault="00180D98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7054"/>
        <w:gridCol w:w="2126"/>
      </w:tblGrid>
      <w:tr w:rsidR="00180D98" w14:paraId="6F72E30D" w14:textId="77777777">
        <w:trPr>
          <w:trHeight w:val="329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8734" w14:textId="77777777" w:rsidR="00180D98" w:rsidRDefault="00FE70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  тәртібінің  элементтері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C6BC" w14:textId="77777777" w:rsidR="00180D98" w:rsidRDefault="00FE702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Қарлығаш тобы </w:t>
            </w:r>
          </w:p>
        </w:tc>
      </w:tr>
      <w:tr w:rsidR="00180D98" w14:paraId="45CA9C48" w14:textId="77777777">
        <w:trPr>
          <w:trHeight w:val="2222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7D51E0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«Сәлеметсіңдер  ме, балалар!»</w:t>
            </w:r>
          </w:p>
          <w:p w14:paraId="53BAC46F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 қабылдау, ойындар, гигиеналық  шаралар. </w:t>
            </w:r>
          </w:p>
          <w:p w14:paraId="3F0EA9CB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Ертеңгілік  гимнастика.Топтық  қарым-қатынас: қызықты  ұзақ  және  қысқа  мерзімдік  жұмыстарды  бірлесіп  жобалау,ойындар. </w:t>
            </w:r>
          </w:p>
          <w:p w14:paraId="3094B7EC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Таңғы  ас. </w:t>
            </w:r>
          </w:p>
          <w:p w14:paraId="5460B725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Ұйымдастырылған    іс-әрекеттеріне  дайындық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5EDB30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5B0B849F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7:30-8:30</w:t>
            </w:r>
          </w:p>
          <w:p w14:paraId="63EBACD7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63528F37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714D2C62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38ACB206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8:30-9:00</w:t>
            </w:r>
          </w:p>
          <w:p w14:paraId="543664EC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180D98" w14:paraId="7A5D683A" w14:textId="7777777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5B3D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«Ойнайық  та, ойлайық»</w:t>
            </w:r>
          </w:p>
          <w:p w14:paraId="3BEAE7E9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Ұйымдастырылған   іс-әрекеті (үзілісті  қосқанда, жалпы  ұзақтығы). Ересектердің  балалармен  бірлескен  іс-әрекеті.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AAB0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62D401FE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9:00-11:00</w:t>
            </w:r>
          </w:p>
        </w:tc>
      </w:tr>
      <w:tr w:rsidR="00180D98" w14:paraId="4437C0DD" w14:textId="7777777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7C0B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«Дәруменді сағат»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9F51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11:00-11:10</w:t>
            </w:r>
          </w:p>
        </w:tc>
      </w:tr>
      <w:tr w:rsidR="00180D98" w14:paraId="2771F7AB" w14:textId="7777777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C158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  аясында»</w:t>
            </w:r>
          </w:p>
          <w:p w14:paraId="477C0564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Серуенге  дайындық, серуен, табиғатпен  таныстыру,ойындар, еңбек.</w:t>
            </w:r>
          </w:p>
          <w:p w14:paraId="7BE79E8C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Серуеннен оралу. Гигиеналық  және  шынықтыру  шаралары.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5D29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2B94FB49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:10-11:50</w:t>
            </w:r>
          </w:p>
          <w:p w14:paraId="0D78F012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739EA021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11:50-12:20</w:t>
            </w:r>
          </w:p>
        </w:tc>
      </w:tr>
      <w:tr w:rsidR="00180D98" w14:paraId="5ED91ADB" w14:textId="7777777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2154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«Ас  дәмді  болсын!»</w:t>
            </w:r>
          </w:p>
          <w:p w14:paraId="100674ED" w14:textId="77777777" w:rsidR="00180D98" w:rsidRDefault="00FE7021">
            <w:pPr>
              <w:tabs>
                <w:tab w:val="center" w:pos="3206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Түскі  ас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60AB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09495F49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12:30-13:00</w:t>
            </w:r>
          </w:p>
        </w:tc>
      </w:tr>
      <w:tr w:rsidR="00180D98" w14:paraId="14A9BBFB" w14:textId="7777777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2B42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«Тәтті  ұйқы»</w:t>
            </w:r>
          </w:p>
          <w:p w14:paraId="6AD06BCD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Гигиеналық  және  шынықтыру  шаралары. Күндізгі  ұйқыға  жатқызу.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75BB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03E57442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13:15-15: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0</w:t>
            </w:r>
          </w:p>
        </w:tc>
      </w:tr>
      <w:tr w:rsidR="00180D98" w14:paraId="7B80C640" w14:textId="7777777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41E8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«Ұйқымызды  ашайық»</w:t>
            </w:r>
          </w:p>
          <w:p w14:paraId="01F64431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Ұйқыдан  ояну, сергіту  гимнастикасы, шынықтыру  шаралары. </w:t>
            </w:r>
          </w:p>
          <w:p w14:paraId="5FA2B649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Бесін  ас.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E7FE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7BCB9ABD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15:30-16:00</w:t>
            </w:r>
          </w:p>
          <w:p w14:paraId="4CFC4FF4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06941F48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16:00-16:30</w:t>
            </w:r>
          </w:p>
        </w:tc>
      </w:tr>
      <w:tr w:rsidR="00180D98" w14:paraId="712AAD4C" w14:textId="7777777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6ED4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«Алақай, ойын!»</w:t>
            </w:r>
          </w:p>
          <w:p w14:paraId="0DA26BF2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Сюжеттік-рөлдік , шығармашылық  және  дидактикалық  ойындар.</w:t>
            </w:r>
          </w:p>
          <w:p w14:paraId="2B13EDD8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Серуенге  дайындық. Серуен. Қимылды  ойындар.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4386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0A632D2C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16:30-16:50</w:t>
            </w:r>
          </w:p>
          <w:p w14:paraId="19C89B06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3FEFE4D6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16:50-17:30</w:t>
            </w:r>
          </w:p>
        </w:tc>
      </w:tr>
      <w:tr w:rsidR="00180D98" w14:paraId="180D58ED" w14:textId="77777777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285C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«Ертеңге  дейін...»</w:t>
            </w:r>
          </w:p>
          <w:p w14:paraId="7DE40CB0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Балалармен, ата-аналармен  қарым-қатынас. Еркін  ойын. Балалардың  үйге  қайтуы.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AFC7" w14:textId="77777777" w:rsidR="00180D98" w:rsidRDefault="00180D9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77AF383C" w14:textId="77777777" w:rsidR="00180D98" w:rsidRDefault="00FE702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17:30-18:00</w:t>
            </w:r>
          </w:p>
        </w:tc>
      </w:tr>
    </w:tbl>
    <w:p w14:paraId="53192AC7" w14:textId="77777777" w:rsidR="00180D98" w:rsidRDefault="00180D98">
      <w:pPr>
        <w:spacing w:after="0"/>
        <w:rPr>
          <w:rFonts w:ascii="Times New Roman" w:hAnsi="Times New Roman" w:cs="Times New Roman"/>
          <w:lang w:val="kk-KZ"/>
        </w:rPr>
      </w:pPr>
    </w:p>
    <w:p w14:paraId="078AF45B" w14:textId="77777777" w:rsidR="00180D98" w:rsidRDefault="00180D98">
      <w:pPr>
        <w:spacing w:after="0"/>
        <w:rPr>
          <w:rFonts w:ascii="Times New Roman" w:hAnsi="Times New Roman" w:cs="Times New Roman"/>
          <w:lang w:val="kk-KZ"/>
        </w:rPr>
      </w:pPr>
    </w:p>
    <w:p w14:paraId="78CCF549" w14:textId="77777777" w:rsidR="00180D98" w:rsidRDefault="00180D98">
      <w:pPr>
        <w:spacing w:after="0"/>
        <w:rPr>
          <w:rFonts w:ascii="Times New Roman" w:hAnsi="Times New Roman" w:cs="Times New Roman"/>
          <w:lang w:val="kk-KZ"/>
        </w:rPr>
      </w:pPr>
    </w:p>
    <w:p w14:paraId="69EAF47E" w14:textId="77777777" w:rsidR="00180D98" w:rsidRDefault="00180D98">
      <w:pPr>
        <w:spacing w:after="0"/>
        <w:rPr>
          <w:rFonts w:ascii="Times New Roman" w:hAnsi="Times New Roman" w:cs="Times New Roman"/>
          <w:lang w:val="kk-KZ"/>
        </w:rPr>
      </w:pPr>
    </w:p>
    <w:p w14:paraId="75B27317" w14:textId="77777777" w:rsidR="00180D98" w:rsidRDefault="00180D98">
      <w:pPr>
        <w:spacing w:after="0"/>
        <w:rPr>
          <w:rFonts w:ascii="Times New Roman" w:hAnsi="Times New Roman" w:cs="Times New Roman"/>
          <w:lang w:val="kk-KZ"/>
        </w:rPr>
      </w:pPr>
    </w:p>
    <w:sectPr w:rsidR="00180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C6761" w14:textId="77777777" w:rsidR="00307AB4" w:rsidRDefault="00307AB4">
      <w:pPr>
        <w:spacing w:line="240" w:lineRule="auto"/>
      </w:pPr>
      <w:r>
        <w:separator/>
      </w:r>
    </w:p>
  </w:endnote>
  <w:endnote w:type="continuationSeparator" w:id="0">
    <w:p w14:paraId="68E7AE5E" w14:textId="77777777" w:rsidR="00307AB4" w:rsidRDefault="00307A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1509A" w14:textId="77777777" w:rsidR="00307AB4" w:rsidRDefault="00307AB4">
      <w:pPr>
        <w:spacing w:after="0"/>
      </w:pPr>
      <w:r>
        <w:separator/>
      </w:r>
    </w:p>
  </w:footnote>
  <w:footnote w:type="continuationSeparator" w:id="0">
    <w:p w14:paraId="1509E1DC" w14:textId="77777777" w:rsidR="00307AB4" w:rsidRDefault="00307AB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B51"/>
    <w:rsid w:val="00057B51"/>
    <w:rsid w:val="00180D98"/>
    <w:rsid w:val="001B1CB2"/>
    <w:rsid w:val="00307AB4"/>
    <w:rsid w:val="00363BE9"/>
    <w:rsid w:val="0050674A"/>
    <w:rsid w:val="006005F8"/>
    <w:rsid w:val="009C041A"/>
    <w:rsid w:val="00B06CF8"/>
    <w:rsid w:val="00F57420"/>
    <w:rsid w:val="00FE7021"/>
    <w:rsid w:val="024F792A"/>
    <w:rsid w:val="046B3F56"/>
    <w:rsid w:val="13BB4012"/>
    <w:rsid w:val="238D2ACB"/>
    <w:rsid w:val="7C81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4C5FF87"/>
  <w15:docId w15:val="{B6B09632-4979-4714-BE0A-37EE984AD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02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498</Words>
  <Characters>2839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 ДРУГ</dc:creator>
  <cp:lastModifiedBy>sadik_azhar2026@outlook.com</cp:lastModifiedBy>
  <cp:revision>6</cp:revision>
  <dcterms:created xsi:type="dcterms:W3CDTF">2024-06-07T19:40:00Z</dcterms:created>
  <dcterms:modified xsi:type="dcterms:W3CDTF">2026-09-27T13:06:00Z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634E2C2EC022437E9F9CA9085DDD84C3_13</vt:lpwstr>
  </property>
</Properties>
</file>