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493541" w14:textId="77777777" w:rsidR="0051761D" w:rsidRDefault="006E2C2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2025-2026 оқу жылындағы бала дамуының жеке картасы</w:t>
      </w:r>
    </w:p>
    <w:p w14:paraId="6E8CC977" w14:textId="77777777" w:rsidR="0051761D" w:rsidRDefault="0051761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A19C5AE" w14:textId="77777777" w:rsidR="0051761D" w:rsidRDefault="006E2C23">
      <w:pPr>
        <w:pStyle w:val="a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Т.А.Ә. </w:t>
      </w:r>
      <w:r w:rsidR="009C3627">
        <w:rPr>
          <w:rFonts w:ascii="Times New Roman" w:hAnsi="Times New Roman" w:cs="Times New Roman"/>
          <w:b/>
          <w:lang w:val="kk-KZ"/>
        </w:rPr>
        <w:t>Алибекқызы Айкөркем</w:t>
      </w:r>
      <w:r>
        <w:rPr>
          <w:rFonts w:ascii="Times New Roman" w:hAnsi="Times New Roman" w:cs="Times New Roman"/>
          <w:b/>
          <w:lang w:val="kk-KZ"/>
        </w:rPr>
        <w:t xml:space="preserve">  </w:t>
      </w:r>
    </w:p>
    <w:p w14:paraId="39C169F8" w14:textId="77777777" w:rsidR="0051761D" w:rsidRDefault="006E2C23">
      <w:pPr>
        <w:pStyle w:val="a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туған жылы, күні:</w:t>
      </w:r>
      <w:r w:rsidR="009C3627">
        <w:rPr>
          <w:rFonts w:ascii="Times New Roman" w:hAnsi="Times New Roman" w:cs="Times New Roman"/>
          <w:b/>
          <w:lang w:val="kk-KZ"/>
        </w:rPr>
        <w:t xml:space="preserve"> 23.12.2022</w:t>
      </w:r>
      <w:r w:rsidR="00B834D3">
        <w:rPr>
          <w:rFonts w:ascii="Times New Roman" w:hAnsi="Times New Roman" w:cs="Times New Roman"/>
          <w:b/>
          <w:lang w:val="kk-KZ"/>
        </w:rPr>
        <w:t>жыл</w:t>
      </w:r>
    </w:p>
    <w:p w14:paraId="4C0B2D0E" w14:textId="77777777" w:rsidR="0051761D" w:rsidRDefault="006E2C23">
      <w:pPr>
        <w:pStyle w:val="a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Білім беру ұйымы:  «Ажар» балабақшасы</w:t>
      </w:r>
    </w:p>
    <w:p w14:paraId="63CC4362" w14:textId="77777777" w:rsidR="0051761D" w:rsidRDefault="006E2C23">
      <w:pPr>
        <w:pStyle w:val="a5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 «Ботақан» </w:t>
      </w:r>
      <w:r>
        <w:rPr>
          <w:rFonts w:ascii="Times New Roman" w:hAnsi="Times New Roman" w:cs="Times New Roman"/>
          <w:b/>
          <w:u w:val="single"/>
          <w:lang w:val="kk-KZ"/>
        </w:rPr>
        <w:t xml:space="preserve"> ортаңғы   топ</w:t>
      </w:r>
    </w:p>
    <w:p w14:paraId="7E119AD1" w14:textId="75B85B9A" w:rsidR="00EF36AA" w:rsidRPr="00EF36AA" w:rsidRDefault="00F7304D" w:rsidP="00EF36AA">
      <w:pPr>
        <w:rPr>
          <w:rFonts w:ascii="Times New Roman" w:eastAsiaTheme="minorEastAsia" w:hAnsi="Times New Roman" w:cs="Times New Roman"/>
          <w:b/>
          <w:u w:val="single"/>
          <w:lang w:val="kk-KZ" w:eastAsia="ru-RU"/>
        </w:rPr>
      </w:pPr>
      <w:r>
        <w:rPr>
          <w:rFonts w:ascii="Times New Roman" w:hAnsi="Times New Roman" w:cs="Times New Roman"/>
          <w:b/>
          <w:u w:val="single"/>
          <w:lang w:val="kk-KZ"/>
        </w:rPr>
        <w:t xml:space="preserve"> </w:t>
      </w:r>
      <w:r w:rsidR="00EF36AA" w:rsidRPr="00EF36AA">
        <w:rPr>
          <w:rFonts w:ascii="Times New Roman" w:eastAsiaTheme="minorEastAsia" w:hAnsi="Times New Roman" w:cs="Times New Roman"/>
          <w:b/>
          <w:u w:val="single"/>
          <w:lang w:val="kk-KZ" w:eastAsia="ru-RU"/>
        </w:rPr>
        <w:t xml:space="preserve">Тәрбиеші: Нуркебаева Б  </w:t>
      </w:r>
    </w:p>
    <w:p w14:paraId="2E41E384" w14:textId="77777777" w:rsidR="0051761D" w:rsidRPr="000775B3" w:rsidRDefault="0051761D">
      <w:pPr>
        <w:pStyle w:val="a5"/>
        <w:rPr>
          <w:rFonts w:ascii="Times New Roman" w:hAnsi="Times New Roman" w:cs="Times New Roman"/>
          <w:b/>
          <w:u w:val="single"/>
          <w:lang w:val="kk-KZ"/>
        </w:rPr>
      </w:pPr>
    </w:p>
    <w:p w14:paraId="3931E48B" w14:textId="77777777" w:rsidR="000775B3" w:rsidRPr="000775B3" w:rsidRDefault="000775B3">
      <w:pPr>
        <w:pStyle w:val="a5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</w:p>
    <w:tbl>
      <w:tblPr>
        <w:tblW w:w="16302" w:type="dxa"/>
        <w:tblInd w:w="-7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201"/>
        <w:gridCol w:w="3895"/>
        <w:gridCol w:w="2980"/>
        <w:gridCol w:w="3824"/>
        <w:gridCol w:w="3402"/>
      </w:tblGrid>
      <w:tr w:rsidR="0051761D" w:rsidRPr="00EF36AA" w14:paraId="425AC358" w14:textId="77777777" w:rsidTr="000775B3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1FB6C" w14:textId="77777777" w:rsidR="0051761D" w:rsidRPr="00EF5DD6" w:rsidRDefault="006E2C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5D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7281E" w14:textId="77777777" w:rsidR="0051761D" w:rsidRPr="00EF5DD6" w:rsidRDefault="006E2C2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F5DD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Бастапқы бақылау нәтижесіндегі іс-шаралар (дамытушы, түзету) (қазан-желтоқсан)</w:t>
            </w:r>
          </w:p>
          <w:p w14:paraId="052ABE20" w14:textId="77777777" w:rsidR="0051761D" w:rsidRPr="00EF5DD6" w:rsidRDefault="005176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C8014" w14:textId="77777777" w:rsidR="0051761D" w:rsidRPr="00EF5DD6" w:rsidRDefault="006E2C2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F5DD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675A70C8" w14:textId="77777777" w:rsidR="0051761D" w:rsidRPr="00EF5DD6" w:rsidRDefault="005176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5899E" w14:textId="77777777" w:rsidR="0051761D" w:rsidRPr="00EF5DD6" w:rsidRDefault="006E2C2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F5DD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509D2786" w14:textId="77777777" w:rsidR="0051761D" w:rsidRPr="00EF5DD6" w:rsidRDefault="005176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21134" w14:textId="77777777" w:rsidR="0051761D" w:rsidRPr="00EF5DD6" w:rsidRDefault="006E2C2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F5DD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51761D" w14:paraId="7001EDA0" w14:textId="77777777" w:rsidTr="000775B3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4DD70" w14:textId="77777777" w:rsidR="0051761D" w:rsidRPr="00EF5DD6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5D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Физикалық</w:t>
            </w:r>
            <w:r w:rsidRPr="00EF5D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даму</w:t>
            </w:r>
          </w:p>
        </w:tc>
        <w:tc>
          <w:tcPr>
            <w:tcW w:w="3895" w:type="dxa"/>
          </w:tcPr>
          <w:p w14:paraId="68AFDCB0" w14:textId="77777777" w:rsidR="0051761D" w:rsidRPr="00EF5DD6" w:rsidRDefault="006E2C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5D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бойымен, астымен еңбектеуді  үйрету</w:t>
            </w:r>
          </w:p>
          <w:p w14:paraId="3DB24552" w14:textId="77777777" w:rsidR="0051761D" w:rsidRPr="00EF5DD6" w:rsidRDefault="006E2C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5D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Белгілі  бір  ретпен  киіне  алу  және  шешіне  алу</w:t>
            </w:r>
          </w:p>
        </w:tc>
        <w:tc>
          <w:tcPr>
            <w:tcW w:w="2980" w:type="dxa"/>
          </w:tcPr>
          <w:p w14:paraId="7B1A3E84" w14:textId="77777777" w:rsidR="0051761D" w:rsidRPr="00EF5DD6" w:rsidRDefault="006E2C23">
            <w:pPr>
              <w:tabs>
                <w:tab w:val="left" w:pos="709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F5DD6">
              <w:rPr>
                <w:rFonts w:ascii="Times New Roman" w:hAnsi="Times New Roman"/>
                <w:sz w:val="24"/>
                <w:szCs w:val="24"/>
                <w:lang w:val="kk-KZ"/>
              </w:rPr>
              <w:t>гигиеналық  талаптарды  сақтау,  өз өзіне  қызмет  ету.</w:t>
            </w:r>
          </w:p>
        </w:tc>
        <w:tc>
          <w:tcPr>
            <w:tcW w:w="3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DD4517" w14:textId="77777777" w:rsidR="0051761D" w:rsidRPr="00EF5DD6" w:rsidRDefault="006E2C2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5D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бір-бірденсапқа,шеңберге тұрады, сапта өз орнын</w:t>
            </w:r>
          </w:p>
          <w:p w14:paraId="1BB05601" w14:textId="77777777" w:rsidR="0051761D" w:rsidRPr="00EF5DD6" w:rsidRDefault="006E2C2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5D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табады;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E02540" w14:textId="77777777" w:rsidR="0051761D" w:rsidRPr="00EF5DD6" w:rsidRDefault="006E2C2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5D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  <w:r w:rsidRPr="00EF5D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51761D" w14:paraId="00CAD875" w14:textId="77777777" w:rsidTr="000775B3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60A1D" w14:textId="77777777" w:rsidR="0051761D" w:rsidRPr="00EF5DD6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5D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</w:t>
            </w:r>
            <w:r w:rsidRPr="00EF5D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3895" w:type="dxa"/>
          </w:tcPr>
          <w:p w14:paraId="23BEBF19" w14:textId="77777777" w:rsidR="0051761D" w:rsidRPr="00EF5DD6" w:rsidRDefault="006E2C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таныс шығармаларды көрнекіліксіз тыңд</w:t>
            </w:r>
            <w:r w:rsidRPr="00EF5DD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ау.</w:t>
            </w:r>
          </w:p>
        </w:tc>
        <w:tc>
          <w:tcPr>
            <w:tcW w:w="2980" w:type="dxa"/>
          </w:tcPr>
          <w:p w14:paraId="46F6B34D" w14:textId="2BBCB601" w:rsidR="0051761D" w:rsidRPr="00EF36AA" w:rsidRDefault="006E2C23" w:rsidP="000775B3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F5DD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ересектермен бірге ертегілерді, қарапайым көріністерді ойнай  алу, еркін ойындарда таныс кейіпкерлердің рөлін сомдай  білу.</w:t>
            </w:r>
          </w:p>
        </w:tc>
        <w:tc>
          <w:tcPr>
            <w:tcW w:w="3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4967E5" w14:textId="77777777" w:rsidR="0051761D" w:rsidRPr="00EF5DD6" w:rsidRDefault="006E2C2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5D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кейіпкерлерге жанашырлық  танытады;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236446" w14:textId="77777777" w:rsidR="0051761D" w:rsidRPr="00EF5DD6" w:rsidRDefault="006E2C2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5D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  <w:r w:rsidRPr="00EF5D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51761D" w14:paraId="5801247A" w14:textId="77777777" w:rsidTr="000775B3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EA54C" w14:textId="77777777" w:rsidR="0051761D" w:rsidRPr="00EF5DD6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5D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Танымдықжәне</w:t>
            </w:r>
            <w:r w:rsidRPr="00EF5D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зияткерлік</w:t>
            </w:r>
            <w:r w:rsidRPr="00EF5D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3895" w:type="dxa"/>
          </w:tcPr>
          <w:p w14:paraId="78780F34" w14:textId="77777777" w:rsidR="0051761D" w:rsidRPr="00EF5DD6" w:rsidRDefault="006E2C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үлгі мен ауызша нұсқауға сүйеніп, тапсырмаларды орында</w:t>
            </w:r>
            <w:r w:rsidRPr="00EF5DD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й  алу.</w:t>
            </w:r>
          </w:p>
        </w:tc>
        <w:tc>
          <w:tcPr>
            <w:tcW w:w="2980" w:type="dxa"/>
          </w:tcPr>
          <w:p w14:paraId="6E4F94F1" w14:textId="019F0555" w:rsidR="0051761D" w:rsidRPr="00EF36AA" w:rsidRDefault="006E2C23" w:rsidP="000775B3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F5DD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өзіне қатысты кеңістік бағыттарын анықтай  алу.</w:t>
            </w:r>
          </w:p>
        </w:tc>
        <w:tc>
          <w:tcPr>
            <w:tcW w:w="3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11CD25" w14:textId="77777777" w:rsidR="0051761D" w:rsidRPr="00EF5DD6" w:rsidRDefault="006E2C2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5D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 ортадан бір не бірнеше бірдей затты</w:t>
            </w:r>
          </w:p>
          <w:p w14:paraId="0BF7FE5A" w14:textId="77777777" w:rsidR="0051761D" w:rsidRPr="00EF5DD6" w:rsidRDefault="006E2C2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5D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табады;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E58A8D" w14:textId="77777777" w:rsidR="0051761D" w:rsidRPr="00EF5DD6" w:rsidRDefault="006E2C2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5D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  <w:r w:rsidRPr="00EF5D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EF5D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51761D" w14:paraId="090F5F1C" w14:textId="77777777" w:rsidTr="000775B3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153AE" w14:textId="77777777" w:rsidR="0051761D" w:rsidRPr="00EF5DD6" w:rsidRDefault="006E2C23" w:rsidP="000775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5D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Шығармашылық</w:t>
            </w:r>
            <w:r w:rsidRPr="00EF5D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дағдыларының, зерттеуіс</w:t>
            </w:r>
            <w:r w:rsidRPr="00EF5D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әрекетініңдамуы</w:t>
            </w:r>
          </w:p>
        </w:tc>
        <w:tc>
          <w:tcPr>
            <w:tcW w:w="3895" w:type="dxa"/>
          </w:tcPr>
          <w:p w14:paraId="6554219C" w14:textId="77777777" w:rsidR="0051761D" w:rsidRPr="00EF5DD6" w:rsidRDefault="006E2C2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F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кесе, тостаған, табақты мүсіндеуде пішіннің жоғары бөлігін саусақпен басып, тереңдете</w:t>
            </w:r>
            <w:r w:rsidRPr="00EF5DD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білу.</w:t>
            </w:r>
          </w:p>
          <w:p w14:paraId="679A50FC" w14:textId="77777777" w:rsidR="0051761D" w:rsidRPr="00EF5DD6" w:rsidRDefault="00517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dxa"/>
          </w:tcPr>
          <w:p w14:paraId="2621C24B" w14:textId="77777777" w:rsidR="0051761D" w:rsidRPr="00EF5DD6" w:rsidRDefault="006E2C23">
            <w:pPr>
              <w:tabs>
                <w:tab w:val="left" w:pos="709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F5DD6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мүсінделген пішіндерді өзіне таныс заттармен салыстыруға үйрету;</w:t>
            </w:r>
          </w:p>
        </w:tc>
        <w:tc>
          <w:tcPr>
            <w:tcW w:w="3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277C8D" w14:textId="77777777" w:rsidR="0051761D" w:rsidRPr="00EF5DD6" w:rsidRDefault="006E2C2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5D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 дағдыларын игерген 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E22E1A" w14:textId="77777777" w:rsidR="0051761D" w:rsidRPr="00EF5DD6" w:rsidRDefault="006E2C2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5D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  <w:r w:rsidRPr="00EF5D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EF5D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51761D" w14:paraId="1DB06B2E" w14:textId="77777777" w:rsidTr="000775B3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06979" w14:textId="77777777" w:rsidR="0051761D" w:rsidRPr="00EF5DD6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5D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Әлеуметтік</w:t>
            </w:r>
            <w:r w:rsidRPr="00EF5D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эмоционалды</w:t>
            </w:r>
            <w:r w:rsidRPr="00EF5D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дағдыларды</w:t>
            </w:r>
            <w:r w:rsidRPr="00EF5D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қалыптастыру</w:t>
            </w:r>
          </w:p>
        </w:tc>
        <w:tc>
          <w:tcPr>
            <w:tcW w:w="3895" w:type="dxa"/>
            <w:vAlign w:val="center"/>
          </w:tcPr>
          <w:p w14:paraId="499B188E" w14:textId="77777777" w:rsidR="0051761D" w:rsidRPr="00EF5DD6" w:rsidRDefault="006E2C2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F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дәмі, сыртқы белгілері бойынша көгөністер мен жемістерді ажырат</w:t>
            </w:r>
            <w:r w:rsidRPr="00EF5DD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   және  атау.</w:t>
            </w:r>
          </w:p>
          <w:p w14:paraId="5E09D201" w14:textId="77777777" w:rsidR="0051761D" w:rsidRPr="00EF5DD6" w:rsidRDefault="00517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80" w:type="dxa"/>
          </w:tcPr>
          <w:p w14:paraId="39CA6913" w14:textId="77777777" w:rsidR="0051761D" w:rsidRPr="00EF5DD6" w:rsidRDefault="006E2C23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F5DD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«дұрыс» немесе «дұрыс емес», «жақсы» немесе «жаман» әрекеттер (қылықтар) туралы қарапайым түсініктерді  үйрету.</w:t>
            </w:r>
          </w:p>
          <w:p w14:paraId="252DC948" w14:textId="77777777" w:rsidR="0051761D" w:rsidRPr="00EF5DD6" w:rsidRDefault="0051761D">
            <w:pPr>
              <w:tabs>
                <w:tab w:val="left" w:pos="709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8F9EA7" w14:textId="77777777" w:rsidR="0051761D" w:rsidRPr="00EF5DD6" w:rsidRDefault="006E2C2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5D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бұрышын мекендеушілерді бақылайды, топта, серуенде және табиғатта қауіпсіз мінез-құлық ережелерін сақтайды:</w:t>
            </w:r>
            <w:r w:rsidRPr="00EF5D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EF5D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C66227" w14:textId="77777777" w:rsidR="0051761D" w:rsidRPr="00EF5DD6" w:rsidRDefault="006E2C2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5D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</w:tr>
    </w:tbl>
    <w:p w14:paraId="140C849A" w14:textId="77777777" w:rsidR="0051761D" w:rsidRDefault="005176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4CE55ED4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3F3F6463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1FBCDF4E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5303590E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36A64C56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283C4B45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6E6FE2A1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6780F0C5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4D5FC867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5873871A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63881CF3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5270C261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3F4B7959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07D52017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375E2CF2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16CAB4AC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06F06F40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052BCEF0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4E8D7FCA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470CC12B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02E56FF9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3F47C6F6" w14:textId="4F5B76B2" w:rsidR="0051761D" w:rsidRDefault="006E2C2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2025-2026 оқу жылындағы бала дамуының жеке картасы</w:t>
      </w:r>
    </w:p>
    <w:p w14:paraId="3FA89BFE" w14:textId="77777777" w:rsidR="0051761D" w:rsidRDefault="0051761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27523D5" w14:textId="77777777" w:rsidR="006E2C23" w:rsidRPr="006E2C23" w:rsidRDefault="009C3627" w:rsidP="006E2C23">
      <w:pPr>
        <w:spacing w:after="0" w:line="240" w:lineRule="auto"/>
        <w:rPr>
          <w:rFonts w:ascii="Times New Roman" w:eastAsiaTheme="minorEastAsia" w:hAnsi="Times New Roman" w:cs="Times New Roman"/>
          <w:b/>
          <w:lang w:val="kk-KZ" w:eastAsia="ru-RU"/>
        </w:rPr>
      </w:pPr>
      <w:r>
        <w:rPr>
          <w:rFonts w:ascii="Times New Roman" w:eastAsiaTheme="minorEastAsia" w:hAnsi="Times New Roman" w:cs="Times New Roman"/>
          <w:b/>
          <w:lang w:val="kk-KZ" w:eastAsia="ru-RU"/>
        </w:rPr>
        <w:t>Баланың Т.А.Ә.</w:t>
      </w:r>
      <w:r w:rsidR="00F7304D">
        <w:rPr>
          <w:rFonts w:ascii="Times New Roman" w:eastAsiaTheme="minorEastAsia" w:hAnsi="Times New Roman" w:cs="Times New Roman"/>
          <w:b/>
          <w:lang w:val="kk-KZ" w:eastAsia="ru-RU"/>
        </w:rPr>
        <w:t xml:space="preserve"> </w:t>
      </w:r>
      <w:r>
        <w:rPr>
          <w:rFonts w:ascii="Times New Roman" w:eastAsiaTheme="minorEastAsia" w:hAnsi="Times New Roman" w:cs="Times New Roman"/>
          <w:b/>
          <w:lang w:val="kk-KZ" w:eastAsia="ru-RU"/>
        </w:rPr>
        <w:t>Мұхтар Айару</w:t>
      </w:r>
      <w:r w:rsidR="006E2C23" w:rsidRPr="006E2C23">
        <w:rPr>
          <w:rFonts w:ascii="Times New Roman" w:eastAsiaTheme="minorEastAsia" w:hAnsi="Times New Roman" w:cs="Times New Roman"/>
          <w:b/>
          <w:lang w:val="kk-KZ" w:eastAsia="ru-RU"/>
        </w:rPr>
        <w:t xml:space="preserve"> </w:t>
      </w:r>
    </w:p>
    <w:p w14:paraId="22EC83F0" w14:textId="77777777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lang w:val="kk-KZ" w:eastAsia="ru-RU"/>
        </w:rPr>
      </w:pPr>
      <w:r w:rsidRPr="006E2C23">
        <w:rPr>
          <w:rFonts w:ascii="Times New Roman" w:eastAsiaTheme="minorEastAsia" w:hAnsi="Times New Roman" w:cs="Times New Roman"/>
          <w:b/>
          <w:lang w:val="kk-KZ" w:eastAsia="ru-RU"/>
        </w:rPr>
        <w:t xml:space="preserve">Баланың туған жылы, күні: </w:t>
      </w:r>
      <w:r w:rsidR="00B834D3">
        <w:rPr>
          <w:rFonts w:ascii="Times New Roman" w:eastAsiaTheme="minorEastAsia" w:hAnsi="Times New Roman" w:cs="Times New Roman"/>
          <w:b/>
          <w:lang w:val="kk-KZ" w:eastAsia="ru-RU"/>
        </w:rPr>
        <w:t xml:space="preserve"> 14.11.2022жыл</w:t>
      </w:r>
    </w:p>
    <w:p w14:paraId="668E54B1" w14:textId="77777777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lang w:val="kk-KZ" w:eastAsia="ru-RU"/>
        </w:rPr>
      </w:pPr>
      <w:r w:rsidRPr="006E2C23">
        <w:rPr>
          <w:rFonts w:ascii="Times New Roman" w:eastAsiaTheme="minorEastAsia" w:hAnsi="Times New Roman" w:cs="Times New Roman"/>
          <w:b/>
          <w:lang w:val="kk-KZ" w:eastAsia="ru-RU"/>
        </w:rPr>
        <w:t>Білім беру ұйымы:  «Ажар» балабақшасы</w:t>
      </w:r>
    </w:p>
    <w:p w14:paraId="55F239F2" w14:textId="77777777" w:rsidR="00EF36AA" w:rsidRDefault="006E2C23" w:rsidP="00EF36AA">
      <w:pPr>
        <w:spacing w:after="0" w:line="240" w:lineRule="auto"/>
        <w:rPr>
          <w:rFonts w:ascii="Times New Roman" w:eastAsiaTheme="minorEastAsia" w:hAnsi="Times New Roman" w:cs="Times New Roman"/>
          <w:b/>
          <w:u w:val="single"/>
          <w:lang w:val="kk-KZ" w:eastAsia="ru-RU"/>
        </w:rPr>
      </w:pPr>
      <w:r w:rsidRPr="006E2C23">
        <w:rPr>
          <w:rFonts w:ascii="Times New Roman" w:eastAsiaTheme="minorEastAsia" w:hAnsi="Times New Roman" w:cs="Times New Roman"/>
          <w:b/>
          <w:lang w:val="kk-KZ" w:eastAsia="ru-RU"/>
        </w:rPr>
        <w:t xml:space="preserve">Топ:  «Ботақан» </w:t>
      </w:r>
      <w:r w:rsidRPr="006E2C23">
        <w:rPr>
          <w:rFonts w:ascii="Times New Roman" w:eastAsiaTheme="minorEastAsia" w:hAnsi="Times New Roman" w:cs="Times New Roman"/>
          <w:b/>
          <w:u w:val="single"/>
          <w:lang w:val="kk-KZ" w:eastAsia="ru-RU"/>
        </w:rPr>
        <w:t xml:space="preserve"> ортаңғы   топ</w:t>
      </w:r>
    </w:p>
    <w:p w14:paraId="28209885" w14:textId="7822465C" w:rsidR="00EF36AA" w:rsidRPr="00EF36AA" w:rsidRDefault="00EF36AA" w:rsidP="00EF36AA">
      <w:pPr>
        <w:spacing w:after="0" w:line="240" w:lineRule="auto"/>
        <w:rPr>
          <w:rFonts w:ascii="Times New Roman" w:eastAsiaTheme="minorEastAsia" w:hAnsi="Times New Roman" w:cs="Times New Roman"/>
          <w:b/>
          <w:u w:val="single"/>
          <w:lang w:val="kk-KZ" w:eastAsia="ru-RU"/>
        </w:rPr>
      </w:pPr>
      <w:r w:rsidRPr="00EF36AA">
        <w:rPr>
          <w:rFonts w:ascii="Times New Roman" w:eastAsiaTheme="minorEastAsia" w:hAnsi="Times New Roman" w:cs="Times New Roman"/>
          <w:b/>
          <w:u w:val="single"/>
          <w:lang w:val="kk-KZ" w:eastAsia="ru-RU"/>
        </w:rPr>
        <w:t xml:space="preserve">Тәрбиеші: Нуркебаева Б  </w:t>
      </w:r>
    </w:p>
    <w:p w14:paraId="1BB3AD95" w14:textId="5E54DEF7" w:rsidR="006E2C23" w:rsidRPr="006E2C23" w:rsidRDefault="00EF36AA" w:rsidP="006E2C23">
      <w:pPr>
        <w:spacing w:after="0" w:line="240" w:lineRule="auto"/>
        <w:rPr>
          <w:rFonts w:ascii="Times New Roman" w:eastAsiaTheme="minorEastAsia" w:hAnsi="Times New Roman" w:cs="Times New Roman"/>
          <w:b/>
          <w:u w:val="single"/>
          <w:lang w:val="kk-KZ" w:eastAsia="ru-RU"/>
        </w:rPr>
      </w:pPr>
      <w:r>
        <w:rPr>
          <w:rFonts w:ascii="Times New Roman" w:eastAsiaTheme="minorEastAsia" w:hAnsi="Times New Roman" w:cs="Times New Roman"/>
          <w:b/>
          <w:u w:val="single"/>
          <w:lang w:val="kk-KZ" w:eastAsia="ru-RU"/>
        </w:rPr>
        <w:t xml:space="preserve"> </w:t>
      </w:r>
    </w:p>
    <w:p w14:paraId="5716E77F" w14:textId="77777777" w:rsidR="0051761D" w:rsidRDefault="0051761D">
      <w:pPr>
        <w:pStyle w:val="a5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2665"/>
        <w:gridCol w:w="2693"/>
        <w:gridCol w:w="2977"/>
        <w:gridCol w:w="3479"/>
      </w:tblGrid>
      <w:tr w:rsidR="0051761D" w:rsidRPr="00EF36AA" w14:paraId="512D5B77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BE016" w14:textId="77777777" w:rsidR="0051761D" w:rsidRDefault="006E2C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06383" w14:textId="77777777" w:rsidR="0051761D" w:rsidRDefault="006E2C2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Бастапқы бақылау нәтижесіндегі іс-шаралар (дамытушы, түзету) (қазан-желтоқсан)</w:t>
            </w:r>
          </w:p>
          <w:p w14:paraId="7C468947" w14:textId="77777777" w:rsidR="0051761D" w:rsidRDefault="005176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D7030" w14:textId="77777777" w:rsidR="0051761D" w:rsidRDefault="006E2C2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5395C3F8" w14:textId="77777777" w:rsidR="0051761D" w:rsidRDefault="005176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BD577" w14:textId="77777777" w:rsidR="0051761D" w:rsidRDefault="006E2C2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1688FDF1" w14:textId="77777777" w:rsidR="0051761D" w:rsidRDefault="005176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2B383" w14:textId="77777777" w:rsidR="0051761D" w:rsidRDefault="006E2C2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51761D" w14:paraId="595AFC74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ACAE2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Физикалық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даму</w:t>
            </w:r>
          </w:p>
        </w:tc>
        <w:tc>
          <w:tcPr>
            <w:tcW w:w="2665" w:type="dxa"/>
          </w:tcPr>
          <w:p w14:paraId="22E61419" w14:textId="77777777" w:rsidR="0051761D" w:rsidRDefault="006E2C2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Тұрған   орыннан  қос  аяқпен  нұсқауға  сәйкес  секіру. Бір-бірден, шеңберге қайта тұруды, саптағы өз орнын табуды үйрету.</w:t>
            </w:r>
          </w:p>
        </w:tc>
        <w:tc>
          <w:tcPr>
            <w:tcW w:w="2693" w:type="dxa"/>
          </w:tcPr>
          <w:p w14:paraId="6F9DCE4F" w14:textId="77777777" w:rsidR="0051761D" w:rsidRDefault="006E2C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бойымен, астымен еңбектеуді  үйрету</w:t>
            </w:r>
          </w:p>
          <w:p w14:paraId="140094A1" w14:textId="77777777" w:rsidR="0051761D" w:rsidRDefault="006E2C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Белгілі  бір  ретпен  киіне  алу  және  шешіне  алу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529590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күнделікті гигиеналық дағдыларды сақтау қажеттігін біледі:</w:t>
            </w:r>
            <w:r>
              <w:rPr>
                <w:rFonts w:ascii="Times New Roman" w:hAnsi="Times New Roman" w:cs="Times New Roman"/>
                <w:lang w:val="kk-KZ"/>
              </w:rPr>
              <w:tab/>
            </w:r>
            <w:r>
              <w:rPr>
                <w:rFonts w:ascii="Times New Roman" w:hAnsi="Times New Roman" w:cs="Times New Roman"/>
                <w:lang w:val="kk-KZ"/>
              </w:rPr>
              <w:tab/>
            </w:r>
          </w:p>
        </w:tc>
        <w:tc>
          <w:tcPr>
            <w:tcW w:w="3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40B48A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орташа</w:t>
            </w:r>
            <w:r>
              <w:rPr>
                <w:rFonts w:ascii="Times New Roman" w:hAnsi="Times New Roman" w:cs="Times New Roman"/>
                <w:lang w:val="kk-KZ"/>
              </w:rPr>
              <w:tab/>
            </w:r>
            <w:r>
              <w:rPr>
                <w:rFonts w:ascii="Times New Roman" w:hAnsi="Times New Roman" w:cs="Times New Roman"/>
                <w:lang w:val="kk-KZ"/>
              </w:rPr>
              <w:tab/>
            </w:r>
          </w:p>
        </w:tc>
      </w:tr>
      <w:tr w:rsidR="0051761D" w14:paraId="5806C873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3E4C1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</w:tcPr>
          <w:p w14:paraId="4EBB8832" w14:textId="77777777" w:rsidR="0051761D" w:rsidRDefault="006E2C2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Естіген,  көрген  туралы  айту   үйрену. Өзі  қолдан  жасаған  заттары  туралы  айту.</w:t>
            </w:r>
          </w:p>
        </w:tc>
        <w:tc>
          <w:tcPr>
            <w:tcW w:w="2693" w:type="dxa"/>
          </w:tcPr>
          <w:p w14:paraId="0B64B5F7" w14:textId="77777777" w:rsidR="0051761D" w:rsidRDefault="006E2C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таныс шығармаларды көрнекіліксіз тыңд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A5895E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таныс ертегілер мен шағын шығармалардың мазмұны бойынша  сұрақтарға жауап береді, мазмұнын өз бетінше қайталап айтады:</w:t>
            </w:r>
            <w:r>
              <w:rPr>
                <w:rFonts w:ascii="Times New Roman" w:hAnsi="Times New Roman" w:cs="Times New Roman"/>
                <w:lang w:val="kk-KZ"/>
              </w:rPr>
              <w:tab/>
            </w:r>
            <w:r>
              <w:rPr>
                <w:rFonts w:ascii="Times New Roman" w:hAnsi="Times New Roman" w:cs="Times New Roman"/>
                <w:lang w:val="kk-KZ"/>
              </w:rPr>
              <w:tab/>
            </w:r>
          </w:p>
        </w:tc>
        <w:tc>
          <w:tcPr>
            <w:tcW w:w="3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939D50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орташа</w:t>
            </w:r>
            <w:r>
              <w:rPr>
                <w:rFonts w:ascii="Times New Roman" w:hAnsi="Times New Roman" w:cs="Times New Roman"/>
                <w:lang w:val="kk-KZ"/>
              </w:rPr>
              <w:tab/>
            </w:r>
            <w:r>
              <w:rPr>
                <w:rFonts w:ascii="Times New Roman" w:hAnsi="Times New Roman" w:cs="Times New Roman"/>
                <w:lang w:val="kk-KZ"/>
              </w:rPr>
              <w:tab/>
            </w:r>
          </w:p>
        </w:tc>
      </w:tr>
      <w:tr w:rsidR="0051761D" w14:paraId="5DEE676C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4BB12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Танымдықжәне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зияткерлік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</w:tcPr>
          <w:p w14:paraId="42C96C78" w14:textId="77777777" w:rsidR="0051761D" w:rsidRDefault="0051761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45303A5" w14:textId="77777777" w:rsidR="0051761D" w:rsidRDefault="006E2C2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 xml:space="preserve">Бір  және  көп  ұғымдарын  ажырату. Оң және сол қолдарын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lastRenderedPageBreak/>
              <w:t>ажыратуға үйрету.</w:t>
            </w:r>
          </w:p>
        </w:tc>
        <w:tc>
          <w:tcPr>
            <w:tcW w:w="2693" w:type="dxa"/>
          </w:tcPr>
          <w:p w14:paraId="3FBFB8CB" w14:textId="77777777" w:rsidR="0051761D" w:rsidRDefault="006E2C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үлгі мен ауызша нұсқауға сүйеніп, тапсырмаларды орындай  алу.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211425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ұстау және көру тәсілдері арқылы геометриялық фигураларды зерттейді, атайды:</w:t>
            </w:r>
            <w:r>
              <w:rPr>
                <w:rFonts w:ascii="Times New Roman" w:hAnsi="Times New Roman" w:cs="Times New Roman"/>
                <w:lang w:val="kk-KZ"/>
              </w:rPr>
              <w:tab/>
            </w:r>
            <w:r>
              <w:rPr>
                <w:rFonts w:ascii="Times New Roman" w:hAnsi="Times New Roman" w:cs="Times New Roman"/>
                <w:lang w:val="kk-KZ"/>
              </w:rPr>
              <w:tab/>
            </w:r>
          </w:p>
        </w:tc>
        <w:tc>
          <w:tcPr>
            <w:tcW w:w="3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0EA576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орташа</w:t>
            </w:r>
            <w:r>
              <w:rPr>
                <w:rFonts w:ascii="Times New Roman" w:hAnsi="Times New Roman" w:cs="Times New Roman"/>
                <w:lang w:val="kk-KZ"/>
              </w:rPr>
              <w:tab/>
            </w:r>
          </w:p>
        </w:tc>
      </w:tr>
      <w:tr w:rsidR="0051761D" w14:paraId="72A3F2C1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285FC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Шығармашылық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дағдыларының, зерттеуіс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әрекетініңдамуы</w:t>
            </w:r>
          </w:p>
        </w:tc>
        <w:tc>
          <w:tcPr>
            <w:tcW w:w="2665" w:type="dxa"/>
          </w:tcPr>
          <w:p w14:paraId="61DACFAA" w14:textId="77777777" w:rsidR="0051761D" w:rsidRDefault="006E2C23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Ермексазды алақанға салып тік және дөңгелетіп есуге үйрету.</w:t>
            </w:r>
          </w:p>
        </w:tc>
        <w:tc>
          <w:tcPr>
            <w:tcW w:w="2693" w:type="dxa"/>
          </w:tcPr>
          <w:p w14:paraId="225D92AA" w14:textId="77777777" w:rsidR="0051761D" w:rsidRDefault="006E2C2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кесе, тостаған, табақты мүсіндеуде пішіннің жоғары бөлігін саусақпен басып, тереңдете  білу.</w:t>
            </w:r>
          </w:p>
          <w:p w14:paraId="7AD0386E" w14:textId="77777777" w:rsidR="0051761D" w:rsidRDefault="00517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11C867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бейнеленетін заттарға сәйкес түрлі-түсті қағаздардан дайын пішіндерді таңдай алады </w:t>
            </w:r>
            <w:r>
              <w:rPr>
                <w:rFonts w:ascii="Times New Roman" w:hAnsi="Times New Roman" w:cs="Times New Roman"/>
                <w:lang w:val="kk-KZ"/>
              </w:rPr>
              <w:tab/>
            </w:r>
            <w:r>
              <w:rPr>
                <w:rFonts w:ascii="Times New Roman" w:hAnsi="Times New Roman" w:cs="Times New Roman"/>
                <w:lang w:val="kk-KZ"/>
              </w:rPr>
              <w:tab/>
            </w:r>
          </w:p>
        </w:tc>
        <w:tc>
          <w:tcPr>
            <w:tcW w:w="3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41D562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орташа</w:t>
            </w:r>
            <w:r>
              <w:rPr>
                <w:rFonts w:ascii="Times New Roman" w:hAnsi="Times New Roman" w:cs="Times New Roman"/>
                <w:lang w:val="kk-KZ"/>
              </w:rPr>
              <w:tab/>
            </w:r>
            <w:r>
              <w:rPr>
                <w:rFonts w:ascii="Times New Roman" w:hAnsi="Times New Roman" w:cs="Times New Roman"/>
                <w:lang w:val="kk-KZ"/>
              </w:rPr>
              <w:tab/>
            </w:r>
          </w:p>
        </w:tc>
      </w:tr>
      <w:tr w:rsidR="0051761D" w14:paraId="7C6D850B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4D45F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Әлеуметтік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эмоционалды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дағдыларды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қалыптастыру</w:t>
            </w:r>
          </w:p>
        </w:tc>
        <w:tc>
          <w:tcPr>
            <w:tcW w:w="2665" w:type="dxa"/>
          </w:tcPr>
          <w:p w14:paraId="4C73F689" w14:textId="77777777" w:rsidR="0051761D" w:rsidRDefault="006E2C23">
            <w:pPr>
              <w:ind w:firstLineChars="100" w:firstLine="24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Көлік  құралдарын  атау. Ересектерге көмек көрсетуге ынталандыру.</w:t>
            </w:r>
          </w:p>
        </w:tc>
        <w:tc>
          <w:tcPr>
            <w:tcW w:w="2693" w:type="dxa"/>
            <w:vAlign w:val="center"/>
          </w:tcPr>
          <w:p w14:paraId="17C5BE30" w14:textId="77777777" w:rsidR="0051761D" w:rsidRDefault="006E2C2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дәмі, сыртқы белгілері бойынша көгөністер мен жемістерді ажырату   және  атау.</w:t>
            </w:r>
          </w:p>
          <w:p w14:paraId="181DF7CE" w14:textId="77777777" w:rsidR="0051761D" w:rsidRDefault="00517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B84E6F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«дұрыс» немесе «дұрыс емес», «жақсы» немесе «жаман» әрекеттер (қылықтар) туралы қарапайым түсініктерге ие:</w:t>
            </w:r>
            <w:r>
              <w:rPr>
                <w:rFonts w:ascii="Times New Roman" w:hAnsi="Times New Roman" w:cs="Times New Roman"/>
                <w:lang w:val="kk-KZ"/>
              </w:rPr>
              <w:tab/>
            </w:r>
            <w:r>
              <w:rPr>
                <w:rFonts w:ascii="Times New Roman" w:hAnsi="Times New Roman" w:cs="Times New Roman"/>
                <w:lang w:val="kk-KZ"/>
              </w:rPr>
              <w:tab/>
            </w:r>
          </w:p>
        </w:tc>
        <w:tc>
          <w:tcPr>
            <w:tcW w:w="3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A5E5CB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орташа</w:t>
            </w:r>
          </w:p>
        </w:tc>
      </w:tr>
    </w:tbl>
    <w:p w14:paraId="1095F135" w14:textId="77777777" w:rsidR="006E2C23" w:rsidRDefault="006E2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63533B9E" w14:textId="77777777" w:rsidR="006E2C23" w:rsidRDefault="006E2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13DDFA91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145C42FD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58A88F1B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359BD727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440A4688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1E1D24EB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1EEBA3CE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4FA79491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48122B07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173FF065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1A717BA4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5364E238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2BEC564D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2F9FEA16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5E51F9A3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5DC4CF2F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0B23138A" w14:textId="311AE70B" w:rsidR="0051761D" w:rsidRDefault="006E2C2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2025-2026 оқу жылындағы бала дамуының жеке картасы</w:t>
      </w:r>
    </w:p>
    <w:p w14:paraId="5BB14144" w14:textId="77777777" w:rsidR="0051761D" w:rsidRDefault="0051761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A21A705" w14:textId="77777777" w:rsidR="006E2C23" w:rsidRPr="006E2C23" w:rsidRDefault="00B834D3" w:rsidP="006E2C23">
      <w:pPr>
        <w:spacing w:after="0" w:line="240" w:lineRule="auto"/>
        <w:rPr>
          <w:rFonts w:ascii="Times New Roman" w:eastAsiaTheme="minorEastAsia" w:hAnsi="Times New Roman" w:cs="Times New Roman"/>
          <w:b/>
          <w:lang w:val="kk-KZ" w:eastAsia="ru-RU"/>
        </w:rPr>
      </w:pPr>
      <w:r>
        <w:rPr>
          <w:rFonts w:ascii="Times New Roman" w:eastAsiaTheme="minorEastAsia" w:hAnsi="Times New Roman" w:cs="Times New Roman"/>
          <w:b/>
          <w:lang w:val="kk-KZ" w:eastAsia="ru-RU"/>
        </w:rPr>
        <w:t>Баланың Т.А.Ә. Таттимбек Темірлан</w:t>
      </w:r>
      <w:r w:rsidR="006E2C23" w:rsidRPr="006E2C23">
        <w:rPr>
          <w:rFonts w:ascii="Times New Roman" w:eastAsiaTheme="minorEastAsia" w:hAnsi="Times New Roman" w:cs="Times New Roman"/>
          <w:b/>
          <w:lang w:val="kk-KZ" w:eastAsia="ru-RU"/>
        </w:rPr>
        <w:t xml:space="preserve">   </w:t>
      </w:r>
    </w:p>
    <w:p w14:paraId="38113213" w14:textId="77777777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lang w:val="kk-KZ" w:eastAsia="ru-RU"/>
        </w:rPr>
      </w:pPr>
      <w:r w:rsidRPr="006E2C23">
        <w:rPr>
          <w:rFonts w:ascii="Times New Roman" w:eastAsiaTheme="minorEastAsia" w:hAnsi="Times New Roman" w:cs="Times New Roman"/>
          <w:b/>
          <w:lang w:val="kk-KZ" w:eastAsia="ru-RU"/>
        </w:rPr>
        <w:t xml:space="preserve">Баланың туған жылы, күні: </w:t>
      </w:r>
      <w:r w:rsidR="00B834D3">
        <w:rPr>
          <w:rFonts w:ascii="Times New Roman" w:eastAsiaTheme="minorEastAsia" w:hAnsi="Times New Roman" w:cs="Times New Roman"/>
          <w:b/>
          <w:lang w:val="kk-KZ" w:eastAsia="ru-RU"/>
        </w:rPr>
        <w:t>15.08.2022жыл</w:t>
      </w:r>
    </w:p>
    <w:p w14:paraId="06BAD2C8" w14:textId="77777777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lang w:val="kk-KZ" w:eastAsia="ru-RU"/>
        </w:rPr>
      </w:pPr>
      <w:r w:rsidRPr="006E2C23">
        <w:rPr>
          <w:rFonts w:ascii="Times New Roman" w:eastAsiaTheme="minorEastAsia" w:hAnsi="Times New Roman" w:cs="Times New Roman"/>
          <w:b/>
          <w:lang w:val="kk-KZ" w:eastAsia="ru-RU"/>
        </w:rPr>
        <w:t>Білім беру ұйымы:  «Ажар» балабақшасы</w:t>
      </w:r>
    </w:p>
    <w:p w14:paraId="4834E7E5" w14:textId="77777777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u w:val="single"/>
          <w:lang w:val="kk-KZ" w:eastAsia="ru-RU"/>
        </w:rPr>
      </w:pPr>
      <w:r w:rsidRPr="006E2C23">
        <w:rPr>
          <w:rFonts w:ascii="Times New Roman" w:eastAsiaTheme="minorEastAsia" w:hAnsi="Times New Roman" w:cs="Times New Roman"/>
          <w:b/>
          <w:lang w:val="kk-KZ" w:eastAsia="ru-RU"/>
        </w:rPr>
        <w:t xml:space="preserve">Топ:  «Ботақан» </w:t>
      </w:r>
      <w:r w:rsidRPr="006E2C23">
        <w:rPr>
          <w:rFonts w:ascii="Times New Roman" w:eastAsiaTheme="minorEastAsia" w:hAnsi="Times New Roman" w:cs="Times New Roman"/>
          <w:b/>
          <w:u w:val="single"/>
          <w:lang w:val="kk-KZ" w:eastAsia="ru-RU"/>
        </w:rPr>
        <w:t xml:space="preserve"> ортаңғы   топ</w:t>
      </w:r>
    </w:p>
    <w:p w14:paraId="554897FF" w14:textId="77777777" w:rsidR="00EF36AA" w:rsidRPr="00EF36AA" w:rsidRDefault="00EF36AA" w:rsidP="00EF36AA">
      <w:pPr>
        <w:rPr>
          <w:rFonts w:ascii="Times New Roman" w:eastAsiaTheme="minorEastAsia" w:hAnsi="Times New Roman" w:cs="Times New Roman"/>
          <w:b/>
          <w:u w:val="single"/>
          <w:lang w:val="kk-KZ" w:eastAsia="ru-RU"/>
        </w:rPr>
      </w:pPr>
      <w:r w:rsidRPr="00EF36AA">
        <w:rPr>
          <w:rFonts w:ascii="Times New Roman" w:eastAsiaTheme="minorEastAsia" w:hAnsi="Times New Roman" w:cs="Times New Roman"/>
          <w:b/>
          <w:u w:val="single"/>
          <w:lang w:val="kk-KZ" w:eastAsia="ru-RU"/>
        </w:rPr>
        <w:t xml:space="preserve">Тәрбиеші: Нуркебаева Б  </w:t>
      </w:r>
    </w:p>
    <w:p w14:paraId="30B12099" w14:textId="1B1F331B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u w:val="single"/>
          <w:lang w:val="kk-KZ" w:eastAsia="ru-RU"/>
        </w:rPr>
      </w:pPr>
    </w:p>
    <w:p w14:paraId="163C5059" w14:textId="77777777" w:rsidR="0051761D" w:rsidRDefault="0051761D">
      <w:pPr>
        <w:pStyle w:val="a5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</w:p>
    <w:tbl>
      <w:tblPr>
        <w:tblW w:w="16018" w:type="dxa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201"/>
        <w:gridCol w:w="4320"/>
        <w:gridCol w:w="3119"/>
        <w:gridCol w:w="3827"/>
        <w:gridCol w:w="2551"/>
      </w:tblGrid>
      <w:tr w:rsidR="0051761D" w:rsidRPr="00EF36AA" w14:paraId="3F7D5BE0" w14:textId="77777777" w:rsidTr="00EF5DD6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313BE" w14:textId="77777777" w:rsidR="0051761D" w:rsidRDefault="006E2C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91658" w14:textId="77777777" w:rsidR="0051761D" w:rsidRDefault="006E2C2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Бастапқы бақылау нәтижесіндегі іс-шаралар (дамытушы, түзету) (қазан-желтоқсан)</w:t>
            </w:r>
          </w:p>
          <w:p w14:paraId="4C5B2242" w14:textId="77777777" w:rsidR="0051761D" w:rsidRDefault="005176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E1438" w14:textId="77777777" w:rsidR="0051761D" w:rsidRDefault="006E2C2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6B9A84CE" w14:textId="77777777" w:rsidR="0051761D" w:rsidRDefault="005176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5B239" w14:textId="77777777" w:rsidR="0051761D" w:rsidRDefault="006E2C2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03F2F107" w14:textId="77777777" w:rsidR="0051761D" w:rsidRDefault="005176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5557D" w14:textId="77777777" w:rsidR="0051761D" w:rsidRDefault="006E2C2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51761D" w14:paraId="143C29D8" w14:textId="77777777" w:rsidTr="00EF5DD6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A7472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Физикалық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даму</w:t>
            </w:r>
          </w:p>
        </w:tc>
        <w:tc>
          <w:tcPr>
            <w:tcW w:w="4320" w:type="dxa"/>
          </w:tcPr>
          <w:p w14:paraId="05D4437B" w14:textId="5AE32537" w:rsidR="0051761D" w:rsidRPr="00EF36AA" w:rsidRDefault="006E2C23" w:rsidP="00EF5DD6">
            <w:pPr>
              <w:ind w:left="176" w:right="14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аяқтың ұшымен, тізені жоғары көтеріп, жартылай отырып, жүру, сапта бір-бірлеп, шеңбер бойымен, шашырап, заттарды айналып, аяқтың ұшымен, әр түрлі бағытта жүгіру.</w:t>
            </w:r>
          </w:p>
        </w:tc>
        <w:tc>
          <w:tcPr>
            <w:tcW w:w="3119" w:type="dxa"/>
          </w:tcPr>
          <w:p w14:paraId="3B2D7710" w14:textId="77777777" w:rsidR="0051761D" w:rsidRDefault="006E2C23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заттардың  арасымен  еңбектеу,  гимнастикалық  қабырғаларға  өрмелеу.</w:t>
            </w:r>
          </w:p>
          <w:p w14:paraId="5A3D6F30" w14:textId="77777777" w:rsidR="0051761D" w:rsidRDefault="0051761D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DF5E21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заттардың арасымен еңбектейді, гимнастикалық қабырғаға  ішінара  өрмелейді және одан түседі:күнделікті гигиеналық дағдыларды сақтау қажеттігін біледі:</w:t>
            </w:r>
            <w:r>
              <w:rPr>
                <w:rFonts w:ascii="Times New Roman" w:hAnsi="Times New Roman" w:cs="Times New Roman"/>
                <w:lang w:val="kk-KZ"/>
              </w:rPr>
              <w:tab/>
            </w:r>
            <w:r>
              <w:rPr>
                <w:rFonts w:ascii="Times New Roman" w:hAnsi="Times New Roman" w:cs="Times New Roman"/>
                <w:lang w:val="kk-KZ"/>
              </w:rPr>
              <w:tab/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2ADBB9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51761D" w14:paraId="782E2F97" w14:textId="77777777" w:rsidTr="00EF5DD6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E0195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4320" w:type="dxa"/>
          </w:tcPr>
          <w:p w14:paraId="112FA13A" w14:textId="77777777" w:rsidR="0051761D" w:rsidRDefault="006E2C23">
            <w:pPr>
              <w:pStyle w:val="a5"/>
              <w:ind w:left="176" w:right="141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Тілдегі барлық дыбыстарды анық айту.  Кітаптағы  суреттер  бойынша  өз  ойын  айта  білу.</w:t>
            </w:r>
          </w:p>
        </w:tc>
        <w:tc>
          <w:tcPr>
            <w:tcW w:w="3119" w:type="dxa"/>
          </w:tcPr>
          <w:p w14:paraId="647A9B1E" w14:textId="13C2C05B" w:rsidR="0051761D" w:rsidRPr="00EF5DD6" w:rsidRDefault="006E2C23" w:rsidP="00EF5DD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әдеби шығармалардың мазмұнын тыңдау және түсіне  білу, сюжетті эмоционалды қабылдай  отырып, кейіпкерлерге жанашырлық таныта  алу.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9DBED1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естігені, көргені, өзі қолдан жасаған заттары туралы айтады,кітаптардағы суреттерді өз бетінше, басқа балалармен бірге қарастырады, көрген суреттері бойынша өз ойын айтады:</w:t>
            </w:r>
            <w:r>
              <w:rPr>
                <w:rFonts w:ascii="Times New Roman" w:hAnsi="Times New Roman" w:cs="Times New Roman"/>
                <w:lang w:val="kk-KZ"/>
              </w:rPr>
              <w:tab/>
            </w:r>
            <w:r>
              <w:rPr>
                <w:rFonts w:ascii="Times New Roman" w:hAnsi="Times New Roman" w:cs="Times New Roman"/>
                <w:lang w:val="kk-KZ"/>
              </w:rPr>
              <w:tab/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AE2781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  <w:r>
              <w:rPr>
                <w:rFonts w:ascii="Times New Roman" w:hAnsi="Times New Roman" w:cs="Times New Roman"/>
                <w:lang w:val="kk-KZ"/>
              </w:rPr>
              <w:tab/>
            </w:r>
            <w:r>
              <w:rPr>
                <w:rFonts w:ascii="Times New Roman" w:hAnsi="Times New Roman" w:cs="Times New Roman"/>
                <w:lang w:val="kk-KZ"/>
              </w:rPr>
              <w:tab/>
            </w:r>
          </w:p>
        </w:tc>
      </w:tr>
      <w:tr w:rsidR="0051761D" w14:paraId="68323404" w14:textId="77777777" w:rsidTr="00EF5DD6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4A8BF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Танымдықжәне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зияткерлік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4320" w:type="dxa"/>
          </w:tcPr>
          <w:p w14:paraId="452A68A6" w14:textId="77777777" w:rsidR="0051761D" w:rsidRDefault="006E2C23">
            <w:pPr>
              <w:pStyle w:val="a5"/>
              <w:ind w:left="176" w:right="141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Оң және сол қолдарын ажырата алады.  Жаңаны  тануға  ұмтылу,  қуанып  зерттеу.</w:t>
            </w:r>
          </w:p>
        </w:tc>
        <w:tc>
          <w:tcPr>
            <w:tcW w:w="3119" w:type="dxa"/>
          </w:tcPr>
          <w:p w14:paraId="06FD8A2A" w14:textId="77777777" w:rsidR="0051761D" w:rsidRDefault="006E2C23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Үлгіге қарап көп-аз ұғымдарын ажыратуды үйрету.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AA2946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ұстау және көру тәсілдері арқылы геометриялық фигураларды зерттейді, атайды,өзіне қатысты кеңістік бағыттарын анықтайды:</w:t>
            </w:r>
            <w:r>
              <w:rPr>
                <w:rFonts w:ascii="Times New Roman" w:hAnsi="Times New Roman" w:cs="Times New Roman"/>
                <w:lang w:val="kk-KZ"/>
              </w:rPr>
              <w:tab/>
            </w:r>
            <w:r>
              <w:rPr>
                <w:rFonts w:ascii="Times New Roman" w:hAnsi="Times New Roman" w:cs="Times New Roman"/>
                <w:lang w:val="kk-KZ"/>
              </w:rPr>
              <w:tab/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FE4F39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  <w:r>
              <w:rPr>
                <w:rFonts w:ascii="Times New Roman" w:hAnsi="Times New Roman" w:cs="Times New Roman"/>
                <w:lang w:val="kk-KZ"/>
              </w:rPr>
              <w:tab/>
            </w:r>
            <w:r>
              <w:rPr>
                <w:rFonts w:ascii="Times New Roman" w:hAnsi="Times New Roman" w:cs="Times New Roman"/>
                <w:lang w:val="kk-KZ"/>
              </w:rPr>
              <w:tab/>
            </w:r>
          </w:p>
        </w:tc>
      </w:tr>
      <w:tr w:rsidR="0051761D" w14:paraId="0A624F9D" w14:textId="77777777" w:rsidTr="00EF5DD6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27663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Шығармашылық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дағдыларының, зерттеуіс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әрекетініңдамуы</w:t>
            </w:r>
          </w:p>
        </w:tc>
        <w:tc>
          <w:tcPr>
            <w:tcW w:w="4320" w:type="dxa"/>
          </w:tcPr>
          <w:p w14:paraId="1E849440" w14:textId="77777777" w:rsidR="0051761D" w:rsidRDefault="006E2C23">
            <w:pPr>
              <w:pStyle w:val="a5"/>
              <w:ind w:left="176" w:right="141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Түстерді таниды, алақанға салып тік және дөңгелетіп есе біледі.</w:t>
            </w:r>
          </w:p>
        </w:tc>
        <w:tc>
          <w:tcPr>
            <w:tcW w:w="3119" w:type="dxa"/>
          </w:tcPr>
          <w:p w14:paraId="5F381E62" w14:textId="77777777" w:rsidR="0051761D" w:rsidRDefault="006E2C23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Дөңгелек, ұзын пішінді сыртына шығармай бояй алады, ермексазбен өздік жұмыс жасай алады,шаршының суретін қағаз бетіне жабыстыра алады.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F28C38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 құраған құрылысымен ойнайды, ойнап болған соң құрылыс бөлшектерін жинайды,музыкалық шығарманы соңына дейін тыңдайды, музыканың сипатын түсінеді</w:t>
            </w:r>
            <w:r>
              <w:rPr>
                <w:rFonts w:ascii="Times New Roman" w:hAnsi="Times New Roman" w:cs="Times New Roman"/>
                <w:lang w:val="kk-KZ"/>
              </w:rPr>
              <w:tab/>
            </w:r>
            <w:r>
              <w:rPr>
                <w:rFonts w:ascii="Times New Roman" w:hAnsi="Times New Roman" w:cs="Times New Roman"/>
                <w:lang w:val="kk-KZ"/>
              </w:rPr>
              <w:tab/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F9E210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51761D" w14:paraId="5D5F0873" w14:textId="77777777" w:rsidTr="00EF5DD6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4FEAB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Әлеуметтік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эмоционалды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дағдыларды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қалыптастыру</w:t>
            </w:r>
          </w:p>
        </w:tc>
        <w:tc>
          <w:tcPr>
            <w:tcW w:w="4320" w:type="dxa"/>
          </w:tcPr>
          <w:p w14:paraId="06FACEA6" w14:textId="77777777" w:rsidR="0051761D" w:rsidRDefault="006E2C23">
            <w:pPr>
              <w:ind w:left="176" w:right="141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көлік құралдарын атай  алу, жаяу жүргіншілерге және жолаушыларға арналған қарапайым ережелерді білу.</w:t>
            </w:r>
          </w:p>
          <w:p w14:paraId="5ED678C4" w14:textId="77777777" w:rsidR="0051761D" w:rsidRDefault="0051761D">
            <w:pPr>
              <w:pStyle w:val="a5"/>
              <w:ind w:left="176" w:right="14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64E3D576" w14:textId="77777777" w:rsidR="0051761D" w:rsidRDefault="006E2C23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Отбасы мүшелерінің рөлін сомдап, есімдерін атай алу.</w:t>
            </w:r>
          </w:p>
          <w:p w14:paraId="1380FD0A" w14:textId="77777777" w:rsidR="0051761D" w:rsidRDefault="0051761D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8350F" w14:textId="77777777" w:rsidR="0051761D" w:rsidRDefault="006E2C23">
            <w:pPr>
              <w:jc w:val="center"/>
              <w:rPr>
                <w:rFonts w:eastAsia="Times New Roman"/>
                <w:lang w:val="kk-KZ"/>
              </w:rPr>
            </w:pPr>
            <w:r>
              <w:rPr>
                <w:lang w:val="kk-KZ"/>
              </w:rPr>
              <w:t>тұратын қаласы мен ауылы туралы, Қазақстан Республикасының бас қаласы, мемлекеттік рәміздері туралы бастапқы түсініктерге ие: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9864C7" w14:textId="77777777" w:rsidR="0051761D" w:rsidRDefault="006E2C23">
            <w:pPr>
              <w:rPr>
                <w:lang w:val="kk-KZ"/>
              </w:rPr>
            </w:pPr>
            <w:r>
              <w:rPr>
                <w:lang w:val="kk-KZ"/>
              </w:rPr>
              <w:t>жоғары</w:t>
            </w:r>
          </w:p>
        </w:tc>
      </w:tr>
    </w:tbl>
    <w:p w14:paraId="21D3FBAC" w14:textId="77777777" w:rsidR="0051761D" w:rsidRDefault="0051761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8E839BC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22843639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1BC5250E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18D9B87C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23AC72B2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3500ECC8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31BBD33F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622A6485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534B8837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33D5F9E5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6CDB766C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510B5FD9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216C5537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33ED660B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39C1BF21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7A4E9C85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4BC8EF3C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5C6AAB6E" w14:textId="34D789A9" w:rsidR="0051761D" w:rsidRDefault="006E2C2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2025-2026 оқу жылындағы бала дамуының жеке картасы</w:t>
      </w:r>
    </w:p>
    <w:p w14:paraId="033F92C6" w14:textId="77777777" w:rsidR="0051761D" w:rsidRDefault="0051761D">
      <w:pPr>
        <w:pStyle w:val="a5"/>
        <w:rPr>
          <w:rFonts w:ascii="Times New Roman" w:hAnsi="Times New Roman" w:cs="Times New Roman"/>
          <w:b/>
          <w:lang w:val="kk-KZ"/>
        </w:rPr>
      </w:pPr>
    </w:p>
    <w:p w14:paraId="38EE7A6A" w14:textId="77777777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lang w:val="kk-KZ" w:eastAsia="ru-RU"/>
        </w:rPr>
      </w:pPr>
      <w:r w:rsidRPr="006E2C23">
        <w:rPr>
          <w:rFonts w:ascii="Times New Roman" w:eastAsiaTheme="minorEastAsia" w:hAnsi="Times New Roman" w:cs="Times New Roman"/>
          <w:b/>
          <w:lang w:val="kk-KZ" w:eastAsia="ru-RU"/>
        </w:rPr>
        <w:t xml:space="preserve">Баланың Т.А.Ә. </w:t>
      </w:r>
      <w:r w:rsidR="00B834D3">
        <w:rPr>
          <w:rFonts w:ascii="Times New Roman" w:eastAsiaTheme="minorEastAsia" w:hAnsi="Times New Roman" w:cs="Times New Roman"/>
          <w:b/>
          <w:lang w:val="kk-KZ" w:eastAsia="ru-RU"/>
        </w:rPr>
        <w:t>Жеңісханұлы Омар</w:t>
      </w:r>
      <w:r w:rsidRPr="006E2C23">
        <w:rPr>
          <w:rFonts w:ascii="Times New Roman" w:eastAsiaTheme="minorEastAsia" w:hAnsi="Times New Roman" w:cs="Times New Roman"/>
          <w:b/>
          <w:lang w:val="kk-KZ" w:eastAsia="ru-RU"/>
        </w:rPr>
        <w:t xml:space="preserve">  </w:t>
      </w:r>
    </w:p>
    <w:p w14:paraId="2FDB0F1A" w14:textId="77777777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lang w:val="kk-KZ" w:eastAsia="ru-RU"/>
        </w:rPr>
      </w:pPr>
      <w:r w:rsidRPr="006E2C23">
        <w:rPr>
          <w:rFonts w:ascii="Times New Roman" w:eastAsiaTheme="minorEastAsia" w:hAnsi="Times New Roman" w:cs="Times New Roman"/>
          <w:b/>
          <w:lang w:val="kk-KZ" w:eastAsia="ru-RU"/>
        </w:rPr>
        <w:t xml:space="preserve">Баланың туған жылы, күні: </w:t>
      </w:r>
      <w:r w:rsidR="00B834D3">
        <w:rPr>
          <w:rFonts w:ascii="Times New Roman" w:eastAsiaTheme="minorEastAsia" w:hAnsi="Times New Roman" w:cs="Times New Roman"/>
          <w:b/>
          <w:lang w:val="kk-KZ" w:eastAsia="ru-RU"/>
        </w:rPr>
        <w:t>21.02.2023жыл</w:t>
      </w:r>
    </w:p>
    <w:p w14:paraId="01DF13B8" w14:textId="77777777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lang w:val="kk-KZ" w:eastAsia="ru-RU"/>
        </w:rPr>
      </w:pPr>
      <w:r w:rsidRPr="006E2C23">
        <w:rPr>
          <w:rFonts w:ascii="Times New Roman" w:eastAsiaTheme="minorEastAsia" w:hAnsi="Times New Roman" w:cs="Times New Roman"/>
          <w:b/>
          <w:lang w:val="kk-KZ" w:eastAsia="ru-RU"/>
        </w:rPr>
        <w:t>Білім беру ұйымы:  «Ажар» балабақшасы</w:t>
      </w:r>
    </w:p>
    <w:p w14:paraId="660420F4" w14:textId="77777777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u w:val="single"/>
          <w:lang w:val="kk-KZ" w:eastAsia="ru-RU"/>
        </w:rPr>
      </w:pPr>
      <w:r w:rsidRPr="006E2C23">
        <w:rPr>
          <w:rFonts w:ascii="Times New Roman" w:eastAsiaTheme="minorEastAsia" w:hAnsi="Times New Roman" w:cs="Times New Roman"/>
          <w:b/>
          <w:lang w:val="kk-KZ" w:eastAsia="ru-RU"/>
        </w:rPr>
        <w:t xml:space="preserve">Топ:  «Ботақан» </w:t>
      </w:r>
      <w:r w:rsidRPr="006E2C23">
        <w:rPr>
          <w:rFonts w:ascii="Times New Roman" w:eastAsiaTheme="minorEastAsia" w:hAnsi="Times New Roman" w:cs="Times New Roman"/>
          <w:b/>
          <w:u w:val="single"/>
          <w:lang w:val="kk-KZ" w:eastAsia="ru-RU"/>
        </w:rPr>
        <w:t xml:space="preserve"> ортаңғы   топ</w:t>
      </w:r>
    </w:p>
    <w:p w14:paraId="03EDF835" w14:textId="77777777" w:rsidR="00EF36AA" w:rsidRPr="00EF36AA" w:rsidRDefault="00EF36AA" w:rsidP="00EF36AA">
      <w:pPr>
        <w:rPr>
          <w:rFonts w:ascii="Times New Roman" w:eastAsiaTheme="minorEastAsia" w:hAnsi="Times New Roman" w:cs="Times New Roman"/>
          <w:b/>
          <w:u w:val="single"/>
          <w:lang w:val="kk-KZ" w:eastAsia="ru-RU"/>
        </w:rPr>
      </w:pPr>
      <w:r w:rsidRPr="00EF36AA">
        <w:rPr>
          <w:rFonts w:ascii="Times New Roman" w:eastAsiaTheme="minorEastAsia" w:hAnsi="Times New Roman" w:cs="Times New Roman"/>
          <w:b/>
          <w:u w:val="single"/>
          <w:lang w:val="kk-KZ" w:eastAsia="ru-RU"/>
        </w:rPr>
        <w:t xml:space="preserve">Тәрбиеші: Нуркебаева Б  </w:t>
      </w:r>
    </w:p>
    <w:p w14:paraId="477129CD" w14:textId="43B24A53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u w:val="single"/>
          <w:lang w:val="kk-KZ" w:eastAsia="ru-RU"/>
        </w:rPr>
      </w:pPr>
    </w:p>
    <w:p w14:paraId="5B5D834D" w14:textId="77777777" w:rsidR="0051761D" w:rsidRDefault="0051761D">
      <w:pPr>
        <w:pStyle w:val="a5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</w:p>
    <w:tbl>
      <w:tblPr>
        <w:tblW w:w="15877" w:type="dxa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269"/>
        <w:gridCol w:w="4110"/>
        <w:gridCol w:w="3261"/>
        <w:gridCol w:w="3543"/>
        <w:gridCol w:w="2694"/>
      </w:tblGrid>
      <w:tr w:rsidR="0051761D" w:rsidRPr="00EF36AA" w14:paraId="1F68E2CE" w14:textId="77777777" w:rsidTr="00EF5DD6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2F50B" w14:textId="77777777" w:rsidR="0051761D" w:rsidRDefault="006E2C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F7932" w14:textId="77777777" w:rsidR="0051761D" w:rsidRDefault="006E2C2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Бастапқы бақылау нәтижесіндегі іс-шаралар (дамытушы, түзету) (қазан-желтоқсан)</w:t>
            </w:r>
          </w:p>
          <w:p w14:paraId="4AD9309B" w14:textId="77777777" w:rsidR="0051761D" w:rsidRDefault="005176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A820E" w14:textId="77777777" w:rsidR="0051761D" w:rsidRDefault="006E2C2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3ECBFB19" w14:textId="77777777" w:rsidR="0051761D" w:rsidRDefault="005176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CC7C6" w14:textId="77777777" w:rsidR="0051761D" w:rsidRDefault="006E2C2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1238BAAB" w14:textId="77777777" w:rsidR="0051761D" w:rsidRDefault="005176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DED64" w14:textId="77777777" w:rsidR="0051761D" w:rsidRDefault="006E2C2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51761D" w14:paraId="306239B4" w14:textId="77777777" w:rsidTr="00EF5DD6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1CBA2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Физикалық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даму</w:t>
            </w:r>
          </w:p>
        </w:tc>
        <w:tc>
          <w:tcPr>
            <w:tcW w:w="4110" w:type="dxa"/>
          </w:tcPr>
          <w:p w14:paraId="2C7DD4AD" w14:textId="77777777" w:rsidR="0051761D" w:rsidRDefault="006E2C23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Өз-өзіне  қызмет  көрсету  дағдыларын  игеру. Күнделікті  гигеналық  дағдыларды  сақтау.</w:t>
            </w:r>
          </w:p>
        </w:tc>
        <w:tc>
          <w:tcPr>
            <w:tcW w:w="3261" w:type="dxa"/>
          </w:tcPr>
          <w:p w14:paraId="7254CDFB" w14:textId="77777777" w:rsidR="0051761D" w:rsidRDefault="006E2C2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Тұрған   орыннан  қос  аяқпен  нұсқауға  сәйкес  секіру. Бір-бірден, шеңберге қайта тұруды, саптағы өз орнын табуды үйрету.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6F0DEB" w14:textId="77777777" w:rsidR="0051761D" w:rsidRDefault="006E2C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аяқтың ұшымен, тізені жоғары көтеріп, жартылай отырып, жүреді, сапта бір-бірлеп, шеңбер бойымен, шашырап, заттарды айналып, аяқтың ұшымен, әр түрлі бағытта жүгіреді: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75D466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Жоғары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ab/>
            </w:r>
          </w:p>
        </w:tc>
      </w:tr>
      <w:tr w:rsidR="0051761D" w14:paraId="035A0B1F" w14:textId="77777777" w:rsidTr="00EF5DD6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C7067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4110" w:type="dxa"/>
          </w:tcPr>
          <w:p w14:paraId="6680FA3B" w14:textId="77777777" w:rsidR="0051761D" w:rsidRDefault="006E2C23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Қоршаған  орта  туралы  сурактарға  жауап  беру. Шығарма жанрларын (тақпақ, ертегі, әңгіме және тағы басқа) ажырата алу.</w:t>
            </w:r>
          </w:p>
        </w:tc>
        <w:tc>
          <w:tcPr>
            <w:tcW w:w="3261" w:type="dxa"/>
          </w:tcPr>
          <w:p w14:paraId="7D0C88F7" w14:textId="77777777" w:rsidR="0051761D" w:rsidRDefault="006E2C2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Естіген,  көрген  туралы  айту   үйрену. Өзі  қолдан  жасаған  заттары  туралы  айту.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EF5C45" w14:textId="77777777" w:rsidR="0051761D" w:rsidRDefault="006E2C2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дауысты және кейбір дауыссыз дыбыстарды  ішінара анық айтады: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ab/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B3BCAD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51761D" w14:paraId="56E8CC9C" w14:textId="77777777" w:rsidTr="00EF5DD6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968AC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Танымдықжәне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зияткерлік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4110" w:type="dxa"/>
          </w:tcPr>
          <w:p w14:paraId="56E1621A" w14:textId="77777777" w:rsidR="0051761D" w:rsidRDefault="006E2C23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Ұзындығы, ені, биіктігі, жуандығы бойынша бірдей екі әртүрлі және бірдей заттарды салыстыруға үйрету.</w:t>
            </w:r>
          </w:p>
        </w:tc>
        <w:tc>
          <w:tcPr>
            <w:tcW w:w="3261" w:type="dxa"/>
          </w:tcPr>
          <w:p w14:paraId="2AED681E" w14:textId="77777777" w:rsidR="0051761D" w:rsidRDefault="006E2C2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Бір  және  көп  ұғымдарын  ажырату. Оң және сол қолдарын ажыратуға үйрету.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C01C64" w14:textId="77777777" w:rsidR="0051761D" w:rsidRDefault="006E2C2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«бір», «көп» ұғымдарын ажыратады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0E0BD6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51761D" w14:paraId="3227C304" w14:textId="77777777" w:rsidTr="00EF5DD6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E5B88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Шығармашылық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дағдыларының, зерттеуіс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әрекетініңдамуы</w:t>
            </w:r>
          </w:p>
        </w:tc>
        <w:tc>
          <w:tcPr>
            <w:tcW w:w="4110" w:type="dxa"/>
          </w:tcPr>
          <w:p w14:paraId="280A4899" w14:textId="77777777" w:rsidR="0051761D" w:rsidRDefault="006E2C23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Негізгі  түстерді  ажырату. Бормен асфальтқа, таяқпен құмға сурет салуды үйрету.</w:t>
            </w:r>
          </w:p>
        </w:tc>
        <w:tc>
          <w:tcPr>
            <w:tcW w:w="3261" w:type="dxa"/>
          </w:tcPr>
          <w:p w14:paraId="2D8FE768" w14:textId="77777777" w:rsidR="0051761D" w:rsidRDefault="006E2C23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Ермексазды алақанға салып тік және дөңгелетіп есуге үйрету.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AD41BF" w14:textId="77777777" w:rsidR="0051761D" w:rsidRDefault="006E2C2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сызықтарды, штрихтарды, дақтарды, бояуларды ретімен  ішінара қолдана біледі: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C00260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51761D" w14:paraId="2699CE7A" w14:textId="77777777" w:rsidTr="00EF5DD6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13563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Әлеуметтік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эмоционалды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дағдыларды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қалыптастыру</w:t>
            </w:r>
          </w:p>
        </w:tc>
        <w:tc>
          <w:tcPr>
            <w:tcW w:w="4110" w:type="dxa"/>
          </w:tcPr>
          <w:p w14:paraId="12D8D945" w14:textId="21BF1113" w:rsidR="0051761D" w:rsidRPr="00EF36AA" w:rsidRDefault="006E2C23" w:rsidP="00EF5DD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«дұрыс» немесе «дұрыс емес», «жақсы» немесе «жаман» әрекеттер (қылықтар) туралы қарапайым түсініктерді  үйрету.</w:t>
            </w:r>
          </w:p>
        </w:tc>
        <w:tc>
          <w:tcPr>
            <w:tcW w:w="3261" w:type="dxa"/>
          </w:tcPr>
          <w:p w14:paraId="2413DE7F" w14:textId="77777777" w:rsidR="0051761D" w:rsidRDefault="006E2C23">
            <w:pPr>
              <w:ind w:firstLineChars="100" w:firstLine="24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Көлік  құралдарын  атау. Ересектерге көмек көрсетуге ынталандыру.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4B6AFB" w14:textId="77777777" w:rsidR="0051761D" w:rsidRDefault="006E2C2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отбасы мүшелері мен өзіне жақын адамдардың есімдерін атайды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ab/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53E58A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жоғары</w:t>
            </w:r>
          </w:p>
        </w:tc>
      </w:tr>
    </w:tbl>
    <w:p w14:paraId="7592F502" w14:textId="77777777" w:rsidR="0051761D" w:rsidRDefault="0051761D" w:rsidP="006E2C2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1CE5400" w14:textId="77777777" w:rsidR="0051761D" w:rsidRDefault="005176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36BACE20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2306BE92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564A9F57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42F22371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5123C552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45F9C1EE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018A084C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1B6EA193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745C71C2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1F06D709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58B52A15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0C5BC685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7C6D58D2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27BE4563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363C2B05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09D7B60F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6FDE27E5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6DCA1711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4AE60BF4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2A8F70BD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72BB90E6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02C09098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7DFE47F7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03794AA9" w14:textId="3077C646" w:rsidR="0051761D" w:rsidRDefault="006E2C2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2025-2026 оқу жылындағы бала дамуының жеке картасы</w:t>
      </w:r>
    </w:p>
    <w:p w14:paraId="5F31F3E2" w14:textId="77777777" w:rsidR="0051761D" w:rsidRDefault="0051761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A6611AD" w14:textId="77777777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lang w:val="kk-KZ" w:eastAsia="ru-RU"/>
        </w:rPr>
      </w:pPr>
      <w:r w:rsidRPr="006E2C23">
        <w:rPr>
          <w:rFonts w:ascii="Times New Roman" w:eastAsiaTheme="minorEastAsia" w:hAnsi="Times New Roman" w:cs="Times New Roman"/>
          <w:b/>
          <w:lang w:val="kk-KZ" w:eastAsia="ru-RU"/>
        </w:rPr>
        <w:t xml:space="preserve">Баланың Т.А.Ә. </w:t>
      </w:r>
      <w:r w:rsidR="00B834D3">
        <w:rPr>
          <w:rFonts w:ascii="Times New Roman" w:eastAsiaTheme="minorEastAsia" w:hAnsi="Times New Roman" w:cs="Times New Roman"/>
          <w:b/>
          <w:lang w:val="kk-KZ" w:eastAsia="ru-RU"/>
        </w:rPr>
        <w:t>Иманқулов Батырхан</w:t>
      </w:r>
      <w:r w:rsidRPr="006E2C23">
        <w:rPr>
          <w:rFonts w:ascii="Times New Roman" w:eastAsiaTheme="minorEastAsia" w:hAnsi="Times New Roman" w:cs="Times New Roman"/>
          <w:b/>
          <w:lang w:val="kk-KZ" w:eastAsia="ru-RU"/>
        </w:rPr>
        <w:t xml:space="preserve">  </w:t>
      </w:r>
    </w:p>
    <w:p w14:paraId="58C0D4E4" w14:textId="77777777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lang w:val="kk-KZ" w:eastAsia="ru-RU"/>
        </w:rPr>
      </w:pPr>
      <w:r w:rsidRPr="006E2C23">
        <w:rPr>
          <w:rFonts w:ascii="Times New Roman" w:eastAsiaTheme="minorEastAsia" w:hAnsi="Times New Roman" w:cs="Times New Roman"/>
          <w:b/>
          <w:lang w:val="kk-KZ" w:eastAsia="ru-RU"/>
        </w:rPr>
        <w:t xml:space="preserve">Баланың туған жылы, күні: </w:t>
      </w:r>
      <w:r w:rsidR="00B834D3">
        <w:rPr>
          <w:rFonts w:ascii="Times New Roman" w:eastAsiaTheme="minorEastAsia" w:hAnsi="Times New Roman" w:cs="Times New Roman"/>
          <w:b/>
          <w:lang w:val="kk-KZ" w:eastAsia="ru-RU"/>
        </w:rPr>
        <w:t>29.09.2022жыл</w:t>
      </w:r>
    </w:p>
    <w:p w14:paraId="78B40DC2" w14:textId="77777777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lang w:val="kk-KZ" w:eastAsia="ru-RU"/>
        </w:rPr>
      </w:pPr>
      <w:r w:rsidRPr="006E2C23">
        <w:rPr>
          <w:rFonts w:ascii="Times New Roman" w:eastAsiaTheme="minorEastAsia" w:hAnsi="Times New Roman" w:cs="Times New Roman"/>
          <w:b/>
          <w:lang w:val="kk-KZ" w:eastAsia="ru-RU"/>
        </w:rPr>
        <w:t>Білім беру ұйымы:  «Ажар» балабақшасы</w:t>
      </w:r>
    </w:p>
    <w:p w14:paraId="2E80D100" w14:textId="77777777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u w:val="single"/>
          <w:lang w:val="kk-KZ" w:eastAsia="ru-RU"/>
        </w:rPr>
      </w:pPr>
      <w:r w:rsidRPr="006E2C23">
        <w:rPr>
          <w:rFonts w:ascii="Times New Roman" w:eastAsiaTheme="minorEastAsia" w:hAnsi="Times New Roman" w:cs="Times New Roman"/>
          <w:b/>
          <w:lang w:val="kk-KZ" w:eastAsia="ru-RU"/>
        </w:rPr>
        <w:t xml:space="preserve">Топ:  «Ботақан» </w:t>
      </w:r>
      <w:r w:rsidRPr="006E2C23">
        <w:rPr>
          <w:rFonts w:ascii="Times New Roman" w:eastAsiaTheme="minorEastAsia" w:hAnsi="Times New Roman" w:cs="Times New Roman"/>
          <w:b/>
          <w:u w:val="single"/>
          <w:lang w:val="kk-KZ" w:eastAsia="ru-RU"/>
        </w:rPr>
        <w:t xml:space="preserve"> ортаңғы   топ</w:t>
      </w:r>
    </w:p>
    <w:p w14:paraId="61C92A77" w14:textId="77777777" w:rsidR="00EF36AA" w:rsidRPr="00EF36AA" w:rsidRDefault="00EF36AA" w:rsidP="00EF36AA">
      <w:pPr>
        <w:rPr>
          <w:rFonts w:ascii="Times New Roman" w:eastAsiaTheme="minorEastAsia" w:hAnsi="Times New Roman" w:cs="Times New Roman"/>
          <w:b/>
          <w:u w:val="single"/>
          <w:lang w:val="kk-KZ" w:eastAsia="ru-RU"/>
        </w:rPr>
      </w:pPr>
      <w:r w:rsidRPr="00EF36AA">
        <w:rPr>
          <w:rFonts w:ascii="Times New Roman" w:eastAsiaTheme="minorEastAsia" w:hAnsi="Times New Roman" w:cs="Times New Roman"/>
          <w:b/>
          <w:u w:val="single"/>
          <w:lang w:val="kk-KZ" w:eastAsia="ru-RU"/>
        </w:rPr>
        <w:t xml:space="preserve">Тәрбиеші: Нуркебаева Б  </w:t>
      </w:r>
    </w:p>
    <w:p w14:paraId="1EDEBADA" w14:textId="2E734D6B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u w:val="single"/>
          <w:lang w:val="kk-KZ" w:eastAsia="ru-RU"/>
        </w:rPr>
      </w:pPr>
    </w:p>
    <w:p w14:paraId="61B30C78" w14:textId="77777777" w:rsidR="0051761D" w:rsidRDefault="0051761D">
      <w:pPr>
        <w:pStyle w:val="a5"/>
        <w:rPr>
          <w:rFonts w:ascii="Times New Roman" w:hAnsi="Times New Roman" w:cs="Times New Roman"/>
          <w:b/>
          <w:u w:val="single"/>
          <w:lang w:val="kk-KZ"/>
        </w:rPr>
      </w:pPr>
    </w:p>
    <w:p w14:paraId="2CF2382E" w14:textId="77777777" w:rsidR="0051761D" w:rsidRDefault="0051761D">
      <w:pPr>
        <w:pStyle w:val="a5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</w:p>
    <w:tbl>
      <w:tblPr>
        <w:tblW w:w="16018" w:type="dxa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202"/>
        <w:gridCol w:w="3185"/>
        <w:gridCol w:w="3969"/>
        <w:gridCol w:w="3402"/>
        <w:gridCol w:w="3260"/>
      </w:tblGrid>
      <w:tr w:rsidR="0051761D" w:rsidRPr="00EF36AA" w14:paraId="730542A9" w14:textId="77777777" w:rsidTr="00EF5DD6"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1F55B" w14:textId="77777777" w:rsidR="0051761D" w:rsidRDefault="006E2C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E8A30" w14:textId="77777777" w:rsidR="0051761D" w:rsidRDefault="006E2C2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Бастапқы бақылау нәтижесіндегі іс-шаралар (дамытушы, түзету) (қазан-желтоқсан)</w:t>
            </w:r>
          </w:p>
          <w:p w14:paraId="08D81D05" w14:textId="77777777" w:rsidR="0051761D" w:rsidRDefault="005176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E0A87" w14:textId="77777777" w:rsidR="0051761D" w:rsidRDefault="006E2C2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1246C259" w14:textId="77777777" w:rsidR="0051761D" w:rsidRDefault="005176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A99FD" w14:textId="77777777" w:rsidR="0051761D" w:rsidRDefault="006E2C2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29124798" w14:textId="77777777" w:rsidR="0051761D" w:rsidRDefault="005176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14D0A" w14:textId="77777777" w:rsidR="0051761D" w:rsidRDefault="006E2C2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51761D" w14:paraId="75CE0476" w14:textId="77777777" w:rsidTr="00EF5DD6"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B38EB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Физикалық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даму</w:t>
            </w:r>
          </w:p>
        </w:tc>
        <w:tc>
          <w:tcPr>
            <w:tcW w:w="3185" w:type="dxa"/>
          </w:tcPr>
          <w:p w14:paraId="14235C07" w14:textId="77777777" w:rsidR="0051761D" w:rsidRDefault="006E2C23">
            <w:pPr>
              <w:tabs>
                <w:tab w:val="left" w:pos="709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гигиеналық  талаптарды  сақтау,  өз өзіне  қызмет  ету.</w:t>
            </w:r>
          </w:p>
        </w:tc>
        <w:tc>
          <w:tcPr>
            <w:tcW w:w="3969" w:type="dxa"/>
          </w:tcPr>
          <w:p w14:paraId="2B8E250D" w14:textId="77777777" w:rsidR="0051761D" w:rsidRDefault="006E2C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бойымен, астымен еңбектеуді  үйрету</w:t>
            </w:r>
          </w:p>
          <w:p w14:paraId="07303985" w14:textId="77777777" w:rsidR="0051761D" w:rsidRDefault="006E2C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Белгілі  бір  ретпен  киіне  алу  және  шешіне  алу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1B55F7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арасымен еңбектейді, гимнастикалық қабырғаға өрмелейді және одан ішінара  түседі: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BDDCD8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жоғары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ab/>
            </w:r>
          </w:p>
        </w:tc>
      </w:tr>
      <w:tr w:rsidR="0051761D" w14:paraId="750AC517" w14:textId="77777777" w:rsidTr="00EF5DD6"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E1355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3185" w:type="dxa"/>
          </w:tcPr>
          <w:p w14:paraId="570062E9" w14:textId="03CEB1FB" w:rsidR="0051761D" w:rsidRPr="00EF36AA" w:rsidRDefault="006E2C23" w:rsidP="00EF5DD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ересектермен бірге ертегілерді, қарапайым көріністерді ойнай  алу, еркін ойындарда таныс кейіпкерлердің рөлін сомдай  білу.</w:t>
            </w:r>
          </w:p>
        </w:tc>
        <w:tc>
          <w:tcPr>
            <w:tcW w:w="3969" w:type="dxa"/>
          </w:tcPr>
          <w:p w14:paraId="44DF7A22" w14:textId="77777777" w:rsidR="0051761D" w:rsidRDefault="006E2C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таныс шығармаларды көрнекіліксіз тыңд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5D3CFF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ертегілерді кейіпкерлендіріп ойнауға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қызықты</w:t>
            </w:r>
          </w:p>
          <w:p w14:paraId="2FF9E9E4" w14:textId="77777777" w:rsidR="0051761D" w:rsidRDefault="0051761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8E8ED8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51761D" w14:paraId="4FDBA840" w14:textId="77777777" w:rsidTr="00EF5DD6"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7EE47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Танымдықжәне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зияткерлік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дағдылары</w:t>
            </w:r>
          </w:p>
        </w:tc>
        <w:tc>
          <w:tcPr>
            <w:tcW w:w="3185" w:type="dxa"/>
          </w:tcPr>
          <w:p w14:paraId="31BCFB6D" w14:textId="77777777" w:rsidR="0051761D" w:rsidRDefault="006E2C23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өзіне қатысты кеңістік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бағыттарын анықтай  алу.</w:t>
            </w:r>
          </w:p>
          <w:p w14:paraId="3A065213" w14:textId="77777777" w:rsidR="0051761D" w:rsidRDefault="0051761D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14:paraId="1F8775B3" w14:textId="77777777" w:rsidR="0051761D" w:rsidRDefault="006E2C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үлгі мен ауызша нұсқауға сүйеніп,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тапсырмаларды орындай  алу.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BB22DB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ұзындығы, ені, биіктігі, жалпы шамасы бойынша заттарды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ішінара салыстыруды меңгерді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34E254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жоғары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51761D" w14:paraId="5E746FA3" w14:textId="77777777" w:rsidTr="00EF5DD6"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28321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Шығармашылық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дағдыларының, зерттеуіс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әрекетініңдамуы</w:t>
            </w:r>
          </w:p>
        </w:tc>
        <w:tc>
          <w:tcPr>
            <w:tcW w:w="3185" w:type="dxa"/>
          </w:tcPr>
          <w:p w14:paraId="7EFD67B2" w14:textId="77777777" w:rsidR="0051761D" w:rsidRDefault="006E2C23">
            <w:pPr>
              <w:tabs>
                <w:tab w:val="left" w:pos="709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мүсінделген пішіндерді өзіне таныс заттармен салыстыруға үйрету;</w:t>
            </w:r>
          </w:p>
        </w:tc>
        <w:tc>
          <w:tcPr>
            <w:tcW w:w="3969" w:type="dxa"/>
          </w:tcPr>
          <w:p w14:paraId="7CCA8C4B" w14:textId="2B8E8BAE" w:rsidR="0051761D" w:rsidRPr="00EF36AA" w:rsidRDefault="006E2C2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кесе, тостаған, табақты мүсіндеуде пішіннің жоғары бөлігін саусақпен басып, тереңдете  білу.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7506CC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тану қабілетін оянды</w:t>
            </w:r>
          </w:p>
          <w:p w14:paraId="019262CE" w14:textId="77777777" w:rsidR="0051761D" w:rsidRDefault="0051761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E53022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51761D" w14:paraId="742B202B" w14:textId="77777777" w:rsidTr="00EF5DD6"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BA54B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Әлеуметтік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эмоционалды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дағдыларды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қалыптастыру</w:t>
            </w:r>
          </w:p>
        </w:tc>
        <w:tc>
          <w:tcPr>
            <w:tcW w:w="3185" w:type="dxa"/>
          </w:tcPr>
          <w:p w14:paraId="5E40E377" w14:textId="16914D1C" w:rsidR="0051761D" w:rsidRPr="00EF36AA" w:rsidRDefault="006E2C23" w:rsidP="00EF5DD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«дұрыс» немесе «дұрыс емес», «жақсы» немесе «жаман» әрекеттер (қылықтар) туралы қарапайым түсініктерді  үйрету.</w:t>
            </w:r>
          </w:p>
        </w:tc>
        <w:tc>
          <w:tcPr>
            <w:tcW w:w="3969" w:type="dxa"/>
            <w:vAlign w:val="center"/>
          </w:tcPr>
          <w:p w14:paraId="7A632C5C" w14:textId="77777777" w:rsidR="0051761D" w:rsidRDefault="006E2C2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дәмі, сыртқы белгілері бойынша көгөністер мен жемістерді ажырату   және  атау.</w:t>
            </w:r>
          </w:p>
          <w:p w14:paraId="49A9C759" w14:textId="77777777" w:rsidR="0051761D" w:rsidRDefault="00517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5179FA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дұрыс» немесе «дұрыс емес», «жақсы» немесе «жаман» әрекеттер (қылықтар) туралы қарапайым түсініктерді ішінара  біледі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C11AB9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жоғары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ab/>
            </w:r>
          </w:p>
        </w:tc>
      </w:tr>
    </w:tbl>
    <w:p w14:paraId="357E004B" w14:textId="77777777" w:rsidR="0051761D" w:rsidRDefault="005176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3DDDFBA9" w14:textId="77777777" w:rsidR="0051761D" w:rsidRDefault="005176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61E2273C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1E2B4CEB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761825B9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2850F62C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4B00C586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4865CF46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5D5DBDCE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7EE52B39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0907C59B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1C5DC645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1AC78748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7D6A2234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35A84413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5B0A9F29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388E032C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52018995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6A8576D6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5B355FAD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22FB84F3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6E7C79E6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6F95C916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080C6800" w14:textId="385D5515" w:rsidR="0051761D" w:rsidRDefault="006E2C2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2025-2026 оқу жылындағы бала дамуының жеке картасы</w:t>
      </w:r>
    </w:p>
    <w:p w14:paraId="5EFE872A" w14:textId="77777777" w:rsidR="0051761D" w:rsidRDefault="0051761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59434D1" w14:textId="77777777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lang w:val="kk-KZ" w:eastAsia="ru-RU"/>
        </w:rPr>
      </w:pPr>
      <w:r w:rsidRPr="006E2C23">
        <w:rPr>
          <w:rFonts w:ascii="Times New Roman" w:eastAsiaTheme="minorEastAsia" w:hAnsi="Times New Roman" w:cs="Times New Roman"/>
          <w:b/>
          <w:lang w:val="kk-KZ" w:eastAsia="ru-RU"/>
        </w:rPr>
        <w:t xml:space="preserve">Баланың Т.А.Ә. </w:t>
      </w:r>
      <w:r w:rsidR="00B834D3">
        <w:rPr>
          <w:rFonts w:ascii="Times New Roman" w:eastAsiaTheme="minorEastAsia" w:hAnsi="Times New Roman" w:cs="Times New Roman"/>
          <w:b/>
          <w:lang w:val="kk-KZ" w:eastAsia="ru-RU"/>
        </w:rPr>
        <w:t>Ашын Азамат</w:t>
      </w:r>
      <w:r w:rsidRPr="006E2C23">
        <w:rPr>
          <w:rFonts w:ascii="Times New Roman" w:eastAsiaTheme="minorEastAsia" w:hAnsi="Times New Roman" w:cs="Times New Roman"/>
          <w:b/>
          <w:lang w:val="kk-KZ" w:eastAsia="ru-RU"/>
        </w:rPr>
        <w:t xml:space="preserve">  </w:t>
      </w:r>
    </w:p>
    <w:p w14:paraId="01BB189C" w14:textId="77777777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lang w:val="kk-KZ" w:eastAsia="ru-RU"/>
        </w:rPr>
      </w:pPr>
      <w:r w:rsidRPr="006E2C23">
        <w:rPr>
          <w:rFonts w:ascii="Times New Roman" w:eastAsiaTheme="minorEastAsia" w:hAnsi="Times New Roman" w:cs="Times New Roman"/>
          <w:b/>
          <w:lang w:val="kk-KZ" w:eastAsia="ru-RU"/>
        </w:rPr>
        <w:t xml:space="preserve">Баланың туған жылы, күні: </w:t>
      </w:r>
      <w:r w:rsidR="003E52CA">
        <w:rPr>
          <w:rFonts w:ascii="Times New Roman" w:eastAsiaTheme="minorEastAsia" w:hAnsi="Times New Roman" w:cs="Times New Roman"/>
          <w:b/>
          <w:lang w:val="kk-KZ" w:eastAsia="ru-RU"/>
        </w:rPr>
        <w:t>10.12.2022жыл</w:t>
      </w:r>
    </w:p>
    <w:p w14:paraId="01ABD49E" w14:textId="77777777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lang w:val="kk-KZ" w:eastAsia="ru-RU"/>
        </w:rPr>
      </w:pPr>
      <w:r w:rsidRPr="006E2C23">
        <w:rPr>
          <w:rFonts w:ascii="Times New Roman" w:eastAsiaTheme="minorEastAsia" w:hAnsi="Times New Roman" w:cs="Times New Roman"/>
          <w:b/>
          <w:lang w:val="kk-KZ" w:eastAsia="ru-RU"/>
        </w:rPr>
        <w:t>Білім беру ұйымы:  «Ажар» балабақшасы</w:t>
      </w:r>
    </w:p>
    <w:p w14:paraId="380870DE" w14:textId="77777777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u w:val="single"/>
          <w:lang w:val="kk-KZ" w:eastAsia="ru-RU"/>
        </w:rPr>
      </w:pPr>
      <w:r w:rsidRPr="006E2C23">
        <w:rPr>
          <w:rFonts w:ascii="Times New Roman" w:eastAsiaTheme="minorEastAsia" w:hAnsi="Times New Roman" w:cs="Times New Roman"/>
          <w:b/>
          <w:lang w:val="kk-KZ" w:eastAsia="ru-RU"/>
        </w:rPr>
        <w:t xml:space="preserve">Топ:  «Ботақан» </w:t>
      </w:r>
      <w:r w:rsidRPr="006E2C23">
        <w:rPr>
          <w:rFonts w:ascii="Times New Roman" w:eastAsiaTheme="minorEastAsia" w:hAnsi="Times New Roman" w:cs="Times New Roman"/>
          <w:b/>
          <w:u w:val="single"/>
          <w:lang w:val="kk-KZ" w:eastAsia="ru-RU"/>
        </w:rPr>
        <w:t xml:space="preserve"> ортаңғы   топ</w:t>
      </w:r>
    </w:p>
    <w:p w14:paraId="746F1861" w14:textId="77777777" w:rsidR="00EF36AA" w:rsidRPr="00EF36AA" w:rsidRDefault="00EF36AA" w:rsidP="00EF36AA">
      <w:pPr>
        <w:rPr>
          <w:rFonts w:ascii="Times New Roman" w:eastAsiaTheme="minorEastAsia" w:hAnsi="Times New Roman" w:cs="Times New Roman"/>
          <w:b/>
          <w:u w:val="single"/>
          <w:lang w:val="kk-KZ" w:eastAsia="ru-RU"/>
        </w:rPr>
      </w:pPr>
      <w:r w:rsidRPr="00EF36AA">
        <w:rPr>
          <w:rFonts w:ascii="Times New Roman" w:eastAsiaTheme="minorEastAsia" w:hAnsi="Times New Roman" w:cs="Times New Roman"/>
          <w:b/>
          <w:u w:val="single"/>
          <w:lang w:val="kk-KZ" w:eastAsia="ru-RU"/>
        </w:rPr>
        <w:t xml:space="preserve">Тәрбиеші: Нуркебаева Б  </w:t>
      </w:r>
    </w:p>
    <w:p w14:paraId="36DEB95B" w14:textId="2DC76FCF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u w:val="single"/>
          <w:lang w:val="kk-KZ" w:eastAsia="ru-RU"/>
        </w:rPr>
      </w:pPr>
    </w:p>
    <w:p w14:paraId="1979998C" w14:textId="77777777" w:rsidR="0051761D" w:rsidRDefault="0051761D">
      <w:pPr>
        <w:pStyle w:val="a5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660"/>
        <w:gridCol w:w="3260"/>
        <w:gridCol w:w="2410"/>
        <w:gridCol w:w="2977"/>
        <w:gridCol w:w="3479"/>
      </w:tblGrid>
      <w:tr w:rsidR="0051761D" w:rsidRPr="00EF36AA" w14:paraId="21850B6B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46041" w14:textId="77777777" w:rsidR="0051761D" w:rsidRDefault="006E2C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D99FE" w14:textId="77777777" w:rsidR="0051761D" w:rsidRDefault="006E2C2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Бастапқы бақылау нәтижесіндегі іс-шаралар (дамытушы, түзету) (қазан-желтоқсан)</w:t>
            </w:r>
          </w:p>
          <w:p w14:paraId="21399332" w14:textId="77777777" w:rsidR="0051761D" w:rsidRDefault="005176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0AA8C" w14:textId="77777777" w:rsidR="0051761D" w:rsidRDefault="006E2C2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382B9E58" w14:textId="77777777" w:rsidR="0051761D" w:rsidRDefault="005176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65581" w14:textId="77777777" w:rsidR="0051761D" w:rsidRDefault="006E2C2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7CEB3743" w14:textId="77777777" w:rsidR="0051761D" w:rsidRDefault="005176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3F9DA" w14:textId="77777777" w:rsidR="0051761D" w:rsidRDefault="006E2C2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51761D" w14:paraId="1A71E6F6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3DEF1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Физикалық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даму</w:t>
            </w:r>
          </w:p>
        </w:tc>
        <w:tc>
          <w:tcPr>
            <w:tcW w:w="3260" w:type="dxa"/>
          </w:tcPr>
          <w:p w14:paraId="7D5C7992" w14:textId="77777777" w:rsidR="0051761D" w:rsidRDefault="006E2C23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Өз-өзіне  қызмет  көрсету  дағдыларын  игеру. Күнделікті  гигеналық  дағдыларды  сақтау.</w:t>
            </w:r>
          </w:p>
        </w:tc>
        <w:tc>
          <w:tcPr>
            <w:tcW w:w="2410" w:type="dxa"/>
          </w:tcPr>
          <w:p w14:paraId="5FB0D4D1" w14:textId="77777777" w:rsidR="0051761D" w:rsidRDefault="006E2C2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Тұрған   орыннан  қос  аяқпен  нұсқауға  сәйкес  секіру. Бір-бірден, шеңберге қайта тұруды, саптағы өз орнын табуды үйрету.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E13CA8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заттардың арасымен еңбектейді, гимнастикалық қабырғаға  ішінара  өрмелейді және одан түседі: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ab/>
            </w:r>
          </w:p>
        </w:tc>
        <w:tc>
          <w:tcPr>
            <w:tcW w:w="3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E0ADA1" w14:textId="77777777" w:rsidR="0051761D" w:rsidRDefault="006E2C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</w:tc>
      </w:tr>
      <w:tr w:rsidR="0051761D" w14:paraId="1588693A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62D4E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3260" w:type="dxa"/>
          </w:tcPr>
          <w:p w14:paraId="4DF4DD2E" w14:textId="77777777" w:rsidR="0051761D" w:rsidRDefault="006E2C23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таныс ертегілер мен шағын шығармалардың мазмұны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бойынша  сұрақтарға жауап беру, мазмұнын өз бетінше қайталап айта  алуды  үйрету.</w:t>
            </w:r>
          </w:p>
          <w:p w14:paraId="45D6115E" w14:textId="77777777" w:rsidR="0051761D" w:rsidRDefault="0051761D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40650CF4" w14:textId="77777777" w:rsidR="0051761D" w:rsidRDefault="006E2C2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 xml:space="preserve">Естіген,  көрген  туралы  айту 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үйрену. Өзі  қолдан  жасаған  заттары  туралы  айту.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AEC341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тақпақтарды, өлеңдерді мәнерлеп жатқа ішінара айтады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8593EA" w14:textId="77777777" w:rsidR="0051761D" w:rsidRDefault="006E2C2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орташа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ab/>
            </w:r>
          </w:p>
        </w:tc>
      </w:tr>
      <w:tr w:rsidR="0051761D" w14:paraId="358E13BE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99B3B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Танымдықжәне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зияткерлік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3260" w:type="dxa"/>
          </w:tcPr>
          <w:p w14:paraId="1604F303" w14:textId="77777777" w:rsidR="0051761D" w:rsidRDefault="006E2C23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өзіне қатысты кеңістік бағыттарын анықтай  алу.</w:t>
            </w:r>
          </w:p>
          <w:p w14:paraId="56EB85FE" w14:textId="77777777" w:rsidR="0051761D" w:rsidRDefault="0051761D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24803B30" w14:textId="77777777" w:rsidR="0051761D" w:rsidRDefault="0051761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66B7913" w14:textId="77777777" w:rsidR="0051761D" w:rsidRDefault="006E2C2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Бір  және  көп  ұғымдарын  ажырату. Оң және сол қолдарын ажыратуға үйрету.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10C989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«бір», «көп» ұғымдарын ажыратуды меңгерген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105B5E" w14:textId="77777777" w:rsidR="0051761D" w:rsidRDefault="006E2C2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</w:tc>
      </w:tr>
      <w:tr w:rsidR="0051761D" w14:paraId="4BBC46DC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83DC3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Шығармашылық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дағдыларының, зерттеуіс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әрекетініңдамуы</w:t>
            </w:r>
          </w:p>
        </w:tc>
        <w:tc>
          <w:tcPr>
            <w:tcW w:w="3260" w:type="dxa"/>
          </w:tcPr>
          <w:p w14:paraId="39861E3C" w14:textId="77777777" w:rsidR="0051761D" w:rsidRDefault="006E2C23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Қимылдарды музыканың басталу сәтінен аяқталғанға дейін орындай алады.</w:t>
            </w:r>
          </w:p>
          <w:p w14:paraId="6942A6B5" w14:textId="77777777" w:rsidR="0051761D" w:rsidRDefault="0051761D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3D024F76" w14:textId="77777777" w:rsidR="0051761D" w:rsidRDefault="006E2C23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Ермексазды алақанға салып тік және дөңгелетіп есуге үйрету.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AF3650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түстерді дұрыс атауды уйрету  және қағаз бетіне тұтас бейнені орналастырады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C369BE" w14:textId="77777777" w:rsidR="0051761D" w:rsidRDefault="006E2C2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</w:tc>
      </w:tr>
      <w:tr w:rsidR="0051761D" w14:paraId="5175D1F9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73F8A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Әлеуметтік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эмоционалды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дағдыларды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қалыптастыру</w:t>
            </w:r>
          </w:p>
        </w:tc>
        <w:tc>
          <w:tcPr>
            <w:tcW w:w="3260" w:type="dxa"/>
          </w:tcPr>
          <w:p w14:paraId="784D4DE6" w14:textId="77777777" w:rsidR="0051761D" w:rsidRDefault="006E2C23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«дұрыс» немесе «дұрыс емес», «жақсы» немесе «жаман» әрекеттер (қылықтар) туралы қарапайым түсініктерді  үйрету.</w:t>
            </w:r>
          </w:p>
          <w:p w14:paraId="48B2564F" w14:textId="77777777" w:rsidR="0051761D" w:rsidRDefault="0051761D">
            <w:pPr>
              <w:tabs>
                <w:tab w:val="left" w:pos="709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7CA5E1F2" w14:textId="77777777" w:rsidR="0051761D" w:rsidRDefault="006E2C23">
            <w:pPr>
              <w:ind w:firstLineChars="100" w:firstLine="24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Көлік  құралдарын  атау. Ересектерге көмек көрсетуге ынталандыру.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DA0B89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.көлік құралдарын атайды, жаяу жүргіншілерге және жолаушыларға арналған қарапайым ережелерді  ішінара біледі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ab/>
            </w:r>
          </w:p>
        </w:tc>
        <w:tc>
          <w:tcPr>
            <w:tcW w:w="3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F93BBF" w14:textId="77777777" w:rsidR="0051761D" w:rsidRDefault="006E2C2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орташа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ab/>
            </w:r>
          </w:p>
        </w:tc>
      </w:tr>
    </w:tbl>
    <w:p w14:paraId="30052827" w14:textId="77777777" w:rsidR="0051761D" w:rsidRDefault="0051761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0E2252D" w14:textId="77777777" w:rsidR="0051761D" w:rsidRDefault="006E2C2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2025-2026 оқу жылындағы бала дамуының жеке картасы</w:t>
      </w:r>
    </w:p>
    <w:p w14:paraId="0EB9145B" w14:textId="77777777" w:rsidR="0051761D" w:rsidRDefault="0051761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D4E94D6" w14:textId="77777777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lang w:val="kk-KZ" w:eastAsia="ru-RU"/>
        </w:rPr>
      </w:pPr>
      <w:r w:rsidRPr="006E2C23">
        <w:rPr>
          <w:rFonts w:ascii="Times New Roman" w:eastAsiaTheme="minorEastAsia" w:hAnsi="Times New Roman" w:cs="Times New Roman"/>
          <w:b/>
          <w:lang w:val="kk-KZ" w:eastAsia="ru-RU"/>
        </w:rPr>
        <w:t xml:space="preserve">Баланың Т.А.Ә.  </w:t>
      </w:r>
      <w:r w:rsidR="003E52CA">
        <w:rPr>
          <w:rFonts w:ascii="Times New Roman" w:eastAsiaTheme="minorEastAsia" w:hAnsi="Times New Roman" w:cs="Times New Roman"/>
          <w:b/>
          <w:lang w:val="kk-KZ" w:eastAsia="ru-RU"/>
        </w:rPr>
        <w:t>Мұстафа Али</w:t>
      </w:r>
      <w:r w:rsidRPr="006E2C23">
        <w:rPr>
          <w:rFonts w:ascii="Times New Roman" w:eastAsiaTheme="minorEastAsia" w:hAnsi="Times New Roman" w:cs="Times New Roman"/>
          <w:b/>
          <w:lang w:val="kk-KZ" w:eastAsia="ru-RU"/>
        </w:rPr>
        <w:t xml:space="preserve"> </w:t>
      </w:r>
    </w:p>
    <w:p w14:paraId="7AB0D544" w14:textId="77777777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lang w:val="kk-KZ" w:eastAsia="ru-RU"/>
        </w:rPr>
      </w:pPr>
      <w:r w:rsidRPr="006E2C23">
        <w:rPr>
          <w:rFonts w:ascii="Times New Roman" w:eastAsiaTheme="minorEastAsia" w:hAnsi="Times New Roman" w:cs="Times New Roman"/>
          <w:b/>
          <w:lang w:val="kk-KZ" w:eastAsia="ru-RU"/>
        </w:rPr>
        <w:t xml:space="preserve">Баланың туған жылы, күні: </w:t>
      </w:r>
      <w:r w:rsidR="003E52CA">
        <w:rPr>
          <w:rFonts w:ascii="Times New Roman" w:eastAsiaTheme="minorEastAsia" w:hAnsi="Times New Roman" w:cs="Times New Roman"/>
          <w:b/>
          <w:lang w:val="kk-KZ" w:eastAsia="ru-RU"/>
        </w:rPr>
        <w:t>27.01.2023жыл</w:t>
      </w:r>
    </w:p>
    <w:p w14:paraId="6CF297E6" w14:textId="77777777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lang w:val="kk-KZ" w:eastAsia="ru-RU"/>
        </w:rPr>
      </w:pPr>
      <w:r w:rsidRPr="006E2C23">
        <w:rPr>
          <w:rFonts w:ascii="Times New Roman" w:eastAsiaTheme="minorEastAsia" w:hAnsi="Times New Roman" w:cs="Times New Roman"/>
          <w:b/>
          <w:lang w:val="kk-KZ" w:eastAsia="ru-RU"/>
        </w:rPr>
        <w:t>Білім беру ұйымы:  «Ажар» балабақшасы</w:t>
      </w:r>
    </w:p>
    <w:p w14:paraId="31BA38AF" w14:textId="77777777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u w:val="single"/>
          <w:lang w:val="kk-KZ" w:eastAsia="ru-RU"/>
        </w:rPr>
      </w:pPr>
      <w:r w:rsidRPr="006E2C23">
        <w:rPr>
          <w:rFonts w:ascii="Times New Roman" w:eastAsiaTheme="minorEastAsia" w:hAnsi="Times New Roman" w:cs="Times New Roman"/>
          <w:b/>
          <w:lang w:val="kk-KZ" w:eastAsia="ru-RU"/>
        </w:rPr>
        <w:t xml:space="preserve">Топ:  «Ботақан» </w:t>
      </w:r>
      <w:r w:rsidRPr="006E2C23">
        <w:rPr>
          <w:rFonts w:ascii="Times New Roman" w:eastAsiaTheme="minorEastAsia" w:hAnsi="Times New Roman" w:cs="Times New Roman"/>
          <w:b/>
          <w:u w:val="single"/>
          <w:lang w:val="kk-KZ" w:eastAsia="ru-RU"/>
        </w:rPr>
        <w:t xml:space="preserve"> ортаңғы   топ</w:t>
      </w:r>
    </w:p>
    <w:p w14:paraId="1FB3CFD8" w14:textId="77777777" w:rsidR="00EF36AA" w:rsidRPr="00EF36AA" w:rsidRDefault="00EF36AA" w:rsidP="00EF36AA">
      <w:pPr>
        <w:rPr>
          <w:rFonts w:ascii="Times New Roman" w:eastAsiaTheme="minorEastAsia" w:hAnsi="Times New Roman" w:cs="Times New Roman"/>
          <w:b/>
          <w:u w:val="single"/>
          <w:lang w:val="kk-KZ" w:eastAsia="ru-RU"/>
        </w:rPr>
      </w:pPr>
      <w:r w:rsidRPr="00EF36AA">
        <w:rPr>
          <w:rFonts w:ascii="Times New Roman" w:eastAsiaTheme="minorEastAsia" w:hAnsi="Times New Roman" w:cs="Times New Roman"/>
          <w:b/>
          <w:u w:val="single"/>
          <w:lang w:val="kk-KZ" w:eastAsia="ru-RU"/>
        </w:rPr>
        <w:t xml:space="preserve">Тәрбиеші: Нуркебаева Б  </w:t>
      </w:r>
    </w:p>
    <w:p w14:paraId="501D5B3A" w14:textId="35194A3D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u w:val="single"/>
          <w:lang w:val="kk-KZ" w:eastAsia="ru-RU"/>
        </w:rPr>
      </w:pPr>
    </w:p>
    <w:p w14:paraId="1141AF1E" w14:textId="77777777" w:rsidR="0051761D" w:rsidRDefault="0051761D">
      <w:pPr>
        <w:pStyle w:val="a5"/>
        <w:rPr>
          <w:rFonts w:ascii="Times New Roman" w:hAnsi="Times New Roman" w:cs="Times New Roman"/>
          <w:b/>
          <w:u w:val="single"/>
          <w:lang w:val="kk-KZ"/>
        </w:rPr>
      </w:pPr>
    </w:p>
    <w:p w14:paraId="1FE7CCB8" w14:textId="77777777" w:rsidR="0051761D" w:rsidRDefault="0051761D">
      <w:pPr>
        <w:pStyle w:val="a5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3090"/>
        <w:gridCol w:w="2268"/>
        <w:gridCol w:w="2977"/>
        <w:gridCol w:w="3479"/>
      </w:tblGrid>
      <w:tr w:rsidR="0051761D" w:rsidRPr="00EF36AA" w14:paraId="035FD284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578E0" w14:textId="77777777" w:rsidR="0051761D" w:rsidRDefault="006E2C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AEE88" w14:textId="77777777" w:rsidR="0051761D" w:rsidRDefault="006E2C2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Бастапқы бақылау нәтижесіндегі іс-шаралар (дамытушы, түзету) (қазан-желтоқсан)</w:t>
            </w:r>
          </w:p>
          <w:p w14:paraId="793DCA58" w14:textId="77777777" w:rsidR="0051761D" w:rsidRDefault="005176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8843C" w14:textId="77777777" w:rsidR="0051761D" w:rsidRDefault="006E2C2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5A45CBC9" w14:textId="77777777" w:rsidR="0051761D" w:rsidRDefault="005176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7BDA1" w14:textId="77777777" w:rsidR="0051761D" w:rsidRDefault="006E2C2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38229AA3" w14:textId="77777777" w:rsidR="0051761D" w:rsidRDefault="005176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32E31" w14:textId="77777777" w:rsidR="0051761D" w:rsidRDefault="006E2C2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51761D" w14:paraId="067CAF95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BB4B9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Физикалық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даму</w:t>
            </w:r>
          </w:p>
        </w:tc>
        <w:tc>
          <w:tcPr>
            <w:tcW w:w="3090" w:type="dxa"/>
          </w:tcPr>
          <w:p w14:paraId="57F0DB79" w14:textId="77777777" w:rsidR="0051761D" w:rsidRDefault="006E2C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бойымен, астымен еңбектеуді  үйрету</w:t>
            </w:r>
          </w:p>
          <w:p w14:paraId="4E20889F" w14:textId="77777777" w:rsidR="0051761D" w:rsidRDefault="006E2C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Белгілі  бір  ретпен  киіне  алу  және  шешіне  алу</w:t>
            </w:r>
          </w:p>
        </w:tc>
        <w:tc>
          <w:tcPr>
            <w:tcW w:w="2268" w:type="dxa"/>
          </w:tcPr>
          <w:p w14:paraId="51262988" w14:textId="77777777" w:rsidR="0051761D" w:rsidRDefault="006E2C23">
            <w:pPr>
              <w:ind w:left="176" w:right="141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аяқтың ұшымен, тізені жоғары көтеріп, жартылай отырып, жүру, сапта бір-бірлеп, шеңбер бойымен, шашырап, заттарды айналып, аяқтың ұшымен, әр түрлі бағытта жүгіру.</w:t>
            </w:r>
          </w:p>
          <w:p w14:paraId="40142437" w14:textId="77777777" w:rsidR="0051761D" w:rsidRDefault="0051761D">
            <w:pPr>
              <w:pStyle w:val="a5"/>
              <w:ind w:left="176" w:right="14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BE3BB4" w14:textId="77777777" w:rsidR="0051761D" w:rsidRDefault="006E2C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аяқтың ұшымен, тізені жоғары көтеріп, жартылай отырып, жүреді, сапта бір-бірлеп, шеңбер бойымен, шашырап, заттарды айналып, аяқтың ұшымен, әр түрлі бағытта жүгіреді: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054D8C" w14:textId="77777777" w:rsidR="0051761D" w:rsidRDefault="006E2C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жоғары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</w:tc>
      </w:tr>
      <w:tr w:rsidR="0051761D" w14:paraId="73DA20D6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891AF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3090" w:type="dxa"/>
          </w:tcPr>
          <w:p w14:paraId="5EA9ED5E" w14:textId="77777777" w:rsidR="0051761D" w:rsidRDefault="006E2C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таныс шығармаларды көрнекіліксіз тыңд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ау.</w:t>
            </w:r>
          </w:p>
        </w:tc>
        <w:tc>
          <w:tcPr>
            <w:tcW w:w="2268" w:type="dxa"/>
          </w:tcPr>
          <w:p w14:paraId="380426A9" w14:textId="77777777" w:rsidR="0051761D" w:rsidRDefault="006E2C23">
            <w:pPr>
              <w:pStyle w:val="a5"/>
              <w:ind w:left="176" w:right="141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Тілдегі барлық дыбыстарды анық айту.  Кітаптағы  суреттер  бойынша  өз  ойын  айта  білу.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4BF05F" w14:textId="77777777" w:rsidR="0051761D" w:rsidRDefault="006E2C2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дауысты және кейбір дауыссыз дыбыстарды  ішінара анық айтады: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ab/>
            </w:r>
          </w:p>
        </w:tc>
        <w:tc>
          <w:tcPr>
            <w:tcW w:w="3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51313A" w14:textId="77777777" w:rsidR="0051761D" w:rsidRDefault="006E2C2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жоғары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ab/>
            </w:r>
          </w:p>
        </w:tc>
      </w:tr>
      <w:tr w:rsidR="0051761D" w14:paraId="61AD13D7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A9660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</w:t>
            </w:r>
            <w:r w:rsidR="003E52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және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зияткерлік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3090" w:type="dxa"/>
          </w:tcPr>
          <w:p w14:paraId="06D79242" w14:textId="77777777" w:rsidR="0051761D" w:rsidRDefault="006E2C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үлгі мен ауызша нұсқауға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сүйеніп, тапсырмаларды орында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й  алу.</w:t>
            </w:r>
          </w:p>
        </w:tc>
        <w:tc>
          <w:tcPr>
            <w:tcW w:w="2268" w:type="dxa"/>
          </w:tcPr>
          <w:p w14:paraId="171295FE" w14:textId="77777777" w:rsidR="0051761D" w:rsidRDefault="006E2C23">
            <w:pPr>
              <w:pStyle w:val="a5"/>
              <w:ind w:left="176" w:right="141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lastRenderedPageBreak/>
              <w:t xml:space="preserve">Оң және сол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lastRenderedPageBreak/>
              <w:t>қолдарын ажырата алады.  Жаңаны  тануға  ұмтылу,  қуанып  зерттеу.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10E49A" w14:textId="77777777" w:rsidR="0051761D" w:rsidRDefault="006E2C2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«бір», «көп» ұғымдарын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ажыратады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1EABAF" w14:textId="77777777" w:rsidR="0051761D" w:rsidRDefault="006E2C2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жоғары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</w:tc>
      </w:tr>
      <w:tr w:rsidR="0051761D" w14:paraId="5DBE2D37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F12F2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Шығармашылық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дағдыларының, зерттеуіс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әрекетініңдамуы</w:t>
            </w:r>
          </w:p>
        </w:tc>
        <w:tc>
          <w:tcPr>
            <w:tcW w:w="3090" w:type="dxa"/>
          </w:tcPr>
          <w:p w14:paraId="53E6A0B5" w14:textId="77777777" w:rsidR="0051761D" w:rsidRDefault="006E2C2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кесе, тостаған, табақты мүсіндеуде пішіннің жоғары бөлігін саусақпен басып, тереңдете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білу.</w:t>
            </w:r>
          </w:p>
          <w:p w14:paraId="51B034F1" w14:textId="77777777" w:rsidR="0051761D" w:rsidRDefault="00517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EBDEAF" w14:textId="77777777" w:rsidR="0051761D" w:rsidRDefault="006E2C23">
            <w:pPr>
              <w:pStyle w:val="a5"/>
              <w:ind w:left="176" w:right="141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Түстерді таниды, алақанға салып тік және дөңгелетіп есе біледі.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CAD74F" w14:textId="77777777" w:rsidR="0051761D" w:rsidRDefault="006E2C2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сызықтарды, штрихтарды, дақтарды, бояуларды ретімен  ішінара қолдана біледі: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B2D5BA" w14:textId="77777777" w:rsidR="0051761D" w:rsidRDefault="006E2C2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жоғары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</w:tc>
      </w:tr>
      <w:tr w:rsidR="0051761D" w14:paraId="2797A1A3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97F81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Әлеуметтік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эмоционалды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дағдыларды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қалыптастыру</w:t>
            </w:r>
          </w:p>
        </w:tc>
        <w:tc>
          <w:tcPr>
            <w:tcW w:w="3090" w:type="dxa"/>
            <w:vAlign w:val="center"/>
          </w:tcPr>
          <w:p w14:paraId="29FD609D" w14:textId="77777777" w:rsidR="0051761D" w:rsidRDefault="006E2C2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дәмі, сыртқы белгілері бойынша көгөністер мен жемістерді ажырат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   және  атау.</w:t>
            </w:r>
          </w:p>
          <w:p w14:paraId="78703E53" w14:textId="77777777" w:rsidR="0051761D" w:rsidRDefault="00517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14:paraId="0513E773" w14:textId="77777777" w:rsidR="0051761D" w:rsidRDefault="006E2C23">
            <w:pPr>
              <w:ind w:left="176" w:right="141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көлік құралдарын атай  алу, жаяу жүргіншілерге және жолаушыларға арналған қарапайым ережелерді білу.</w:t>
            </w:r>
          </w:p>
          <w:p w14:paraId="67A2CC77" w14:textId="77777777" w:rsidR="0051761D" w:rsidRDefault="0051761D">
            <w:pPr>
              <w:pStyle w:val="a5"/>
              <w:ind w:left="176" w:right="14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8AD914" w14:textId="77777777" w:rsidR="0051761D" w:rsidRDefault="006E2C2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отбасы мүшелері мен өзіне жақын адамдардың есімдерін атайды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ab/>
            </w:r>
          </w:p>
        </w:tc>
        <w:tc>
          <w:tcPr>
            <w:tcW w:w="3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B6CB07" w14:textId="77777777" w:rsidR="0051761D" w:rsidRDefault="006E2C2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жоғары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ab/>
            </w:r>
          </w:p>
        </w:tc>
      </w:tr>
    </w:tbl>
    <w:p w14:paraId="7F20B8BC" w14:textId="77777777" w:rsidR="0051761D" w:rsidRDefault="0051761D" w:rsidP="006E2C2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6077FC6E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2B3E72C5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5CD58E98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4268B51A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689ACAFC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2026773D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22148EF3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2C450B5E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5FB9A065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349A2524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5A9924D6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04F1555C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5A873152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2226F284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675B9F47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5E9395BC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7245554E" w14:textId="77777777" w:rsidR="00EF5DD6" w:rsidRDefault="00EF5D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255C124A" w14:textId="188FAAD3" w:rsidR="0051761D" w:rsidRDefault="006E2C2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2025-2026 оқу жылындағы бала дамуының жеке картасы</w:t>
      </w:r>
    </w:p>
    <w:p w14:paraId="58365C73" w14:textId="77777777" w:rsidR="0051761D" w:rsidRDefault="0051761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8859121" w14:textId="77777777" w:rsidR="006E2C23" w:rsidRPr="006E2C23" w:rsidRDefault="003E52CA" w:rsidP="006E2C23">
      <w:pPr>
        <w:spacing w:after="0" w:line="240" w:lineRule="auto"/>
        <w:rPr>
          <w:rFonts w:ascii="Times New Roman" w:eastAsiaTheme="minorEastAsia" w:hAnsi="Times New Roman" w:cs="Times New Roman"/>
          <w:b/>
          <w:lang w:val="kk-KZ" w:eastAsia="ru-RU"/>
        </w:rPr>
      </w:pPr>
      <w:r>
        <w:rPr>
          <w:rFonts w:ascii="Times New Roman" w:eastAsiaTheme="minorEastAsia" w:hAnsi="Times New Roman" w:cs="Times New Roman"/>
          <w:b/>
          <w:lang w:val="kk-KZ" w:eastAsia="ru-RU"/>
        </w:rPr>
        <w:t>Баланың Т.А.Ә. Құдайберген Асия</w:t>
      </w:r>
    </w:p>
    <w:p w14:paraId="771D614C" w14:textId="77777777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lang w:val="kk-KZ" w:eastAsia="ru-RU"/>
        </w:rPr>
      </w:pPr>
      <w:r w:rsidRPr="006E2C23">
        <w:rPr>
          <w:rFonts w:ascii="Times New Roman" w:eastAsiaTheme="minorEastAsia" w:hAnsi="Times New Roman" w:cs="Times New Roman"/>
          <w:b/>
          <w:lang w:val="kk-KZ" w:eastAsia="ru-RU"/>
        </w:rPr>
        <w:t xml:space="preserve">Баланың туған жылы, күні: </w:t>
      </w:r>
      <w:r w:rsidR="003E52CA">
        <w:rPr>
          <w:rFonts w:ascii="Times New Roman" w:eastAsiaTheme="minorEastAsia" w:hAnsi="Times New Roman" w:cs="Times New Roman"/>
          <w:b/>
          <w:lang w:val="kk-KZ" w:eastAsia="ru-RU"/>
        </w:rPr>
        <w:t>13.09.2023жыл</w:t>
      </w:r>
    </w:p>
    <w:p w14:paraId="3D2A974C" w14:textId="77777777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lang w:val="kk-KZ" w:eastAsia="ru-RU"/>
        </w:rPr>
      </w:pPr>
      <w:r w:rsidRPr="006E2C23">
        <w:rPr>
          <w:rFonts w:ascii="Times New Roman" w:eastAsiaTheme="minorEastAsia" w:hAnsi="Times New Roman" w:cs="Times New Roman"/>
          <w:b/>
          <w:lang w:val="kk-KZ" w:eastAsia="ru-RU"/>
        </w:rPr>
        <w:t>Білім беру ұйымы:  «Ажар» балабақшасы</w:t>
      </w:r>
    </w:p>
    <w:p w14:paraId="25FB0DA9" w14:textId="77777777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u w:val="single"/>
          <w:lang w:val="kk-KZ" w:eastAsia="ru-RU"/>
        </w:rPr>
      </w:pPr>
      <w:r w:rsidRPr="006E2C23">
        <w:rPr>
          <w:rFonts w:ascii="Times New Roman" w:eastAsiaTheme="minorEastAsia" w:hAnsi="Times New Roman" w:cs="Times New Roman"/>
          <w:b/>
          <w:lang w:val="kk-KZ" w:eastAsia="ru-RU"/>
        </w:rPr>
        <w:t xml:space="preserve">Топ:  «Ботақан» </w:t>
      </w:r>
      <w:r w:rsidRPr="006E2C23">
        <w:rPr>
          <w:rFonts w:ascii="Times New Roman" w:eastAsiaTheme="minorEastAsia" w:hAnsi="Times New Roman" w:cs="Times New Roman"/>
          <w:b/>
          <w:u w:val="single"/>
          <w:lang w:val="kk-KZ" w:eastAsia="ru-RU"/>
        </w:rPr>
        <w:t xml:space="preserve"> ортаңғы   топ</w:t>
      </w:r>
    </w:p>
    <w:p w14:paraId="7C7821FD" w14:textId="77777777" w:rsidR="00EF36AA" w:rsidRPr="00EF36AA" w:rsidRDefault="00EF36AA" w:rsidP="00EF36AA">
      <w:pPr>
        <w:rPr>
          <w:rFonts w:ascii="Times New Roman" w:eastAsiaTheme="minorEastAsia" w:hAnsi="Times New Roman" w:cs="Times New Roman"/>
          <w:b/>
          <w:u w:val="single"/>
          <w:lang w:val="kk-KZ" w:eastAsia="ru-RU"/>
        </w:rPr>
      </w:pPr>
      <w:r w:rsidRPr="00EF36AA">
        <w:rPr>
          <w:rFonts w:ascii="Times New Roman" w:eastAsiaTheme="minorEastAsia" w:hAnsi="Times New Roman" w:cs="Times New Roman"/>
          <w:b/>
          <w:u w:val="single"/>
          <w:lang w:val="kk-KZ" w:eastAsia="ru-RU"/>
        </w:rPr>
        <w:t xml:space="preserve">Тәрбиеші: Нуркебаева Б  </w:t>
      </w:r>
    </w:p>
    <w:p w14:paraId="2B47D813" w14:textId="60AB4C1C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u w:val="single"/>
          <w:lang w:val="kk-KZ" w:eastAsia="ru-RU"/>
        </w:rPr>
      </w:pPr>
    </w:p>
    <w:p w14:paraId="7E3915E8" w14:textId="77777777" w:rsidR="0051761D" w:rsidRDefault="0051761D">
      <w:pPr>
        <w:pStyle w:val="a5"/>
        <w:rPr>
          <w:rFonts w:ascii="Times New Roman" w:hAnsi="Times New Roman" w:cs="Times New Roman"/>
          <w:b/>
          <w:u w:val="single"/>
          <w:lang w:val="kk-KZ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660"/>
        <w:gridCol w:w="3260"/>
        <w:gridCol w:w="2410"/>
        <w:gridCol w:w="2977"/>
        <w:gridCol w:w="3479"/>
      </w:tblGrid>
      <w:tr w:rsidR="0051761D" w:rsidRPr="00EF36AA" w14:paraId="2EF3439E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A70A5" w14:textId="77777777" w:rsidR="0051761D" w:rsidRDefault="006E2C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06472" w14:textId="77777777" w:rsidR="0051761D" w:rsidRDefault="006E2C2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Бастапқы бақылау нәтижесіндегі іс-шаралар (дамытушы, түзету) (қазан-желтоқсан)</w:t>
            </w:r>
          </w:p>
          <w:p w14:paraId="046A6905" w14:textId="77777777" w:rsidR="0051761D" w:rsidRDefault="005176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BA52F" w14:textId="77777777" w:rsidR="0051761D" w:rsidRDefault="006E2C2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4E0CB0AC" w14:textId="77777777" w:rsidR="0051761D" w:rsidRDefault="005176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2A3F4" w14:textId="77777777" w:rsidR="0051761D" w:rsidRDefault="006E2C2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2CB8BB68" w14:textId="77777777" w:rsidR="0051761D" w:rsidRDefault="005176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A509C" w14:textId="77777777" w:rsidR="0051761D" w:rsidRDefault="006E2C2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51761D" w14:paraId="0AC1923B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5E129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Физикалық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даму</w:t>
            </w:r>
          </w:p>
        </w:tc>
        <w:tc>
          <w:tcPr>
            <w:tcW w:w="3260" w:type="dxa"/>
          </w:tcPr>
          <w:p w14:paraId="564BB6CA" w14:textId="77777777" w:rsidR="0051761D" w:rsidRDefault="006E2C23">
            <w:pPr>
              <w:ind w:left="176" w:right="141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аяқтың ұшымен, тізені жоғары көтеріп, жартылай отырып, жүру, сапта бір-бірлеп, шеңбер бойымен, шашырап, заттарды айналып, аяқтың ұшымен, әр түрлі бағытта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жүгіру.</w:t>
            </w:r>
          </w:p>
          <w:p w14:paraId="31B03581" w14:textId="77777777" w:rsidR="0051761D" w:rsidRDefault="0051761D">
            <w:pPr>
              <w:pStyle w:val="a5"/>
              <w:ind w:left="176" w:right="14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500172B3" w14:textId="77777777" w:rsidR="0051761D" w:rsidRDefault="006E2C23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lastRenderedPageBreak/>
              <w:t>Өз-өзіне  қызмет  көрсету  дағдыларын  игеру. Күнделікті  гигеналық  дағдыларды  сақтау.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9A18E3" w14:textId="77777777" w:rsidR="0051761D" w:rsidRDefault="006E2C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күнделікті гигиеналық дағдыларды сақтау қажеттігін біледі: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B9B0D4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жоғары</w:t>
            </w:r>
          </w:p>
        </w:tc>
      </w:tr>
      <w:tr w:rsidR="0051761D" w14:paraId="497F1C79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39369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3260" w:type="dxa"/>
          </w:tcPr>
          <w:p w14:paraId="6D0B02E7" w14:textId="77777777" w:rsidR="0051761D" w:rsidRDefault="006E2C23">
            <w:pPr>
              <w:pStyle w:val="a5"/>
              <w:ind w:left="176" w:right="141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Тілдегі барлық дыбыстарды анық айту.  Кітаптағы  суреттер  бойынша  өз  ойын  айта  білу.</w:t>
            </w:r>
          </w:p>
        </w:tc>
        <w:tc>
          <w:tcPr>
            <w:tcW w:w="2410" w:type="dxa"/>
          </w:tcPr>
          <w:p w14:paraId="5A7B3700" w14:textId="77777777" w:rsidR="0051761D" w:rsidRDefault="006E2C23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Қоршаған  орта  туралы  сурактарға  жауап  беру. Шығарма жанрларын (тақпақ, ертегі, әңгіме және тағы басқа) ажырата алу.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F9E82C" w14:textId="77777777" w:rsidR="0051761D" w:rsidRDefault="006E2C2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дауысты және кейбір дауыссыз дыбыстарды анық айтады: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ab/>
            </w:r>
          </w:p>
        </w:tc>
        <w:tc>
          <w:tcPr>
            <w:tcW w:w="3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4CAC69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жоғары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</w:tc>
      </w:tr>
      <w:tr w:rsidR="0051761D" w14:paraId="11486686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4301D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Танымдықжәне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зияткерлік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3260" w:type="dxa"/>
          </w:tcPr>
          <w:p w14:paraId="0066A06E" w14:textId="77777777" w:rsidR="0051761D" w:rsidRDefault="006E2C23">
            <w:pPr>
              <w:pStyle w:val="a5"/>
              <w:ind w:left="176" w:right="141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Оң және сол қолдарын ажырата алады.  Жаңаны  тануға  ұмтылу,  қуанып  зерттеу.</w:t>
            </w:r>
          </w:p>
        </w:tc>
        <w:tc>
          <w:tcPr>
            <w:tcW w:w="2410" w:type="dxa"/>
          </w:tcPr>
          <w:p w14:paraId="7C2551E8" w14:textId="77777777" w:rsidR="0051761D" w:rsidRDefault="006E2C23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Ұзындығы, ені, биіктігі, жуандығы бойынша бірдей екі әртүрлі және бірдей заттарды салыстыруға үйрету.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C42918" w14:textId="77777777" w:rsidR="0051761D" w:rsidRDefault="006E2C2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«бір», «көп» ұғымдарын ажыратады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6950AB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51761D" w14:paraId="05C0A20D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1D136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Шығармашылық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дағдыларының, зерттеуіс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әрекетініңдамуы</w:t>
            </w:r>
          </w:p>
        </w:tc>
        <w:tc>
          <w:tcPr>
            <w:tcW w:w="3260" w:type="dxa"/>
          </w:tcPr>
          <w:p w14:paraId="7213D6BC" w14:textId="77777777" w:rsidR="0051761D" w:rsidRDefault="006E2C23">
            <w:pPr>
              <w:pStyle w:val="a5"/>
              <w:ind w:left="176" w:right="141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Түстерді таниды, алақанға салып тік және дөңгелетіп есе біледі.</w:t>
            </w:r>
          </w:p>
        </w:tc>
        <w:tc>
          <w:tcPr>
            <w:tcW w:w="2410" w:type="dxa"/>
          </w:tcPr>
          <w:p w14:paraId="7E21ED7E" w14:textId="77777777" w:rsidR="0051761D" w:rsidRDefault="006E2C23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Негізгі  түстерді  ажырату. Бормен асфальтқа, таяқпен құмға сурет салуды үйрету.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A0FD12" w14:textId="77777777" w:rsidR="0051761D" w:rsidRDefault="006E2C2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сызықтарды, штрихтарды, дақтарды, бояуларды ретімен қолдана біледі: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1996F3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жоғары</w:t>
            </w:r>
          </w:p>
        </w:tc>
      </w:tr>
      <w:tr w:rsidR="0051761D" w14:paraId="04BEB1EB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581EC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Әлеуметтік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эмоционалды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дағдыларды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қалыптастыру</w:t>
            </w:r>
          </w:p>
        </w:tc>
        <w:tc>
          <w:tcPr>
            <w:tcW w:w="3260" w:type="dxa"/>
          </w:tcPr>
          <w:p w14:paraId="3626133A" w14:textId="77777777" w:rsidR="0051761D" w:rsidRDefault="006E2C23">
            <w:pPr>
              <w:ind w:left="176" w:right="141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көлік құралдарын атай  алу, жаяу жүргіншілерге және жолаушыларға арналған қарапайым ережелерді білу.</w:t>
            </w:r>
          </w:p>
          <w:p w14:paraId="6DBC5F66" w14:textId="77777777" w:rsidR="0051761D" w:rsidRDefault="0051761D">
            <w:pPr>
              <w:pStyle w:val="a5"/>
              <w:ind w:left="176" w:right="14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6EA4C942" w14:textId="77777777" w:rsidR="0051761D" w:rsidRDefault="006E2C23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«дұрыс» немесе «дұрыс емес», «жақсы» немесе «жаман» әрекеттер (қылықтар) туралы қарапайым түсініктерді  үйрету.</w:t>
            </w:r>
          </w:p>
          <w:p w14:paraId="42C9D6E6" w14:textId="77777777" w:rsidR="0051761D" w:rsidRDefault="0051761D">
            <w:pPr>
              <w:tabs>
                <w:tab w:val="left" w:pos="709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45FB03" w14:textId="77777777" w:rsidR="0051761D" w:rsidRDefault="006E2C2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отбасы мүшелері мен өзіне жақын адамдардың есімдерін атайды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ab/>
            </w:r>
          </w:p>
        </w:tc>
        <w:tc>
          <w:tcPr>
            <w:tcW w:w="3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BB8A8B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</w:tbl>
    <w:p w14:paraId="22BC396C" w14:textId="77777777" w:rsidR="0051761D" w:rsidRDefault="0051761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4D6F567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21229FED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5D5931E9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48B17218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03DA67BF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3789A87A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27DEC054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385B4A3C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0C1C6A94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382EC262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6A87562B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0B0E16FC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29F3AECA" w14:textId="6501A46F" w:rsidR="0051761D" w:rsidRDefault="006E2C2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2025-2026 оқу жылындағы бала дамуының жеке картасы</w:t>
      </w:r>
    </w:p>
    <w:p w14:paraId="04854AF6" w14:textId="77777777" w:rsidR="0051761D" w:rsidRDefault="0051761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8996F1A" w14:textId="77777777" w:rsidR="006E2C23" w:rsidRPr="006E2C23" w:rsidRDefault="006425B8" w:rsidP="006E2C23">
      <w:pPr>
        <w:spacing w:after="0" w:line="240" w:lineRule="auto"/>
        <w:rPr>
          <w:rFonts w:ascii="Times New Roman" w:eastAsiaTheme="minorEastAsia" w:hAnsi="Times New Roman" w:cs="Times New Roman"/>
          <w:b/>
          <w:lang w:val="kk-KZ" w:eastAsia="ru-RU"/>
        </w:rPr>
      </w:pPr>
      <w:r>
        <w:rPr>
          <w:rFonts w:ascii="Times New Roman" w:eastAsiaTheme="minorEastAsia" w:hAnsi="Times New Roman" w:cs="Times New Roman"/>
          <w:b/>
          <w:lang w:val="kk-KZ" w:eastAsia="ru-RU"/>
        </w:rPr>
        <w:t>Баланың Т.А.Ә. Алдамжарова Ақбота</w:t>
      </w:r>
      <w:r w:rsidR="006E2C23" w:rsidRPr="006E2C23">
        <w:rPr>
          <w:rFonts w:ascii="Times New Roman" w:eastAsiaTheme="minorEastAsia" w:hAnsi="Times New Roman" w:cs="Times New Roman"/>
          <w:b/>
          <w:lang w:val="kk-KZ" w:eastAsia="ru-RU"/>
        </w:rPr>
        <w:t xml:space="preserve">  </w:t>
      </w:r>
    </w:p>
    <w:p w14:paraId="0147E09C" w14:textId="77777777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lang w:val="kk-KZ" w:eastAsia="ru-RU"/>
        </w:rPr>
      </w:pPr>
      <w:r w:rsidRPr="006E2C23">
        <w:rPr>
          <w:rFonts w:ascii="Times New Roman" w:eastAsiaTheme="minorEastAsia" w:hAnsi="Times New Roman" w:cs="Times New Roman"/>
          <w:b/>
          <w:lang w:val="kk-KZ" w:eastAsia="ru-RU"/>
        </w:rPr>
        <w:t xml:space="preserve">Баланың туған жылы, күні: </w:t>
      </w:r>
      <w:r w:rsidR="006425B8">
        <w:rPr>
          <w:rFonts w:ascii="Times New Roman" w:eastAsiaTheme="minorEastAsia" w:hAnsi="Times New Roman" w:cs="Times New Roman"/>
          <w:b/>
          <w:lang w:val="kk-KZ" w:eastAsia="ru-RU"/>
        </w:rPr>
        <w:t>13.05.2023жыл</w:t>
      </w:r>
    </w:p>
    <w:p w14:paraId="3D8081EF" w14:textId="77777777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lang w:val="kk-KZ" w:eastAsia="ru-RU"/>
        </w:rPr>
      </w:pPr>
      <w:r w:rsidRPr="006E2C23">
        <w:rPr>
          <w:rFonts w:ascii="Times New Roman" w:eastAsiaTheme="minorEastAsia" w:hAnsi="Times New Roman" w:cs="Times New Roman"/>
          <w:b/>
          <w:lang w:val="kk-KZ" w:eastAsia="ru-RU"/>
        </w:rPr>
        <w:t>Білім беру ұйымы:  «Ажар» балабақшасы</w:t>
      </w:r>
    </w:p>
    <w:p w14:paraId="06058FB0" w14:textId="77777777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u w:val="single"/>
          <w:lang w:val="kk-KZ" w:eastAsia="ru-RU"/>
        </w:rPr>
      </w:pPr>
      <w:r w:rsidRPr="006E2C23">
        <w:rPr>
          <w:rFonts w:ascii="Times New Roman" w:eastAsiaTheme="minorEastAsia" w:hAnsi="Times New Roman" w:cs="Times New Roman"/>
          <w:b/>
          <w:lang w:val="kk-KZ" w:eastAsia="ru-RU"/>
        </w:rPr>
        <w:t xml:space="preserve">Топ:  «Ботақан» </w:t>
      </w:r>
      <w:r w:rsidRPr="006E2C23">
        <w:rPr>
          <w:rFonts w:ascii="Times New Roman" w:eastAsiaTheme="minorEastAsia" w:hAnsi="Times New Roman" w:cs="Times New Roman"/>
          <w:b/>
          <w:u w:val="single"/>
          <w:lang w:val="kk-KZ" w:eastAsia="ru-RU"/>
        </w:rPr>
        <w:t xml:space="preserve"> ортаңғы   топ</w:t>
      </w:r>
    </w:p>
    <w:p w14:paraId="58198F54" w14:textId="77777777" w:rsidR="00EF36AA" w:rsidRPr="00EF36AA" w:rsidRDefault="00EF36AA" w:rsidP="00EF36AA">
      <w:pPr>
        <w:rPr>
          <w:rFonts w:ascii="Times New Roman" w:eastAsiaTheme="minorEastAsia" w:hAnsi="Times New Roman" w:cs="Times New Roman"/>
          <w:b/>
          <w:u w:val="single"/>
          <w:lang w:val="kk-KZ" w:eastAsia="ru-RU"/>
        </w:rPr>
      </w:pPr>
      <w:r w:rsidRPr="00EF36AA">
        <w:rPr>
          <w:rFonts w:ascii="Times New Roman" w:eastAsiaTheme="minorEastAsia" w:hAnsi="Times New Roman" w:cs="Times New Roman"/>
          <w:b/>
          <w:u w:val="single"/>
          <w:lang w:val="kk-KZ" w:eastAsia="ru-RU"/>
        </w:rPr>
        <w:t xml:space="preserve">Тәрбиеші: Нуркебаева Б  </w:t>
      </w:r>
    </w:p>
    <w:p w14:paraId="1E65F40F" w14:textId="4BB67D97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u w:val="single"/>
          <w:lang w:val="kk-KZ" w:eastAsia="ru-RU"/>
        </w:rPr>
      </w:pPr>
    </w:p>
    <w:p w14:paraId="4850A1DD" w14:textId="77777777" w:rsidR="0051761D" w:rsidRDefault="0051761D">
      <w:pPr>
        <w:pStyle w:val="a5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3090"/>
        <w:gridCol w:w="2268"/>
        <w:gridCol w:w="2977"/>
        <w:gridCol w:w="3479"/>
      </w:tblGrid>
      <w:tr w:rsidR="0051761D" w:rsidRPr="00EF36AA" w14:paraId="3D5E5BCF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E80E3" w14:textId="77777777" w:rsidR="0051761D" w:rsidRDefault="006E2C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369FE" w14:textId="77777777" w:rsidR="0051761D" w:rsidRDefault="006E2C2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Бастапқы бақылау нәтижесіндегі іс-шаралар (дамытушы, түзету) (қазан-желтоқсан)</w:t>
            </w:r>
          </w:p>
          <w:p w14:paraId="188613D6" w14:textId="77777777" w:rsidR="0051761D" w:rsidRDefault="005176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3B50F" w14:textId="77777777" w:rsidR="0051761D" w:rsidRDefault="006E2C2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0B35E2C2" w14:textId="77777777" w:rsidR="0051761D" w:rsidRDefault="005176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8EBF1" w14:textId="77777777" w:rsidR="0051761D" w:rsidRDefault="006E2C2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6190509E" w14:textId="77777777" w:rsidR="0051761D" w:rsidRDefault="005176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1B5F4" w14:textId="77777777" w:rsidR="0051761D" w:rsidRDefault="006E2C2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51761D" w14:paraId="5FC5E061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4EBF0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Физикалық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даму</w:t>
            </w:r>
          </w:p>
        </w:tc>
        <w:tc>
          <w:tcPr>
            <w:tcW w:w="3090" w:type="dxa"/>
          </w:tcPr>
          <w:p w14:paraId="3A0C4AED" w14:textId="77777777" w:rsidR="0051761D" w:rsidRDefault="006E2C23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Өз-өзіне  қызмет  көрсету  дағдыларын  игеру. Күнделікті  гигеналық  дағдыларды  сақтау.</w:t>
            </w:r>
          </w:p>
        </w:tc>
        <w:tc>
          <w:tcPr>
            <w:tcW w:w="2268" w:type="dxa"/>
          </w:tcPr>
          <w:p w14:paraId="04A33FCA" w14:textId="77777777" w:rsidR="0051761D" w:rsidRDefault="006E2C23">
            <w:pPr>
              <w:tabs>
                <w:tab w:val="left" w:pos="709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гигиеналық  талаптарды  сақтау,  өз өзіне  қызмет  ету.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D2EC1F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бірқалыпты,аяқтың ұшыменен тізені</w:t>
            </w:r>
          </w:p>
          <w:p w14:paraId="07B91C89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жоғарыкөтеріп</w:t>
            </w:r>
          </w:p>
          <w:p w14:paraId="63885AE1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,әртүрлібағытта жүгіреді</w:t>
            </w:r>
          </w:p>
        </w:tc>
        <w:tc>
          <w:tcPr>
            <w:tcW w:w="3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1362E7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  <w:r>
              <w:rPr>
                <w:rFonts w:ascii="Times New Roman" w:hAnsi="Times New Roman" w:cs="Times New Roman"/>
                <w:lang w:val="kk-KZ"/>
              </w:rPr>
              <w:tab/>
            </w:r>
            <w:r>
              <w:rPr>
                <w:rFonts w:ascii="Times New Roman" w:hAnsi="Times New Roman" w:cs="Times New Roman"/>
                <w:lang w:val="kk-KZ"/>
              </w:rPr>
              <w:tab/>
            </w:r>
          </w:p>
        </w:tc>
      </w:tr>
      <w:tr w:rsidR="0051761D" w14:paraId="5A06F916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DC660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3090" w:type="dxa"/>
          </w:tcPr>
          <w:p w14:paraId="6DF02DB5" w14:textId="77777777" w:rsidR="0051761D" w:rsidRDefault="006E2C23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 xml:space="preserve">Қоршаған  орта  туралы  сурактарға  жауап  беру.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lastRenderedPageBreak/>
              <w:t>Шығарма жанрларын (тақпақ, ертегі, әңгіме және тағы басқа) ажырата алу.</w:t>
            </w:r>
          </w:p>
        </w:tc>
        <w:tc>
          <w:tcPr>
            <w:tcW w:w="2268" w:type="dxa"/>
          </w:tcPr>
          <w:p w14:paraId="32167AFB" w14:textId="77777777" w:rsidR="0051761D" w:rsidRDefault="006E2C23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ересектермен бірге ертегілерді,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қарапайым көріністерді ойнай  алу, еркін ойындарда таныс кейіпкерлердің рөлін сомдай  білу.</w:t>
            </w:r>
          </w:p>
          <w:p w14:paraId="2378BD56" w14:textId="77777777" w:rsidR="0051761D" w:rsidRDefault="0051761D">
            <w:pPr>
              <w:tabs>
                <w:tab w:val="left" w:pos="709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45106" w14:textId="77777777" w:rsidR="0051761D" w:rsidRDefault="006E2C23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lastRenderedPageBreak/>
              <w:t xml:space="preserve">дауысты және кейбір дауыссыз дыбыстарды </w:t>
            </w:r>
            <w:r>
              <w:rPr>
                <w:color w:val="000000"/>
                <w:sz w:val="24"/>
                <w:szCs w:val="24"/>
                <w:lang w:val="kk-KZ"/>
              </w:rPr>
              <w:lastRenderedPageBreak/>
              <w:t>анық айтады:</w:t>
            </w:r>
          </w:p>
        </w:tc>
        <w:tc>
          <w:tcPr>
            <w:tcW w:w="3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549A4" w14:textId="77777777" w:rsidR="0051761D" w:rsidRDefault="006E2C2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lastRenderedPageBreak/>
              <w:t>жоғары</w:t>
            </w:r>
          </w:p>
        </w:tc>
      </w:tr>
      <w:tr w:rsidR="0051761D" w14:paraId="275F8D4C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E9908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Танымдықжәне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зияткерлік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3090" w:type="dxa"/>
          </w:tcPr>
          <w:p w14:paraId="7191B227" w14:textId="77777777" w:rsidR="0051761D" w:rsidRDefault="006E2C23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Ұзындығы, ені, биіктігі, жуандығы бойынша бірдей екі әртүрлі және бірдей заттарды салыстыруға үйрету.</w:t>
            </w:r>
          </w:p>
        </w:tc>
        <w:tc>
          <w:tcPr>
            <w:tcW w:w="2268" w:type="dxa"/>
          </w:tcPr>
          <w:p w14:paraId="7D6C71BC" w14:textId="77777777" w:rsidR="0051761D" w:rsidRDefault="006E2C23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өзіне қатысты кеңістік бағыттарын анықтай  алу.</w:t>
            </w:r>
          </w:p>
          <w:p w14:paraId="445424F8" w14:textId="77777777" w:rsidR="0051761D" w:rsidRDefault="0051761D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1B18AE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Уақыт пен кеңістікті бағдарлай білу қабілетін оянды</w:t>
            </w:r>
          </w:p>
          <w:p w14:paraId="098EBC35" w14:textId="77777777" w:rsidR="0051761D" w:rsidRDefault="0051761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D6ED6F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  <w:r>
              <w:rPr>
                <w:rFonts w:ascii="Times New Roman" w:hAnsi="Times New Roman" w:cs="Times New Roman"/>
                <w:lang w:val="kk-KZ"/>
              </w:rPr>
              <w:tab/>
            </w:r>
          </w:p>
        </w:tc>
      </w:tr>
      <w:tr w:rsidR="0051761D" w14:paraId="28A9E922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C6B83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Шығармашылық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дағдыларының, зерттеуіс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әрекетініңдамуы</w:t>
            </w:r>
          </w:p>
        </w:tc>
        <w:tc>
          <w:tcPr>
            <w:tcW w:w="3090" w:type="dxa"/>
          </w:tcPr>
          <w:p w14:paraId="32753E55" w14:textId="77777777" w:rsidR="0051761D" w:rsidRDefault="006E2C23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Негізгі  түстерді  ажырату. Бормен асфальтқа, таяқпен құмға сурет салуды үйрету.</w:t>
            </w:r>
          </w:p>
        </w:tc>
        <w:tc>
          <w:tcPr>
            <w:tcW w:w="2268" w:type="dxa"/>
          </w:tcPr>
          <w:p w14:paraId="56E51021" w14:textId="77777777" w:rsidR="0051761D" w:rsidRDefault="006E2C23">
            <w:pPr>
              <w:tabs>
                <w:tab w:val="left" w:pos="709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мүсінделген пішіндерді өзіне таныс заттармен салыстыруға үйрету;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8A63E" w14:textId="77777777" w:rsidR="0051761D" w:rsidRDefault="006E2C23">
            <w:pPr>
              <w:jc w:val="center"/>
              <w:rPr>
                <w:rFonts w:eastAsia="Times New Roman"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сызықтарды, штрихтарды, дақтарды, бояуларды ретімен қолдана біледі:</w:t>
            </w:r>
          </w:p>
        </w:tc>
        <w:tc>
          <w:tcPr>
            <w:tcW w:w="3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FE73B6" w14:textId="77777777" w:rsidR="0051761D" w:rsidRDefault="006E2C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жоғары</w:t>
            </w:r>
          </w:p>
        </w:tc>
      </w:tr>
      <w:tr w:rsidR="0051761D" w14:paraId="2B62BC18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172EE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Әлеуметтік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эмоционалды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дағдыларды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қалыптастыру</w:t>
            </w:r>
          </w:p>
        </w:tc>
        <w:tc>
          <w:tcPr>
            <w:tcW w:w="3090" w:type="dxa"/>
          </w:tcPr>
          <w:p w14:paraId="4A82C311" w14:textId="77777777" w:rsidR="0051761D" w:rsidRDefault="006E2C23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«дұрыс» немесе «дұрыс емес», «жақсы» немесе «жаман» әрекеттер (қылықтар) туралы қарапайым түсініктерді  үйрету.</w:t>
            </w:r>
          </w:p>
          <w:p w14:paraId="15823C45" w14:textId="77777777" w:rsidR="0051761D" w:rsidRDefault="0051761D">
            <w:pPr>
              <w:tabs>
                <w:tab w:val="left" w:pos="709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404ED56B" w14:textId="77777777" w:rsidR="0051761D" w:rsidRDefault="006E2C23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«дұрыс» немесе «дұрыс емес», «жақсы» немесе «жаман» әрекеттер (қылықтар) туралы қарапайым түсініктерді  үйрету.</w:t>
            </w:r>
          </w:p>
          <w:p w14:paraId="2B5E461C" w14:textId="77777777" w:rsidR="0051761D" w:rsidRDefault="0051761D">
            <w:pPr>
              <w:tabs>
                <w:tab w:val="left" w:pos="709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B46AA6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Табиғат пен ауа райындағы қарапайым өзгерістерді байқап,атай білуге үйренді</w:t>
            </w:r>
          </w:p>
          <w:p w14:paraId="566C5146" w14:textId="77777777" w:rsidR="0051761D" w:rsidRDefault="0051761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76C4A5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</w:tbl>
    <w:p w14:paraId="05D6A982" w14:textId="77777777" w:rsidR="0051761D" w:rsidRDefault="0051761D" w:rsidP="006E2C2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73189F7" w14:textId="77777777" w:rsidR="0051761D" w:rsidRDefault="005176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7A2BE3E6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34BCF5A4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39CD7FCC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4300D3F6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031C7906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30320394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2A0CB5DD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39A6868C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2710474F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44CE416D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1740581A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628682DF" w14:textId="37B0DDF9" w:rsidR="0051761D" w:rsidRDefault="006E2C2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2025-2026 оқу жылындағы бала дамуының жеке картасы</w:t>
      </w:r>
    </w:p>
    <w:p w14:paraId="5D57A36A" w14:textId="77777777" w:rsidR="0051761D" w:rsidRDefault="0051761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62503C3" w14:textId="77777777" w:rsidR="006E2C23" w:rsidRPr="006E2C23" w:rsidRDefault="006425B8" w:rsidP="006E2C23">
      <w:pPr>
        <w:spacing w:after="0" w:line="240" w:lineRule="auto"/>
        <w:rPr>
          <w:rFonts w:ascii="Times New Roman" w:eastAsiaTheme="minorEastAsia" w:hAnsi="Times New Roman" w:cs="Times New Roman"/>
          <w:b/>
          <w:lang w:val="kk-KZ" w:eastAsia="ru-RU"/>
        </w:rPr>
      </w:pPr>
      <w:r>
        <w:rPr>
          <w:rFonts w:ascii="Times New Roman" w:eastAsiaTheme="minorEastAsia" w:hAnsi="Times New Roman" w:cs="Times New Roman"/>
          <w:b/>
          <w:lang w:val="kk-KZ" w:eastAsia="ru-RU"/>
        </w:rPr>
        <w:t>Баланың Т.А.Ә.Шанжарқын Сафинұр</w:t>
      </w:r>
    </w:p>
    <w:p w14:paraId="550DF2AE" w14:textId="77777777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lang w:val="kk-KZ" w:eastAsia="ru-RU"/>
        </w:rPr>
      </w:pPr>
      <w:r w:rsidRPr="006E2C23">
        <w:rPr>
          <w:rFonts w:ascii="Times New Roman" w:eastAsiaTheme="minorEastAsia" w:hAnsi="Times New Roman" w:cs="Times New Roman"/>
          <w:b/>
          <w:lang w:val="kk-KZ" w:eastAsia="ru-RU"/>
        </w:rPr>
        <w:t xml:space="preserve">Баланың туған жылы, күні: </w:t>
      </w:r>
      <w:r w:rsidR="006425B8">
        <w:rPr>
          <w:rFonts w:ascii="Times New Roman" w:eastAsiaTheme="minorEastAsia" w:hAnsi="Times New Roman" w:cs="Times New Roman"/>
          <w:b/>
          <w:lang w:val="kk-KZ" w:eastAsia="ru-RU"/>
        </w:rPr>
        <w:t>30.12.2022жыл</w:t>
      </w:r>
    </w:p>
    <w:p w14:paraId="1323E8D0" w14:textId="77777777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lang w:val="kk-KZ" w:eastAsia="ru-RU"/>
        </w:rPr>
      </w:pPr>
      <w:r w:rsidRPr="006E2C23">
        <w:rPr>
          <w:rFonts w:ascii="Times New Roman" w:eastAsiaTheme="minorEastAsia" w:hAnsi="Times New Roman" w:cs="Times New Roman"/>
          <w:b/>
          <w:lang w:val="kk-KZ" w:eastAsia="ru-RU"/>
        </w:rPr>
        <w:t>Білім беру ұйымы:  «Ажар» балабақшасы</w:t>
      </w:r>
    </w:p>
    <w:p w14:paraId="63A720BE" w14:textId="77777777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u w:val="single"/>
          <w:lang w:val="kk-KZ" w:eastAsia="ru-RU"/>
        </w:rPr>
      </w:pPr>
      <w:r w:rsidRPr="006E2C23">
        <w:rPr>
          <w:rFonts w:ascii="Times New Roman" w:eastAsiaTheme="minorEastAsia" w:hAnsi="Times New Roman" w:cs="Times New Roman"/>
          <w:b/>
          <w:lang w:val="kk-KZ" w:eastAsia="ru-RU"/>
        </w:rPr>
        <w:t xml:space="preserve">Топ:  «Ботақан» </w:t>
      </w:r>
      <w:r w:rsidRPr="006E2C23">
        <w:rPr>
          <w:rFonts w:ascii="Times New Roman" w:eastAsiaTheme="minorEastAsia" w:hAnsi="Times New Roman" w:cs="Times New Roman"/>
          <w:b/>
          <w:u w:val="single"/>
          <w:lang w:val="kk-KZ" w:eastAsia="ru-RU"/>
        </w:rPr>
        <w:t xml:space="preserve"> ортаңғы   топ</w:t>
      </w:r>
    </w:p>
    <w:p w14:paraId="724F9BA5" w14:textId="77777777" w:rsidR="00EF36AA" w:rsidRPr="00EF36AA" w:rsidRDefault="00EF36AA" w:rsidP="00EF36AA">
      <w:pPr>
        <w:rPr>
          <w:rFonts w:ascii="Times New Roman" w:eastAsiaTheme="minorEastAsia" w:hAnsi="Times New Roman" w:cs="Times New Roman"/>
          <w:b/>
          <w:u w:val="single"/>
          <w:lang w:val="kk-KZ" w:eastAsia="ru-RU"/>
        </w:rPr>
      </w:pPr>
      <w:r w:rsidRPr="00EF36AA">
        <w:rPr>
          <w:rFonts w:ascii="Times New Roman" w:eastAsiaTheme="minorEastAsia" w:hAnsi="Times New Roman" w:cs="Times New Roman"/>
          <w:b/>
          <w:u w:val="single"/>
          <w:lang w:val="kk-KZ" w:eastAsia="ru-RU"/>
        </w:rPr>
        <w:t xml:space="preserve">Тәрбиеші: Нуркебаева Б  </w:t>
      </w:r>
    </w:p>
    <w:p w14:paraId="1DA0072C" w14:textId="5B7E39C9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u w:val="single"/>
          <w:lang w:val="kk-KZ" w:eastAsia="ru-RU"/>
        </w:rPr>
      </w:pPr>
    </w:p>
    <w:p w14:paraId="1F3FD6E9" w14:textId="77777777" w:rsidR="0051761D" w:rsidRDefault="0051761D">
      <w:pPr>
        <w:pStyle w:val="a5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3090"/>
        <w:gridCol w:w="2268"/>
        <w:gridCol w:w="2977"/>
        <w:gridCol w:w="3479"/>
      </w:tblGrid>
      <w:tr w:rsidR="0051761D" w:rsidRPr="00EF36AA" w14:paraId="7F70872B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47DC3" w14:textId="77777777" w:rsidR="0051761D" w:rsidRDefault="006E2C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988DD" w14:textId="77777777" w:rsidR="0051761D" w:rsidRDefault="006E2C2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Бастапқы бақылау нәтижесіндегі іс-шаралар (дамытушы, түзету) (қазан-желтоқсан)</w:t>
            </w:r>
          </w:p>
          <w:p w14:paraId="31047D33" w14:textId="77777777" w:rsidR="0051761D" w:rsidRDefault="005176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3CB1F" w14:textId="77777777" w:rsidR="0051761D" w:rsidRDefault="006E2C2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07D42394" w14:textId="77777777" w:rsidR="0051761D" w:rsidRDefault="005176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5AAE5" w14:textId="77777777" w:rsidR="0051761D" w:rsidRDefault="006E2C2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075A13FF" w14:textId="77777777" w:rsidR="0051761D" w:rsidRDefault="005176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DDA68" w14:textId="77777777" w:rsidR="0051761D" w:rsidRDefault="006E2C2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51761D" w14:paraId="0C9CBB8B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E7017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Физикалық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даму</w:t>
            </w:r>
          </w:p>
        </w:tc>
        <w:tc>
          <w:tcPr>
            <w:tcW w:w="3090" w:type="dxa"/>
          </w:tcPr>
          <w:p w14:paraId="2E1ED263" w14:textId="77777777" w:rsidR="0051761D" w:rsidRDefault="006E2C23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Өз-өзіне  қызмет  көрсету  дағдыларын  игеру. Күнделікті  гигеналық  дағдыларды  сақтау.</w:t>
            </w:r>
          </w:p>
        </w:tc>
        <w:tc>
          <w:tcPr>
            <w:tcW w:w="2268" w:type="dxa"/>
          </w:tcPr>
          <w:p w14:paraId="6F79E3FF" w14:textId="77777777" w:rsidR="0051761D" w:rsidRDefault="006E2C23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заттардың  арасымен  еңбектеу,  гимнастикалық  қабырғаларға  өрмелеу.</w:t>
            </w:r>
          </w:p>
          <w:p w14:paraId="322CAB25" w14:textId="77777777" w:rsidR="0051761D" w:rsidRDefault="0051761D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AE6781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Дағдыларды қайталап,бастапқы қалыпқа тұруды қалыптастырды</w:t>
            </w:r>
          </w:p>
        </w:tc>
        <w:tc>
          <w:tcPr>
            <w:tcW w:w="3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C5C17E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51761D" w14:paraId="0005267E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382E2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3090" w:type="dxa"/>
          </w:tcPr>
          <w:p w14:paraId="14510B92" w14:textId="77777777" w:rsidR="0051761D" w:rsidRDefault="006E2C23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Қоршаған  орта  туралы  сурактарға  жауап  беру. Шығарма жанрларын (тақпақ, ертегі, әңгіме және тағы басқа) ажырата алу.</w:t>
            </w:r>
          </w:p>
        </w:tc>
        <w:tc>
          <w:tcPr>
            <w:tcW w:w="2268" w:type="dxa"/>
          </w:tcPr>
          <w:p w14:paraId="04359012" w14:textId="77777777" w:rsidR="0051761D" w:rsidRDefault="006E2C23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әдеби шығармалардың мазмұнын тыңдау және түсіне  білу, сюжетті эмоционалды қабылдай  отырып, кейіпкерлерге жанашырлық таныта  алу.</w:t>
            </w:r>
          </w:p>
          <w:p w14:paraId="15E4C694" w14:textId="77777777" w:rsidR="0051761D" w:rsidRDefault="0051761D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2CC8C" w14:textId="77777777" w:rsidR="0051761D" w:rsidRDefault="006E2C23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сөздерді жіктелуіне, септелуіне қарай байланыстырады</w:t>
            </w:r>
          </w:p>
        </w:tc>
        <w:tc>
          <w:tcPr>
            <w:tcW w:w="3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8DD3D9" w14:textId="77777777" w:rsidR="0051761D" w:rsidRDefault="006E2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жоғары</w:t>
            </w:r>
          </w:p>
        </w:tc>
      </w:tr>
      <w:tr w:rsidR="0051761D" w14:paraId="0355521E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27096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Танымдықжәне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зияткерлік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3090" w:type="dxa"/>
          </w:tcPr>
          <w:p w14:paraId="52C608E7" w14:textId="77777777" w:rsidR="0051761D" w:rsidRDefault="006E2C23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Ұзындығы, ені, биіктігі, жуандығы бойынша бірдей екі әртүрлі және бірдей заттарды салыстыруға үйрету.</w:t>
            </w:r>
          </w:p>
        </w:tc>
        <w:tc>
          <w:tcPr>
            <w:tcW w:w="2268" w:type="dxa"/>
          </w:tcPr>
          <w:p w14:paraId="12506887" w14:textId="77777777" w:rsidR="0051761D" w:rsidRDefault="006E2C23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Үлгіге қарап көп-аз ұғымдарын ажыратуды үйрету.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C6B805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жаңаны тануға ұмтылады, заттарды қызығып, қуанып зерттейді</w:t>
            </w:r>
            <w:r>
              <w:rPr>
                <w:rFonts w:ascii="Times New Roman" w:hAnsi="Times New Roman" w:cs="Times New Roman"/>
                <w:lang w:val="kk-KZ"/>
              </w:rPr>
              <w:tab/>
            </w:r>
            <w:r>
              <w:rPr>
                <w:rFonts w:ascii="Times New Roman" w:hAnsi="Times New Roman" w:cs="Times New Roman"/>
                <w:lang w:val="kk-KZ"/>
              </w:rPr>
              <w:tab/>
            </w:r>
          </w:p>
        </w:tc>
        <w:tc>
          <w:tcPr>
            <w:tcW w:w="3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8E5B67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51761D" w14:paraId="5106E859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BF840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Шығармашылық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дағдыларының, зерттеуіс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әрекетініңдамуы</w:t>
            </w:r>
          </w:p>
        </w:tc>
        <w:tc>
          <w:tcPr>
            <w:tcW w:w="3090" w:type="dxa"/>
          </w:tcPr>
          <w:p w14:paraId="46AFA7A9" w14:textId="77777777" w:rsidR="0051761D" w:rsidRDefault="006E2C23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Негізгі  түстерді  ажырату. Бормен асфальтқа, таяқпен құмға сурет салуды үйрету.</w:t>
            </w:r>
          </w:p>
        </w:tc>
        <w:tc>
          <w:tcPr>
            <w:tcW w:w="2268" w:type="dxa"/>
          </w:tcPr>
          <w:p w14:paraId="5BBFEB44" w14:textId="77777777" w:rsidR="0051761D" w:rsidRDefault="006E2C23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Дөңгелек, ұзын пішінді сыртына шығармай бояй алады, ермексазбен өздік жұмыс жасай алады,шаршының суретін қағаз бетіне жабыстыра алады.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1669E" w14:textId="77777777" w:rsidR="0051761D" w:rsidRDefault="006E2C23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 xml:space="preserve">тұтас қағаз бетіне бейнені орналастыра алады; </w:t>
            </w:r>
          </w:p>
        </w:tc>
        <w:tc>
          <w:tcPr>
            <w:tcW w:w="3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BAB036" w14:textId="77777777" w:rsidR="0051761D" w:rsidRDefault="006E2C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жоғары</w:t>
            </w:r>
          </w:p>
        </w:tc>
      </w:tr>
      <w:tr w:rsidR="0051761D" w14:paraId="4ABE4912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C8B5B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Әлеуметтік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эмоционалды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дағдыларды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қалыптастыру</w:t>
            </w:r>
          </w:p>
        </w:tc>
        <w:tc>
          <w:tcPr>
            <w:tcW w:w="3090" w:type="dxa"/>
          </w:tcPr>
          <w:p w14:paraId="294AE08D" w14:textId="77777777" w:rsidR="0051761D" w:rsidRDefault="006E2C23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«дұрыс» немесе «дұрыс емес», «жақсы» немесе «жаман» әрекеттер (қылықтар) туралы қарапайым түсініктерді  үйрету.</w:t>
            </w:r>
          </w:p>
          <w:p w14:paraId="3895476E" w14:textId="77777777" w:rsidR="0051761D" w:rsidRDefault="0051761D">
            <w:pPr>
              <w:tabs>
                <w:tab w:val="left" w:pos="709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51E2285E" w14:textId="77777777" w:rsidR="0051761D" w:rsidRDefault="006E2C23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Отбасы мүшелерінің рөлін сомдап, есімдерін атай алу.</w:t>
            </w:r>
          </w:p>
          <w:p w14:paraId="6C337D15" w14:textId="77777777" w:rsidR="0051761D" w:rsidRDefault="0051761D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526DCB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тұратын қаласы мен ауылы туралы, Қазақстан Республикасының бас қаласы, мемлекеттік рәміздері туралы бастапқы түсініктерін ояту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4AAC3D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  <w:r>
              <w:rPr>
                <w:rFonts w:ascii="Times New Roman" w:hAnsi="Times New Roman" w:cs="Times New Roman"/>
                <w:lang w:val="kk-KZ"/>
              </w:rPr>
              <w:tab/>
            </w:r>
            <w:r>
              <w:rPr>
                <w:rFonts w:ascii="Times New Roman" w:hAnsi="Times New Roman" w:cs="Times New Roman"/>
                <w:lang w:val="kk-KZ"/>
              </w:rPr>
              <w:tab/>
            </w:r>
          </w:p>
        </w:tc>
      </w:tr>
    </w:tbl>
    <w:p w14:paraId="01061820" w14:textId="77777777" w:rsidR="0051761D" w:rsidRDefault="0051761D" w:rsidP="006E2C2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06A093C" w14:textId="77777777" w:rsidR="000775B3" w:rsidRDefault="006E2C2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</w:t>
      </w:r>
    </w:p>
    <w:p w14:paraId="53C4A0CC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3EDB929A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2C8D8E9C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46D483C7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1013655A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228226A9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250F0176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66D7BABD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605E3A03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6E396728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61D83C45" w14:textId="19E48119" w:rsidR="0051761D" w:rsidRDefault="006E2C2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025-2026 оқу жылындағы бала дамуының жеке картасы</w:t>
      </w:r>
    </w:p>
    <w:p w14:paraId="3F8D0932" w14:textId="77777777" w:rsidR="0051761D" w:rsidRDefault="0051761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0A69836" w14:textId="77777777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lang w:val="kk-KZ" w:eastAsia="ru-RU"/>
        </w:rPr>
      </w:pPr>
      <w:r w:rsidRPr="006E2C23">
        <w:rPr>
          <w:rFonts w:ascii="Times New Roman" w:eastAsiaTheme="minorEastAsia" w:hAnsi="Times New Roman" w:cs="Times New Roman"/>
          <w:b/>
          <w:lang w:val="kk-KZ" w:eastAsia="ru-RU"/>
        </w:rPr>
        <w:t xml:space="preserve">Баланың Т.А.Ә. </w:t>
      </w:r>
      <w:r w:rsidR="006425B8">
        <w:rPr>
          <w:rFonts w:ascii="Times New Roman" w:eastAsiaTheme="minorEastAsia" w:hAnsi="Times New Roman" w:cs="Times New Roman"/>
          <w:b/>
          <w:lang w:val="kk-KZ" w:eastAsia="ru-RU"/>
        </w:rPr>
        <w:t>Есен Амина</w:t>
      </w:r>
      <w:r w:rsidRPr="006E2C23">
        <w:rPr>
          <w:rFonts w:ascii="Times New Roman" w:eastAsiaTheme="minorEastAsia" w:hAnsi="Times New Roman" w:cs="Times New Roman"/>
          <w:b/>
          <w:lang w:val="kk-KZ" w:eastAsia="ru-RU"/>
        </w:rPr>
        <w:t xml:space="preserve">  </w:t>
      </w:r>
    </w:p>
    <w:p w14:paraId="322A0950" w14:textId="77777777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lang w:val="kk-KZ" w:eastAsia="ru-RU"/>
        </w:rPr>
      </w:pPr>
      <w:r w:rsidRPr="006E2C23">
        <w:rPr>
          <w:rFonts w:ascii="Times New Roman" w:eastAsiaTheme="minorEastAsia" w:hAnsi="Times New Roman" w:cs="Times New Roman"/>
          <w:b/>
          <w:lang w:val="kk-KZ" w:eastAsia="ru-RU"/>
        </w:rPr>
        <w:t xml:space="preserve">Баланың туған жылы, күні: </w:t>
      </w:r>
      <w:r w:rsidR="006425B8">
        <w:rPr>
          <w:rFonts w:ascii="Times New Roman" w:eastAsiaTheme="minorEastAsia" w:hAnsi="Times New Roman" w:cs="Times New Roman"/>
          <w:b/>
          <w:lang w:val="kk-KZ" w:eastAsia="ru-RU"/>
        </w:rPr>
        <w:t>03.07.2023жыл</w:t>
      </w:r>
    </w:p>
    <w:p w14:paraId="11B416A9" w14:textId="77777777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lang w:val="kk-KZ" w:eastAsia="ru-RU"/>
        </w:rPr>
      </w:pPr>
      <w:r w:rsidRPr="006E2C23">
        <w:rPr>
          <w:rFonts w:ascii="Times New Roman" w:eastAsiaTheme="minorEastAsia" w:hAnsi="Times New Roman" w:cs="Times New Roman"/>
          <w:b/>
          <w:lang w:val="kk-KZ" w:eastAsia="ru-RU"/>
        </w:rPr>
        <w:t>Білім беру ұйымы:  «Ажар» балабақшасы</w:t>
      </w:r>
    </w:p>
    <w:p w14:paraId="44D607A5" w14:textId="77777777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u w:val="single"/>
          <w:lang w:val="kk-KZ" w:eastAsia="ru-RU"/>
        </w:rPr>
      </w:pPr>
      <w:r w:rsidRPr="006E2C23">
        <w:rPr>
          <w:rFonts w:ascii="Times New Roman" w:eastAsiaTheme="minorEastAsia" w:hAnsi="Times New Roman" w:cs="Times New Roman"/>
          <w:b/>
          <w:lang w:val="kk-KZ" w:eastAsia="ru-RU"/>
        </w:rPr>
        <w:t xml:space="preserve">Топ:  «Ботақан» </w:t>
      </w:r>
      <w:r w:rsidRPr="006E2C23">
        <w:rPr>
          <w:rFonts w:ascii="Times New Roman" w:eastAsiaTheme="minorEastAsia" w:hAnsi="Times New Roman" w:cs="Times New Roman"/>
          <w:b/>
          <w:u w:val="single"/>
          <w:lang w:val="kk-KZ" w:eastAsia="ru-RU"/>
        </w:rPr>
        <w:t xml:space="preserve"> ортаңғы   топ</w:t>
      </w:r>
    </w:p>
    <w:p w14:paraId="5CF560F5" w14:textId="77777777" w:rsidR="00EF36AA" w:rsidRPr="00EF36AA" w:rsidRDefault="00EF36AA" w:rsidP="00EF36AA">
      <w:pPr>
        <w:rPr>
          <w:rFonts w:ascii="Times New Roman" w:eastAsiaTheme="minorEastAsia" w:hAnsi="Times New Roman" w:cs="Times New Roman"/>
          <w:b/>
          <w:u w:val="single"/>
          <w:lang w:val="kk-KZ" w:eastAsia="ru-RU"/>
        </w:rPr>
      </w:pPr>
      <w:r w:rsidRPr="00EF36AA">
        <w:rPr>
          <w:rFonts w:ascii="Times New Roman" w:eastAsiaTheme="minorEastAsia" w:hAnsi="Times New Roman" w:cs="Times New Roman"/>
          <w:b/>
          <w:u w:val="single"/>
          <w:lang w:val="kk-KZ" w:eastAsia="ru-RU"/>
        </w:rPr>
        <w:t xml:space="preserve">Тәрбиеші: Нуркебаева Б  </w:t>
      </w:r>
    </w:p>
    <w:p w14:paraId="61F00BE6" w14:textId="086C10DC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u w:val="single"/>
          <w:lang w:val="kk-KZ" w:eastAsia="ru-RU"/>
        </w:rPr>
      </w:pPr>
    </w:p>
    <w:p w14:paraId="510550EB" w14:textId="77777777" w:rsidR="0051761D" w:rsidRDefault="0051761D">
      <w:pPr>
        <w:pStyle w:val="a5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</w:p>
    <w:tbl>
      <w:tblPr>
        <w:tblW w:w="15735" w:type="dxa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431"/>
        <w:gridCol w:w="2665"/>
        <w:gridCol w:w="2693"/>
        <w:gridCol w:w="2977"/>
        <w:gridCol w:w="3969"/>
      </w:tblGrid>
      <w:tr w:rsidR="0051761D" w:rsidRPr="00EF36AA" w14:paraId="1D8C2553" w14:textId="77777777" w:rsidTr="00EF5DD6"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E2375" w14:textId="77777777" w:rsidR="0051761D" w:rsidRDefault="006E2C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32268" w14:textId="77777777" w:rsidR="0051761D" w:rsidRDefault="006E2C2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Бастапқы бақылау нәтижесіндегі іс-шаралар (дамытушы, түзету) (қазан-желтоқсан)</w:t>
            </w:r>
          </w:p>
          <w:p w14:paraId="286BE6FE" w14:textId="77777777" w:rsidR="0051761D" w:rsidRDefault="005176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977BD" w14:textId="77777777" w:rsidR="0051761D" w:rsidRDefault="006E2C2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0AC362DB" w14:textId="77777777" w:rsidR="0051761D" w:rsidRDefault="005176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43332" w14:textId="77777777" w:rsidR="0051761D" w:rsidRDefault="006E2C2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101CAB28" w14:textId="77777777" w:rsidR="0051761D" w:rsidRDefault="005176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ED488" w14:textId="77777777" w:rsidR="0051761D" w:rsidRDefault="006E2C2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51761D" w14:paraId="57DEB796" w14:textId="77777777" w:rsidTr="00EF5DD6"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0924F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Физикалық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даму</w:t>
            </w:r>
          </w:p>
        </w:tc>
        <w:tc>
          <w:tcPr>
            <w:tcW w:w="2665" w:type="dxa"/>
          </w:tcPr>
          <w:p w14:paraId="73799A2B" w14:textId="77777777" w:rsidR="0051761D" w:rsidRDefault="006E2C23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заттардың  арасымен  еңбектеу,  гимнастикалық  қабырғаларға  өрмелеу.</w:t>
            </w:r>
          </w:p>
          <w:p w14:paraId="1B1C49AD" w14:textId="77777777" w:rsidR="0051761D" w:rsidRDefault="0051761D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2743349C" w14:textId="77777777" w:rsidR="0051761D" w:rsidRDefault="006E2C2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 xml:space="preserve">Тұрған   орыннан  қос  аяқпен  нұсқауға  сәйкес  секіру. Бір-бірден, шеңберге қайта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lastRenderedPageBreak/>
              <w:t>тұруды, саптағы өз орнын табуды үйрету.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461871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заттардың арасымен еңбектейді, гимнастикалық қабырғаға өрмелеуді уйренді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2483BD" w14:textId="17768163" w:rsidR="0051761D" w:rsidRDefault="00EF5D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Жоғары</w:t>
            </w:r>
          </w:p>
        </w:tc>
      </w:tr>
      <w:tr w:rsidR="0051761D" w14:paraId="6ECE5021" w14:textId="77777777" w:rsidTr="00EF5DD6"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5CBBD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</w:tcPr>
          <w:p w14:paraId="28D5C7C3" w14:textId="77777777" w:rsidR="0051761D" w:rsidRDefault="006E2C23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әдеби шығармалардың мазмұнын тыңдау және түсіне  білу, сюжетті эмоционалды қабылдай  отырып, кейіпкерлерге жанашырлық таныта  алу.</w:t>
            </w:r>
          </w:p>
          <w:p w14:paraId="2C5D3CDD" w14:textId="77777777" w:rsidR="0051761D" w:rsidRDefault="0051761D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0FF4A688" w14:textId="77777777" w:rsidR="0051761D" w:rsidRDefault="006E2C2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Естіген,  көрген  туралы  айту   үйрену. Өзі  қолдан  жасаған  заттары  туралы  айту.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56462" w14:textId="77777777" w:rsidR="0051761D" w:rsidRDefault="006E2C23" w:rsidP="00EF5DD6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естігені, көргені, өзі қолдан жасаған заттары туралы айтады: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08C72F" w14:textId="72A96AE3" w:rsidR="0051761D" w:rsidRDefault="00EF5DD6" w:rsidP="00EF5DD6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Жоғары</w:t>
            </w:r>
          </w:p>
        </w:tc>
      </w:tr>
      <w:tr w:rsidR="0051761D" w14:paraId="1B989DE8" w14:textId="77777777" w:rsidTr="00EF5DD6"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4FE11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Танымдықжәне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зияткерлік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</w:tcPr>
          <w:p w14:paraId="1AF3CA97" w14:textId="77777777" w:rsidR="0051761D" w:rsidRDefault="006E2C23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Үлгіге қарап көп-аз ұғымдарын ажыратуды үйрету.</w:t>
            </w:r>
          </w:p>
        </w:tc>
        <w:tc>
          <w:tcPr>
            <w:tcW w:w="2693" w:type="dxa"/>
          </w:tcPr>
          <w:p w14:paraId="105D3347" w14:textId="77777777" w:rsidR="0051761D" w:rsidRDefault="006E2C2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Бір  және  көп  ұғымдарын  ажырату. Оң және сол қолдарын ажыратуға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4F44C" w14:textId="77777777" w:rsidR="0051761D" w:rsidRDefault="006E2C23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жаңаны тануға ұмтылады, заттарды қызығып, қуанып зерттейді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9CE8B8" w14:textId="0936FEAA" w:rsidR="0051761D" w:rsidRDefault="00EF5DD6" w:rsidP="00EF5DD6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Жоғары</w:t>
            </w:r>
          </w:p>
        </w:tc>
      </w:tr>
      <w:tr w:rsidR="0051761D" w14:paraId="1AD1AE62" w14:textId="77777777" w:rsidTr="00EF5DD6"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E9690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Шығармашылық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дағдыларының, зерттеуіс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әрекетініңдамуы</w:t>
            </w:r>
          </w:p>
        </w:tc>
        <w:tc>
          <w:tcPr>
            <w:tcW w:w="2665" w:type="dxa"/>
          </w:tcPr>
          <w:p w14:paraId="0412DE85" w14:textId="77777777" w:rsidR="0051761D" w:rsidRDefault="006E2C23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Дөңгелек, ұзын пішінді сыртына шығармай бояй алады, ермексазбен өздік жұмыс жасай алады,шаршының суретін қағаз бетіне жабыстыра алады.</w:t>
            </w:r>
          </w:p>
        </w:tc>
        <w:tc>
          <w:tcPr>
            <w:tcW w:w="2693" w:type="dxa"/>
          </w:tcPr>
          <w:p w14:paraId="62EF3D60" w14:textId="77777777" w:rsidR="0051761D" w:rsidRDefault="006E2C23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Ермексазды алақанға салып тік және дөңгелетіп есуге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27A66" w14:textId="77777777" w:rsidR="0051761D" w:rsidRDefault="006E2C23">
            <w:pPr>
              <w:jc w:val="center"/>
              <w:rPr>
                <w:rFonts w:eastAsia="Times New Roman"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сурет салуда ұқыптылық танытады, қауіпсіздікті сақтайды: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EE4B75" w14:textId="2D30A4A2" w:rsidR="0051761D" w:rsidRPr="00EF5DD6" w:rsidRDefault="00EF5DD6" w:rsidP="00EF5DD6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Жоғары</w:t>
            </w:r>
          </w:p>
        </w:tc>
      </w:tr>
      <w:tr w:rsidR="0051761D" w14:paraId="69C4A543" w14:textId="77777777" w:rsidTr="00EF5DD6"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BA822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Әлеуметтік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эмоционалды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дағдыларды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қалыптастыру</w:t>
            </w:r>
          </w:p>
        </w:tc>
        <w:tc>
          <w:tcPr>
            <w:tcW w:w="2665" w:type="dxa"/>
          </w:tcPr>
          <w:p w14:paraId="350E2BF2" w14:textId="77777777" w:rsidR="0051761D" w:rsidRDefault="006E2C23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Отбасы мүшелерінің рөлін сомдап, есімдерін атай алу.</w:t>
            </w:r>
          </w:p>
          <w:p w14:paraId="7BB8A5AC" w14:textId="77777777" w:rsidR="0051761D" w:rsidRDefault="0051761D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75B8B19D" w14:textId="77777777" w:rsidR="0051761D" w:rsidRDefault="006E2C23">
            <w:pPr>
              <w:ind w:firstLineChars="100" w:firstLine="24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Көлік  құралдарын  атау. Ересектерге көмек көрсетуге ынталандыру.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82D73C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дұрыс» немесе «дұрыс емес», «жақсы» немесе «жаман» әрекеттер (қылықтар) туралы қарапайым түсініктерді уйренді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87F4BC" w14:textId="3CDE306B" w:rsidR="0051761D" w:rsidRDefault="00EF5D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Жоғары</w:t>
            </w:r>
          </w:p>
        </w:tc>
      </w:tr>
    </w:tbl>
    <w:p w14:paraId="3804FACB" w14:textId="77777777" w:rsidR="0051761D" w:rsidRDefault="005176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32161676" w14:textId="77777777" w:rsidR="0051761D" w:rsidRDefault="005176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1468891B" w14:textId="77777777" w:rsidR="006E2C23" w:rsidRDefault="006E2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09609B4A" w14:textId="77777777" w:rsidR="006E2C23" w:rsidRDefault="006E2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5A322E7D" w14:textId="77777777" w:rsidR="006E2C23" w:rsidRDefault="006E2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07E5E2CA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63B03691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4284453C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0A53D7B4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4669646D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7AC70E11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0B37BFDA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2F7A485B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24AC47E8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7E44CCAD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63C5D386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2AC3F2A2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522E4B9F" w14:textId="37509DD6" w:rsidR="0051761D" w:rsidRDefault="006E2C2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2025-2026 оқу жылындағы бала дамуының жеке картасы</w:t>
      </w:r>
    </w:p>
    <w:p w14:paraId="55180746" w14:textId="77777777" w:rsidR="0051761D" w:rsidRDefault="0051761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5DBF394" w14:textId="77777777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lang w:val="kk-KZ" w:eastAsia="ru-RU"/>
        </w:rPr>
      </w:pPr>
      <w:r w:rsidRPr="006E2C23">
        <w:rPr>
          <w:rFonts w:ascii="Times New Roman" w:eastAsiaTheme="minorEastAsia" w:hAnsi="Times New Roman" w:cs="Times New Roman"/>
          <w:b/>
          <w:lang w:val="kk-KZ" w:eastAsia="ru-RU"/>
        </w:rPr>
        <w:t>Баланың Т.А.Ә.</w:t>
      </w:r>
      <w:r w:rsidR="006425B8">
        <w:rPr>
          <w:rFonts w:ascii="Times New Roman" w:eastAsiaTheme="minorEastAsia" w:hAnsi="Times New Roman" w:cs="Times New Roman"/>
          <w:b/>
          <w:lang w:val="kk-KZ" w:eastAsia="ru-RU"/>
        </w:rPr>
        <w:t xml:space="preserve"> Жақиянова Томирис</w:t>
      </w:r>
      <w:r w:rsidRPr="006E2C23">
        <w:rPr>
          <w:rFonts w:ascii="Times New Roman" w:eastAsiaTheme="minorEastAsia" w:hAnsi="Times New Roman" w:cs="Times New Roman"/>
          <w:b/>
          <w:lang w:val="kk-KZ" w:eastAsia="ru-RU"/>
        </w:rPr>
        <w:t xml:space="preserve">   </w:t>
      </w:r>
    </w:p>
    <w:p w14:paraId="321C44DD" w14:textId="77777777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lang w:val="kk-KZ" w:eastAsia="ru-RU"/>
        </w:rPr>
      </w:pPr>
      <w:r w:rsidRPr="006E2C23">
        <w:rPr>
          <w:rFonts w:ascii="Times New Roman" w:eastAsiaTheme="minorEastAsia" w:hAnsi="Times New Roman" w:cs="Times New Roman"/>
          <w:b/>
          <w:lang w:val="kk-KZ" w:eastAsia="ru-RU"/>
        </w:rPr>
        <w:t xml:space="preserve">Баланың туған жылы, күні: </w:t>
      </w:r>
      <w:r w:rsidR="006425B8">
        <w:rPr>
          <w:rFonts w:ascii="Times New Roman" w:eastAsiaTheme="minorEastAsia" w:hAnsi="Times New Roman" w:cs="Times New Roman"/>
          <w:b/>
          <w:lang w:val="kk-KZ" w:eastAsia="ru-RU"/>
        </w:rPr>
        <w:t>26.10.2023жыл</w:t>
      </w:r>
    </w:p>
    <w:p w14:paraId="018AB2CC" w14:textId="77777777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lang w:val="kk-KZ" w:eastAsia="ru-RU"/>
        </w:rPr>
      </w:pPr>
      <w:r w:rsidRPr="006E2C23">
        <w:rPr>
          <w:rFonts w:ascii="Times New Roman" w:eastAsiaTheme="minorEastAsia" w:hAnsi="Times New Roman" w:cs="Times New Roman"/>
          <w:b/>
          <w:lang w:val="kk-KZ" w:eastAsia="ru-RU"/>
        </w:rPr>
        <w:t>Білім беру ұйымы:  «Ажар» балабақшасы</w:t>
      </w:r>
    </w:p>
    <w:p w14:paraId="40F9EDC9" w14:textId="77777777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u w:val="single"/>
          <w:lang w:val="kk-KZ" w:eastAsia="ru-RU"/>
        </w:rPr>
      </w:pPr>
      <w:r w:rsidRPr="006E2C23">
        <w:rPr>
          <w:rFonts w:ascii="Times New Roman" w:eastAsiaTheme="minorEastAsia" w:hAnsi="Times New Roman" w:cs="Times New Roman"/>
          <w:b/>
          <w:lang w:val="kk-KZ" w:eastAsia="ru-RU"/>
        </w:rPr>
        <w:t xml:space="preserve">Топ:  «Ботақан» </w:t>
      </w:r>
      <w:r w:rsidRPr="006E2C23">
        <w:rPr>
          <w:rFonts w:ascii="Times New Roman" w:eastAsiaTheme="minorEastAsia" w:hAnsi="Times New Roman" w:cs="Times New Roman"/>
          <w:b/>
          <w:u w:val="single"/>
          <w:lang w:val="kk-KZ" w:eastAsia="ru-RU"/>
        </w:rPr>
        <w:t xml:space="preserve"> ортаңғы   топ</w:t>
      </w:r>
    </w:p>
    <w:p w14:paraId="16123991" w14:textId="0FF5FA08" w:rsidR="00EF36AA" w:rsidRPr="00EF36AA" w:rsidRDefault="00EF36AA" w:rsidP="00EF36AA">
      <w:pPr>
        <w:rPr>
          <w:rFonts w:ascii="Times New Roman" w:eastAsiaTheme="minorEastAsia" w:hAnsi="Times New Roman" w:cs="Times New Roman"/>
          <w:b/>
          <w:u w:val="single"/>
          <w:lang w:val="kk-KZ" w:eastAsia="ru-RU"/>
        </w:rPr>
      </w:pPr>
      <w:r w:rsidRPr="00EF36AA">
        <w:rPr>
          <w:rFonts w:ascii="Times New Roman" w:eastAsiaTheme="minorEastAsia" w:hAnsi="Times New Roman" w:cs="Times New Roman"/>
          <w:b/>
          <w:u w:val="single"/>
          <w:lang w:val="kk-KZ" w:eastAsia="ru-RU"/>
        </w:rPr>
        <w:t xml:space="preserve">Тәрбиеші: Нуркебаева Б  </w:t>
      </w:r>
    </w:p>
    <w:p w14:paraId="4F242245" w14:textId="3FDDB330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u w:val="single"/>
          <w:lang w:val="kk-KZ" w:eastAsia="ru-RU"/>
        </w:rPr>
      </w:pPr>
    </w:p>
    <w:p w14:paraId="384385BC" w14:textId="77777777" w:rsidR="0051761D" w:rsidRDefault="0051761D">
      <w:pPr>
        <w:pStyle w:val="a5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660"/>
        <w:gridCol w:w="3260"/>
        <w:gridCol w:w="2410"/>
        <w:gridCol w:w="2977"/>
        <w:gridCol w:w="3479"/>
      </w:tblGrid>
      <w:tr w:rsidR="0051761D" w:rsidRPr="00EF36AA" w14:paraId="654CCB27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E60E1" w14:textId="77777777" w:rsidR="0051761D" w:rsidRDefault="006E2C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75A93" w14:textId="77777777" w:rsidR="0051761D" w:rsidRDefault="006E2C2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Бастапқы бақылау нәтижесіндегі іс-шаралар (дамытушы, түзету) (қазан-желтоқсан)</w:t>
            </w:r>
          </w:p>
          <w:p w14:paraId="2DAA9424" w14:textId="77777777" w:rsidR="0051761D" w:rsidRDefault="005176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201A6" w14:textId="77777777" w:rsidR="0051761D" w:rsidRDefault="006E2C2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5C05E53D" w14:textId="77777777" w:rsidR="0051761D" w:rsidRDefault="005176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84E3E" w14:textId="77777777" w:rsidR="0051761D" w:rsidRDefault="006E2C2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301E8EBF" w14:textId="77777777" w:rsidR="0051761D" w:rsidRDefault="005176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6F048" w14:textId="77777777" w:rsidR="0051761D" w:rsidRDefault="006E2C2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51761D" w14:paraId="187D684B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A7E92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Физикалық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даму</w:t>
            </w:r>
          </w:p>
        </w:tc>
        <w:tc>
          <w:tcPr>
            <w:tcW w:w="3260" w:type="dxa"/>
          </w:tcPr>
          <w:p w14:paraId="697673FD" w14:textId="77777777" w:rsidR="0051761D" w:rsidRDefault="006E2C23">
            <w:pPr>
              <w:ind w:left="176" w:right="141" w:firstLineChars="100" w:firstLine="24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Заттардың  арасымен  еңбектеу. Негізгі қимылдарды ойын 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lastRenderedPageBreak/>
              <w:t>түрінде үйрету.</w:t>
            </w:r>
          </w:p>
        </w:tc>
        <w:tc>
          <w:tcPr>
            <w:tcW w:w="2410" w:type="dxa"/>
          </w:tcPr>
          <w:p w14:paraId="004C9FA9" w14:textId="77777777" w:rsidR="0051761D" w:rsidRDefault="006E2C2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lastRenderedPageBreak/>
              <w:t>Тұрған   орыннан  қос  аяқпен  нұсқауға  сәйкес  секіру. Бір-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lastRenderedPageBreak/>
              <w:t>бірден, шеңберге қайта тұруды, саптағы өз орнын табуды үйрету.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95B558" w14:textId="77777777" w:rsidR="0051761D" w:rsidRDefault="006E2C2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Негізгі қимылдарды орындау дағдыларын жетілді</w:t>
            </w:r>
          </w:p>
        </w:tc>
        <w:tc>
          <w:tcPr>
            <w:tcW w:w="3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5AA520" w14:textId="77777777" w:rsidR="0051761D" w:rsidRDefault="006E2C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жоғары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</w:tc>
      </w:tr>
      <w:tr w:rsidR="0051761D" w14:paraId="724FAE79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6BC9A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3260" w:type="dxa"/>
          </w:tcPr>
          <w:p w14:paraId="694E242F" w14:textId="77777777" w:rsidR="0051761D" w:rsidRDefault="006E2C23">
            <w:pPr>
              <w:ind w:left="176" w:right="141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күнделікті жиі қолданылатын сөздердің мәнін түсіне  алу және оларды ауызекі сөйлеуде өз бетінше дұрыс қолдану.</w:t>
            </w:r>
          </w:p>
        </w:tc>
        <w:tc>
          <w:tcPr>
            <w:tcW w:w="2410" w:type="dxa"/>
          </w:tcPr>
          <w:p w14:paraId="75CF12FC" w14:textId="77777777" w:rsidR="0051761D" w:rsidRDefault="006E2C2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Естіген,  көрген  туралы  айту   үйрену. Өзі  қолдан  жасаған  заттары  туралы  айту.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84DAD" w14:textId="77777777" w:rsidR="0051761D" w:rsidRDefault="006E2C23">
            <w:pPr>
              <w:jc w:val="center"/>
              <w:rPr>
                <w:rFonts w:eastAsia="Times New Roman"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кітаптардағы суреттерді өз бетінше, басқа балалармен бірге қарастырады, көрген суреттері бойынша өз ойын айтады:</w:t>
            </w:r>
          </w:p>
        </w:tc>
        <w:tc>
          <w:tcPr>
            <w:tcW w:w="3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68B0B3" w14:textId="77777777" w:rsidR="0051761D" w:rsidRDefault="006E2C2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жоғары</w:t>
            </w:r>
          </w:p>
        </w:tc>
      </w:tr>
      <w:tr w:rsidR="0051761D" w14:paraId="70DE1EEA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543ED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Танымдықжәне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зияткерлік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3260" w:type="dxa"/>
          </w:tcPr>
          <w:p w14:paraId="776BD18E" w14:textId="77777777" w:rsidR="0051761D" w:rsidRDefault="006E2C23">
            <w:pPr>
              <w:pStyle w:val="a5"/>
              <w:ind w:left="176" w:right="141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Жаңа  заттарды  тануға  ұмтылу. Геометриялық пішіндерді ажырату.</w:t>
            </w:r>
          </w:p>
        </w:tc>
        <w:tc>
          <w:tcPr>
            <w:tcW w:w="2410" w:type="dxa"/>
          </w:tcPr>
          <w:p w14:paraId="7E533B87" w14:textId="77777777" w:rsidR="0051761D" w:rsidRDefault="0051761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A1FAF7D" w14:textId="77777777" w:rsidR="0051761D" w:rsidRDefault="006E2C2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Бір  және  көп  ұғымдарын  ажырату. Оң және сол қолдарын ажыратуға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C3B96" w14:textId="77777777" w:rsidR="0051761D" w:rsidRDefault="006E2C23">
            <w:pPr>
              <w:jc w:val="center"/>
              <w:rPr>
                <w:rFonts w:eastAsia="Times New Roman"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ұзындығы, ені, биіктігі, жалпы шамасы бойынша заттарды салыстырады:</w:t>
            </w:r>
          </w:p>
        </w:tc>
        <w:tc>
          <w:tcPr>
            <w:tcW w:w="3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68F8E" w14:textId="77777777" w:rsidR="0051761D" w:rsidRDefault="006E2C2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жоғары</w:t>
            </w:r>
          </w:p>
        </w:tc>
      </w:tr>
      <w:tr w:rsidR="0051761D" w14:paraId="77575B40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4D92B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Шығармашылық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дағдыларының, зерттеуіс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әрекетініңдамуы</w:t>
            </w:r>
          </w:p>
        </w:tc>
        <w:tc>
          <w:tcPr>
            <w:tcW w:w="3260" w:type="dxa"/>
          </w:tcPr>
          <w:p w14:paraId="161BF84D" w14:textId="77777777" w:rsidR="0051761D" w:rsidRDefault="006E2C23">
            <w:pPr>
              <w:pStyle w:val="a5"/>
              <w:ind w:left="176" w:right="141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Сурет салу кезінде қарындашты, қылқаламды қолында еркін ұстауға үйрету.</w:t>
            </w:r>
          </w:p>
        </w:tc>
        <w:tc>
          <w:tcPr>
            <w:tcW w:w="2410" w:type="dxa"/>
          </w:tcPr>
          <w:p w14:paraId="4A1165DB" w14:textId="77777777" w:rsidR="0051761D" w:rsidRDefault="006E2C23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Ермексазды алақанға салып тік және дөңгелетіп есуге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D7221" w14:textId="77777777" w:rsidR="0051761D" w:rsidRDefault="006E2C23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заттар мен бұйымдарды өз бетінше мүсіндей алады </w:t>
            </w:r>
          </w:p>
        </w:tc>
        <w:tc>
          <w:tcPr>
            <w:tcW w:w="3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902139" w14:textId="77777777" w:rsidR="0051761D" w:rsidRDefault="006E2C2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жоғары</w:t>
            </w:r>
          </w:p>
        </w:tc>
      </w:tr>
      <w:tr w:rsidR="0051761D" w14:paraId="4380E167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49464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Әлеуметтік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эмоционалды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дағдыларды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қалыптастыру</w:t>
            </w:r>
          </w:p>
        </w:tc>
        <w:tc>
          <w:tcPr>
            <w:tcW w:w="3260" w:type="dxa"/>
          </w:tcPr>
          <w:p w14:paraId="60CDC121" w14:textId="77777777" w:rsidR="0051761D" w:rsidRDefault="006E2C23">
            <w:pPr>
              <w:ind w:left="176" w:right="141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тұратын қаласы мен ауылы туралы, Қазақстан Республикасының бас қаласы, мемлекеттік рәміздері туралы бастапқы түсініктерді  үйрету</w:t>
            </w:r>
          </w:p>
          <w:p w14:paraId="5076F21E" w14:textId="77777777" w:rsidR="0051761D" w:rsidRDefault="0051761D">
            <w:pPr>
              <w:pStyle w:val="a5"/>
              <w:ind w:left="176" w:right="14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7E334EA6" w14:textId="77777777" w:rsidR="0051761D" w:rsidRDefault="006E2C23">
            <w:pPr>
              <w:ind w:firstLineChars="100" w:firstLine="24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Көлік  құралдарын  атау. Ересектерге көмек көрсетуге ынталандыру.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D29C6" w14:textId="77777777" w:rsidR="0051761D" w:rsidRDefault="006E2C23">
            <w:pPr>
              <w:jc w:val="center"/>
              <w:rPr>
                <w:rFonts w:eastAsia="Times New Roman"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көлік құралдарын атайды, жаяу жүргіншілерге және жолаушыларға арналған қарапайым ережелерді біледі:</w:t>
            </w:r>
          </w:p>
        </w:tc>
        <w:tc>
          <w:tcPr>
            <w:tcW w:w="3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1840F6" w14:textId="77777777" w:rsidR="0051761D" w:rsidRDefault="006E2C2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жоғары</w:t>
            </w:r>
          </w:p>
        </w:tc>
      </w:tr>
    </w:tbl>
    <w:p w14:paraId="4254038F" w14:textId="77777777" w:rsidR="0051761D" w:rsidRDefault="0051761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645D5B4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0A810FC1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5CFC8528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6A09F12E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47C72BB0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4508E716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765DFE0C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75655AE4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2264648C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34FADEEF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26B4BE02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787EBB20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442FF5F4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2C19684E" w14:textId="30DDB330" w:rsidR="0051761D" w:rsidRDefault="006E2C2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2025-2026 оқу жылындағы бала дамуының жеке картасы</w:t>
      </w:r>
    </w:p>
    <w:p w14:paraId="65C34CA1" w14:textId="77777777" w:rsidR="0051761D" w:rsidRDefault="0051761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05FA398" w14:textId="77777777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lang w:val="kk-KZ" w:eastAsia="ru-RU"/>
        </w:rPr>
      </w:pPr>
      <w:r w:rsidRPr="006E2C23">
        <w:rPr>
          <w:rFonts w:ascii="Times New Roman" w:eastAsiaTheme="minorEastAsia" w:hAnsi="Times New Roman" w:cs="Times New Roman"/>
          <w:b/>
          <w:lang w:val="kk-KZ" w:eastAsia="ru-RU"/>
        </w:rPr>
        <w:t xml:space="preserve">Баланың Т.А.Ә.   </w:t>
      </w:r>
      <w:r w:rsidR="006425B8">
        <w:rPr>
          <w:rFonts w:ascii="Times New Roman" w:eastAsiaTheme="minorEastAsia" w:hAnsi="Times New Roman" w:cs="Times New Roman"/>
          <w:b/>
          <w:lang w:val="kk-KZ" w:eastAsia="ru-RU"/>
        </w:rPr>
        <w:t>Ерден Айсұлтан</w:t>
      </w:r>
    </w:p>
    <w:p w14:paraId="4013AF4C" w14:textId="77777777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lang w:val="kk-KZ" w:eastAsia="ru-RU"/>
        </w:rPr>
      </w:pPr>
      <w:r w:rsidRPr="006E2C23">
        <w:rPr>
          <w:rFonts w:ascii="Times New Roman" w:eastAsiaTheme="minorEastAsia" w:hAnsi="Times New Roman" w:cs="Times New Roman"/>
          <w:b/>
          <w:lang w:val="kk-KZ" w:eastAsia="ru-RU"/>
        </w:rPr>
        <w:t xml:space="preserve">Баланың туған жылы, күні: </w:t>
      </w:r>
      <w:r w:rsidR="006425B8">
        <w:rPr>
          <w:rFonts w:ascii="Times New Roman" w:eastAsiaTheme="minorEastAsia" w:hAnsi="Times New Roman" w:cs="Times New Roman"/>
          <w:b/>
          <w:lang w:val="kk-KZ" w:eastAsia="ru-RU"/>
        </w:rPr>
        <w:t>25.10.2023жыл</w:t>
      </w:r>
    </w:p>
    <w:p w14:paraId="4E38CF79" w14:textId="77777777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lang w:val="kk-KZ" w:eastAsia="ru-RU"/>
        </w:rPr>
      </w:pPr>
      <w:r w:rsidRPr="006E2C23">
        <w:rPr>
          <w:rFonts w:ascii="Times New Roman" w:eastAsiaTheme="minorEastAsia" w:hAnsi="Times New Roman" w:cs="Times New Roman"/>
          <w:b/>
          <w:lang w:val="kk-KZ" w:eastAsia="ru-RU"/>
        </w:rPr>
        <w:t>Білім беру ұйымы:  «Ажар» балабақшасы</w:t>
      </w:r>
    </w:p>
    <w:p w14:paraId="747C3F21" w14:textId="77777777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u w:val="single"/>
          <w:lang w:val="kk-KZ" w:eastAsia="ru-RU"/>
        </w:rPr>
      </w:pPr>
      <w:r w:rsidRPr="006E2C23">
        <w:rPr>
          <w:rFonts w:ascii="Times New Roman" w:eastAsiaTheme="minorEastAsia" w:hAnsi="Times New Roman" w:cs="Times New Roman"/>
          <w:b/>
          <w:lang w:val="kk-KZ" w:eastAsia="ru-RU"/>
        </w:rPr>
        <w:t xml:space="preserve">Топ:  «Ботақан» </w:t>
      </w:r>
      <w:r w:rsidRPr="006E2C23">
        <w:rPr>
          <w:rFonts w:ascii="Times New Roman" w:eastAsiaTheme="minorEastAsia" w:hAnsi="Times New Roman" w:cs="Times New Roman"/>
          <w:b/>
          <w:u w:val="single"/>
          <w:lang w:val="kk-KZ" w:eastAsia="ru-RU"/>
        </w:rPr>
        <w:t xml:space="preserve"> ортаңғы   топ</w:t>
      </w:r>
    </w:p>
    <w:p w14:paraId="642064C1" w14:textId="77777777" w:rsidR="00EF36AA" w:rsidRPr="00EF36AA" w:rsidRDefault="00EF36AA" w:rsidP="00EF36AA">
      <w:pPr>
        <w:rPr>
          <w:rFonts w:ascii="Times New Roman" w:eastAsiaTheme="minorEastAsia" w:hAnsi="Times New Roman" w:cs="Times New Roman"/>
          <w:b/>
          <w:u w:val="single"/>
          <w:lang w:val="kk-KZ" w:eastAsia="ru-RU"/>
        </w:rPr>
      </w:pPr>
      <w:r w:rsidRPr="00EF36AA">
        <w:rPr>
          <w:rFonts w:ascii="Times New Roman" w:eastAsiaTheme="minorEastAsia" w:hAnsi="Times New Roman" w:cs="Times New Roman"/>
          <w:b/>
          <w:u w:val="single"/>
          <w:lang w:val="kk-KZ" w:eastAsia="ru-RU"/>
        </w:rPr>
        <w:t xml:space="preserve">Тәрбиеші: Нуркебаева Б  </w:t>
      </w:r>
    </w:p>
    <w:p w14:paraId="5D8EBD96" w14:textId="1B53D1C5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u w:val="single"/>
          <w:lang w:val="kk-KZ" w:eastAsia="ru-RU"/>
        </w:rPr>
      </w:pPr>
    </w:p>
    <w:p w14:paraId="480C1336" w14:textId="77777777" w:rsidR="0051761D" w:rsidRDefault="0051761D">
      <w:pPr>
        <w:pStyle w:val="a5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3090"/>
        <w:gridCol w:w="2268"/>
        <w:gridCol w:w="2977"/>
        <w:gridCol w:w="3479"/>
      </w:tblGrid>
      <w:tr w:rsidR="0051761D" w:rsidRPr="00EF36AA" w14:paraId="307FBA00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9D1CA" w14:textId="77777777" w:rsidR="0051761D" w:rsidRDefault="006E2C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1FDB0" w14:textId="77777777" w:rsidR="0051761D" w:rsidRDefault="006E2C2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Бастапқы бақылау нәтижесіндегі іс-шаралар (дамытушы, түзету) (қазан-желтоқсан)</w:t>
            </w:r>
          </w:p>
          <w:p w14:paraId="286E1178" w14:textId="77777777" w:rsidR="0051761D" w:rsidRDefault="005176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0FBD7" w14:textId="77777777" w:rsidR="0051761D" w:rsidRDefault="006E2C2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37EA3961" w14:textId="77777777" w:rsidR="0051761D" w:rsidRDefault="005176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802A6" w14:textId="77777777" w:rsidR="0051761D" w:rsidRDefault="006E2C2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5B7A6DEC" w14:textId="77777777" w:rsidR="0051761D" w:rsidRDefault="005176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7EBDA" w14:textId="77777777" w:rsidR="0051761D" w:rsidRDefault="006E2C2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51761D" w14:paraId="2006D393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F677F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Физикалық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даму</w:t>
            </w:r>
          </w:p>
        </w:tc>
        <w:tc>
          <w:tcPr>
            <w:tcW w:w="3090" w:type="dxa"/>
          </w:tcPr>
          <w:p w14:paraId="7D024747" w14:textId="77777777" w:rsidR="0051761D" w:rsidRDefault="006E2C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бойымен,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астымен еңбектеуді  үйрету</w:t>
            </w:r>
          </w:p>
          <w:p w14:paraId="5B756E52" w14:textId="77777777" w:rsidR="0051761D" w:rsidRDefault="006E2C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Белгілі  бір  ретпен  киіне  алу  және  шешіне  алу</w:t>
            </w:r>
          </w:p>
        </w:tc>
        <w:tc>
          <w:tcPr>
            <w:tcW w:w="2268" w:type="dxa"/>
          </w:tcPr>
          <w:p w14:paraId="43161F9F" w14:textId="77777777" w:rsidR="0051761D" w:rsidRDefault="006E2C23">
            <w:pPr>
              <w:ind w:left="176" w:right="141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аяқтың ұшымен, тізені жоғары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көтеріп, жартылай отырып, жүру, сапта бір-бірлеп, шеңбер бойымен, шашырап, заттарды айналып, аяқтың ұшымен, әр түрлі бағытта жүгіру.</w:t>
            </w:r>
          </w:p>
          <w:p w14:paraId="42C7FCD0" w14:textId="77777777" w:rsidR="0051761D" w:rsidRDefault="0051761D">
            <w:pPr>
              <w:pStyle w:val="a5"/>
              <w:ind w:left="176" w:right="14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3AA08A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 xml:space="preserve">Негізгі қимылдарды дұрыс орындауды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жетілдіру</w:t>
            </w:r>
          </w:p>
          <w:p w14:paraId="1D2D93F8" w14:textId="77777777" w:rsidR="0051761D" w:rsidRDefault="0051761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924FA8" w14:textId="77777777" w:rsidR="0051761D" w:rsidRDefault="006E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жоғары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ab/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ab/>
            </w:r>
          </w:p>
        </w:tc>
      </w:tr>
      <w:tr w:rsidR="0051761D" w14:paraId="01F559E5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F657A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3090" w:type="dxa"/>
          </w:tcPr>
          <w:p w14:paraId="3B14C034" w14:textId="77777777" w:rsidR="0051761D" w:rsidRDefault="006E2C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таныс шығармаларды көрнекіліксіз тыңд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ау.</w:t>
            </w:r>
          </w:p>
        </w:tc>
        <w:tc>
          <w:tcPr>
            <w:tcW w:w="2268" w:type="dxa"/>
          </w:tcPr>
          <w:p w14:paraId="261E5E4A" w14:textId="77777777" w:rsidR="0051761D" w:rsidRDefault="006E2C23">
            <w:pPr>
              <w:pStyle w:val="a5"/>
              <w:ind w:left="176" w:right="141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Тілдегі барлық дыбыстарды анық айту.  Кітаптағы  суреттер  бойынша  өз  ойын  айта  білу.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3F6B9" w14:textId="77777777" w:rsidR="0051761D" w:rsidRDefault="006E2C23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тақпақтарды, өлеңдерді мәнерлеп жатқа айтады:</w:t>
            </w:r>
          </w:p>
        </w:tc>
        <w:tc>
          <w:tcPr>
            <w:tcW w:w="3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ED2019" w14:textId="77777777" w:rsidR="0051761D" w:rsidRDefault="006E2C2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жоғары</w:t>
            </w:r>
          </w:p>
        </w:tc>
      </w:tr>
      <w:tr w:rsidR="0051761D" w14:paraId="06360C6A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64E94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Танымдықжәне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зияткерлік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3090" w:type="dxa"/>
          </w:tcPr>
          <w:p w14:paraId="078159F0" w14:textId="77777777" w:rsidR="0051761D" w:rsidRDefault="006E2C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үлгі мен ауызша нұсқауға сүйеніп, тапсырмаларды орында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й  алу.</w:t>
            </w:r>
          </w:p>
        </w:tc>
        <w:tc>
          <w:tcPr>
            <w:tcW w:w="2268" w:type="dxa"/>
          </w:tcPr>
          <w:p w14:paraId="08641253" w14:textId="77777777" w:rsidR="0051761D" w:rsidRDefault="006E2C23">
            <w:pPr>
              <w:pStyle w:val="a5"/>
              <w:ind w:left="176" w:right="141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Оң және сол қолдарын ажырата алады.  Жаңаны  тануға  ұмтылу,  қуанып  зерттеу.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FAE3B" w14:textId="77777777" w:rsidR="0051761D" w:rsidRDefault="006E2C23">
            <w:pPr>
              <w:jc w:val="center"/>
              <w:rPr>
                <w:rFonts w:eastAsia="Times New Roman"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ұстау және көру тәсілдері арқылы геометриялық фигураларды зерттейді, атайды:</w:t>
            </w:r>
          </w:p>
        </w:tc>
        <w:tc>
          <w:tcPr>
            <w:tcW w:w="3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6BCA21" w14:textId="77777777" w:rsidR="0051761D" w:rsidRDefault="006E2C2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жоғары</w:t>
            </w:r>
          </w:p>
        </w:tc>
      </w:tr>
      <w:tr w:rsidR="0051761D" w14:paraId="38AF217A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7005E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Шығармашылық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дағдыларының, зерттеуіс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әрекетініңдамуы</w:t>
            </w:r>
          </w:p>
        </w:tc>
        <w:tc>
          <w:tcPr>
            <w:tcW w:w="3090" w:type="dxa"/>
          </w:tcPr>
          <w:p w14:paraId="70260963" w14:textId="77777777" w:rsidR="0051761D" w:rsidRDefault="006E2C2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кесе, тостаған, табақты мүсіндеуде пішіннің жоғары бөлігін саусақпен басып, тереңдете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білу.</w:t>
            </w:r>
          </w:p>
          <w:p w14:paraId="7E4302BD" w14:textId="77777777" w:rsidR="0051761D" w:rsidRDefault="00517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CCFC87" w14:textId="77777777" w:rsidR="0051761D" w:rsidRDefault="006E2C23">
            <w:pPr>
              <w:pStyle w:val="a5"/>
              <w:ind w:left="176" w:right="141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Түстерді таниды, алақанға салып тік және дөңгелетіп есе біледі.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0A83A" w14:textId="77777777" w:rsidR="0051761D" w:rsidRDefault="006E2C23">
            <w:pPr>
              <w:jc w:val="center"/>
              <w:rPr>
                <w:rFonts w:eastAsia="Times New Roman"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бейнеленетін заттарға сәйкес түрлі-түсті қағаздардан дайын пішіндерді таңдай алады </w:t>
            </w:r>
          </w:p>
        </w:tc>
        <w:tc>
          <w:tcPr>
            <w:tcW w:w="3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2832C" w14:textId="77777777" w:rsidR="0051761D" w:rsidRDefault="006E2C2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жоғары</w:t>
            </w:r>
          </w:p>
        </w:tc>
      </w:tr>
      <w:tr w:rsidR="0051761D" w14:paraId="37F363DA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40DC7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Әлеуметтік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эмоционалды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дағдыларды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қалыптастыру</w:t>
            </w:r>
          </w:p>
        </w:tc>
        <w:tc>
          <w:tcPr>
            <w:tcW w:w="3090" w:type="dxa"/>
            <w:vAlign w:val="center"/>
          </w:tcPr>
          <w:p w14:paraId="7DB15791" w14:textId="77777777" w:rsidR="0051761D" w:rsidRDefault="006E2C2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дәмі, сыртқы белгілері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бойынша көгөністер мен жемістерді ажырат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   және  атау.</w:t>
            </w:r>
          </w:p>
          <w:p w14:paraId="1779526F" w14:textId="77777777" w:rsidR="0051761D" w:rsidRDefault="00517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14:paraId="245C3070" w14:textId="77777777" w:rsidR="0051761D" w:rsidRDefault="006E2C23">
            <w:pPr>
              <w:ind w:left="176" w:right="141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көлік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құралдарын атай  алу, жаяу жүргіншілерге және жолаушыларға арналған қарапайым ережелерді білу.</w:t>
            </w:r>
          </w:p>
          <w:p w14:paraId="7FBAF06E" w14:textId="77777777" w:rsidR="0051761D" w:rsidRDefault="0051761D">
            <w:pPr>
              <w:pStyle w:val="a5"/>
              <w:ind w:left="176" w:right="14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6B18F" w14:textId="77777777" w:rsidR="0051761D" w:rsidRDefault="006E2C23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lastRenderedPageBreak/>
              <w:t xml:space="preserve">отбасы мүшелері мен </w:t>
            </w:r>
            <w:r>
              <w:rPr>
                <w:color w:val="000000"/>
                <w:sz w:val="24"/>
                <w:szCs w:val="24"/>
                <w:lang w:val="kk-KZ"/>
              </w:rPr>
              <w:lastRenderedPageBreak/>
              <w:t>өзіне жақын адамдардың есімдерін атайды</w:t>
            </w:r>
          </w:p>
        </w:tc>
        <w:tc>
          <w:tcPr>
            <w:tcW w:w="3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F68FB2" w14:textId="77777777" w:rsidR="0051761D" w:rsidRDefault="006E2C2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lastRenderedPageBreak/>
              <w:t>жоғары</w:t>
            </w:r>
          </w:p>
        </w:tc>
      </w:tr>
    </w:tbl>
    <w:p w14:paraId="0F4A60EA" w14:textId="77777777" w:rsidR="0051761D" w:rsidRDefault="005176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0F11F6F4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6DD2AA0D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3CEA1713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10E2884C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00BE26CE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40188F96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3374A5C2" w14:textId="19E34D48" w:rsidR="0051761D" w:rsidRDefault="006E2C2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2025-2026 оқу жылындағы бала дамуының жеке картасы</w:t>
      </w:r>
    </w:p>
    <w:p w14:paraId="1D07D886" w14:textId="77777777" w:rsidR="0051761D" w:rsidRDefault="0051761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10A4660" w14:textId="77777777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lang w:val="kk-KZ" w:eastAsia="ru-RU"/>
        </w:rPr>
      </w:pPr>
      <w:r w:rsidRPr="006E2C23">
        <w:rPr>
          <w:rFonts w:ascii="Times New Roman" w:eastAsiaTheme="minorEastAsia" w:hAnsi="Times New Roman" w:cs="Times New Roman"/>
          <w:b/>
          <w:lang w:val="kk-KZ" w:eastAsia="ru-RU"/>
        </w:rPr>
        <w:t>Баланың Т.А.Ә.</w:t>
      </w:r>
      <w:r w:rsidR="006425B8">
        <w:rPr>
          <w:rFonts w:ascii="Times New Roman" w:eastAsiaTheme="minorEastAsia" w:hAnsi="Times New Roman" w:cs="Times New Roman"/>
          <w:b/>
          <w:lang w:val="kk-KZ" w:eastAsia="ru-RU"/>
        </w:rPr>
        <w:t xml:space="preserve"> Мызам Ахмед</w:t>
      </w:r>
      <w:r w:rsidRPr="006E2C23">
        <w:rPr>
          <w:rFonts w:ascii="Times New Roman" w:eastAsiaTheme="minorEastAsia" w:hAnsi="Times New Roman" w:cs="Times New Roman"/>
          <w:b/>
          <w:lang w:val="kk-KZ" w:eastAsia="ru-RU"/>
        </w:rPr>
        <w:t xml:space="preserve">   </w:t>
      </w:r>
    </w:p>
    <w:p w14:paraId="123AA579" w14:textId="77777777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lang w:val="kk-KZ" w:eastAsia="ru-RU"/>
        </w:rPr>
      </w:pPr>
      <w:r w:rsidRPr="006E2C23">
        <w:rPr>
          <w:rFonts w:ascii="Times New Roman" w:eastAsiaTheme="minorEastAsia" w:hAnsi="Times New Roman" w:cs="Times New Roman"/>
          <w:b/>
          <w:lang w:val="kk-KZ" w:eastAsia="ru-RU"/>
        </w:rPr>
        <w:t xml:space="preserve">Баланың туған жылы, күні: </w:t>
      </w:r>
      <w:r w:rsidR="006425B8">
        <w:rPr>
          <w:rFonts w:ascii="Times New Roman" w:eastAsiaTheme="minorEastAsia" w:hAnsi="Times New Roman" w:cs="Times New Roman"/>
          <w:b/>
          <w:lang w:val="kk-KZ" w:eastAsia="ru-RU"/>
        </w:rPr>
        <w:t>10.05.2023жыл</w:t>
      </w:r>
    </w:p>
    <w:p w14:paraId="6EEAC934" w14:textId="77777777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lang w:val="kk-KZ" w:eastAsia="ru-RU"/>
        </w:rPr>
      </w:pPr>
      <w:r w:rsidRPr="006E2C23">
        <w:rPr>
          <w:rFonts w:ascii="Times New Roman" w:eastAsiaTheme="minorEastAsia" w:hAnsi="Times New Roman" w:cs="Times New Roman"/>
          <w:b/>
          <w:lang w:val="kk-KZ" w:eastAsia="ru-RU"/>
        </w:rPr>
        <w:t>Білім беру ұйымы:  «Ажар» балабақшасы</w:t>
      </w:r>
    </w:p>
    <w:p w14:paraId="4035BD36" w14:textId="77777777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u w:val="single"/>
          <w:lang w:val="kk-KZ" w:eastAsia="ru-RU"/>
        </w:rPr>
      </w:pPr>
      <w:r w:rsidRPr="006E2C23">
        <w:rPr>
          <w:rFonts w:ascii="Times New Roman" w:eastAsiaTheme="minorEastAsia" w:hAnsi="Times New Roman" w:cs="Times New Roman"/>
          <w:b/>
          <w:lang w:val="kk-KZ" w:eastAsia="ru-RU"/>
        </w:rPr>
        <w:t xml:space="preserve">Топ:  «Ботақан» </w:t>
      </w:r>
      <w:r w:rsidRPr="006E2C23">
        <w:rPr>
          <w:rFonts w:ascii="Times New Roman" w:eastAsiaTheme="minorEastAsia" w:hAnsi="Times New Roman" w:cs="Times New Roman"/>
          <w:b/>
          <w:u w:val="single"/>
          <w:lang w:val="kk-KZ" w:eastAsia="ru-RU"/>
        </w:rPr>
        <w:t xml:space="preserve"> ортаңғы   топ</w:t>
      </w:r>
    </w:p>
    <w:p w14:paraId="643975D3" w14:textId="77777777" w:rsidR="00EF36AA" w:rsidRPr="00EF36AA" w:rsidRDefault="00EF36AA" w:rsidP="00EF36AA">
      <w:pPr>
        <w:rPr>
          <w:rFonts w:ascii="Times New Roman" w:eastAsiaTheme="minorEastAsia" w:hAnsi="Times New Roman" w:cs="Times New Roman"/>
          <w:b/>
          <w:u w:val="single"/>
          <w:lang w:val="kk-KZ" w:eastAsia="ru-RU"/>
        </w:rPr>
      </w:pPr>
      <w:r w:rsidRPr="00EF36AA">
        <w:rPr>
          <w:rFonts w:ascii="Times New Roman" w:eastAsiaTheme="minorEastAsia" w:hAnsi="Times New Roman" w:cs="Times New Roman"/>
          <w:b/>
          <w:u w:val="single"/>
          <w:lang w:val="kk-KZ" w:eastAsia="ru-RU"/>
        </w:rPr>
        <w:t xml:space="preserve">Тәрбиеші: Нуркебаева Б  </w:t>
      </w:r>
    </w:p>
    <w:p w14:paraId="68A89B0E" w14:textId="7E63130C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u w:val="single"/>
          <w:lang w:val="kk-KZ" w:eastAsia="ru-RU"/>
        </w:rPr>
      </w:pPr>
    </w:p>
    <w:p w14:paraId="27514B25" w14:textId="77777777" w:rsidR="0051761D" w:rsidRDefault="0051761D">
      <w:pPr>
        <w:pStyle w:val="a5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2665"/>
        <w:gridCol w:w="2693"/>
        <w:gridCol w:w="2977"/>
        <w:gridCol w:w="3479"/>
      </w:tblGrid>
      <w:tr w:rsidR="0051761D" w:rsidRPr="00EF36AA" w14:paraId="2EE0BEC8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C82DC" w14:textId="77777777" w:rsidR="0051761D" w:rsidRDefault="006E2C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52981" w14:textId="77777777" w:rsidR="0051761D" w:rsidRDefault="006E2C2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Бастапқы бақылау нәтижесіндегі іс-шаралар (дамытушы, түзету) (қазан-желтоқсан)</w:t>
            </w:r>
          </w:p>
          <w:p w14:paraId="1E46362C" w14:textId="77777777" w:rsidR="0051761D" w:rsidRDefault="005176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8F6A7" w14:textId="77777777" w:rsidR="0051761D" w:rsidRDefault="006E2C2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353B0EC7" w14:textId="77777777" w:rsidR="0051761D" w:rsidRDefault="005176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2C548" w14:textId="77777777" w:rsidR="0051761D" w:rsidRDefault="006E2C2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26471E98" w14:textId="77777777" w:rsidR="0051761D" w:rsidRDefault="005176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D72FB" w14:textId="77777777" w:rsidR="0051761D" w:rsidRDefault="006E2C2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51761D" w14:paraId="11D7CB0B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3CFF3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Физикалық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даму</w:t>
            </w:r>
          </w:p>
        </w:tc>
        <w:tc>
          <w:tcPr>
            <w:tcW w:w="2665" w:type="dxa"/>
          </w:tcPr>
          <w:p w14:paraId="504DA08D" w14:textId="77777777" w:rsidR="0051761D" w:rsidRDefault="006E2C2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Тұрған   орыннан  қос  аяқпен  нұсқауға  сәйкес  секіру. Бір-бірден, шеңберге қайта тұруды, саптағы өз орнын табуды үйрету.</w:t>
            </w:r>
          </w:p>
        </w:tc>
        <w:tc>
          <w:tcPr>
            <w:tcW w:w="2693" w:type="dxa"/>
          </w:tcPr>
          <w:p w14:paraId="4D15240D" w14:textId="77777777" w:rsidR="0051761D" w:rsidRDefault="006E2C23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заттардың  арасымен  еңбектеу,  гимнастикалық  қабырғаларға  өрмелеу.</w:t>
            </w:r>
          </w:p>
          <w:p w14:paraId="3F14F6F7" w14:textId="77777777" w:rsidR="0051761D" w:rsidRDefault="0051761D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533F51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Негізгі қимылдарды дұрыс ішінара  орындауды</w:t>
            </w:r>
          </w:p>
        </w:tc>
        <w:tc>
          <w:tcPr>
            <w:tcW w:w="3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B0DB3E" w14:textId="77777777" w:rsidR="0051761D" w:rsidRDefault="006E2C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орташа</w:t>
            </w:r>
          </w:p>
        </w:tc>
      </w:tr>
      <w:tr w:rsidR="0051761D" w14:paraId="16ECAAC3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51FAB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</w:tcPr>
          <w:p w14:paraId="59EC9F36" w14:textId="77777777" w:rsidR="0051761D" w:rsidRDefault="006E2C2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Естіген,  көрген  туралы  айту   үйрену. Өзі  қолдан  жасаған  заттары  туралы  айту.</w:t>
            </w:r>
          </w:p>
        </w:tc>
        <w:tc>
          <w:tcPr>
            <w:tcW w:w="2693" w:type="dxa"/>
          </w:tcPr>
          <w:p w14:paraId="65A4CE61" w14:textId="77777777" w:rsidR="0051761D" w:rsidRDefault="006E2C23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әдеби шығармалардың мазмұнын тыңдау және түсіне  білу, сюжетті эмоционалды қабылдай  отырып, кейіпкерлерге жанашырлық таныта  алу.</w:t>
            </w:r>
          </w:p>
          <w:p w14:paraId="7E8E516D" w14:textId="77777777" w:rsidR="0051761D" w:rsidRDefault="0051761D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6BBE8" w14:textId="77777777" w:rsidR="0051761D" w:rsidRDefault="006E2C23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өзіне айтылған сөздерді ынта қойып тыңдайды және түсінеді:</w:t>
            </w:r>
          </w:p>
        </w:tc>
        <w:tc>
          <w:tcPr>
            <w:tcW w:w="3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F3901E" w14:textId="77777777" w:rsidR="0051761D" w:rsidRDefault="006E2C2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орташа</w:t>
            </w:r>
          </w:p>
        </w:tc>
      </w:tr>
      <w:tr w:rsidR="0051761D" w14:paraId="2E23487D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FC8D8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Танымдықжәне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зияткерлік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</w:tcPr>
          <w:p w14:paraId="45A8BD51" w14:textId="77777777" w:rsidR="0051761D" w:rsidRDefault="0051761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573A4C3" w14:textId="77777777" w:rsidR="0051761D" w:rsidRDefault="006E2C2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Бір  және  көп  ұғымдарын  ажырату. Оң және сол қолдарын ажыратуға үйрету.</w:t>
            </w:r>
          </w:p>
        </w:tc>
        <w:tc>
          <w:tcPr>
            <w:tcW w:w="2693" w:type="dxa"/>
          </w:tcPr>
          <w:p w14:paraId="7084D2F5" w14:textId="77777777" w:rsidR="0051761D" w:rsidRDefault="006E2C23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Үлгіге қарап көп-аз ұғымдарын ажыратуды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E069A" w14:textId="77777777" w:rsidR="0051761D" w:rsidRDefault="006E2C23">
            <w:pPr>
              <w:jc w:val="center"/>
              <w:rPr>
                <w:rFonts w:eastAsia="Times New Roman"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ұзындығы, ені, биіктігі, жалпы шамасы бойынша заттарды салыстырады:</w:t>
            </w:r>
          </w:p>
        </w:tc>
        <w:tc>
          <w:tcPr>
            <w:tcW w:w="3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7016B0" w14:textId="77777777" w:rsidR="0051761D" w:rsidRDefault="006E2C2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орташа</w:t>
            </w:r>
          </w:p>
        </w:tc>
      </w:tr>
      <w:tr w:rsidR="0051761D" w14:paraId="20D812F0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A247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Шығармашылық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дағдыларының, зерттеуіс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әрекетініңдамуы</w:t>
            </w:r>
          </w:p>
        </w:tc>
        <w:tc>
          <w:tcPr>
            <w:tcW w:w="2665" w:type="dxa"/>
          </w:tcPr>
          <w:p w14:paraId="1F7E407B" w14:textId="77777777" w:rsidR="0051761D" w:rsidRDefault="006E2C23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Ермексазды алақанға салып тік және дөңгелетіп есуге үйрету.</w:t>
            </w:r>
          </w:p>
        </w:tc>
        <w:tc>
          <w:tcPr>
            <w:tcW w:w="2693" w:type="dxa"/>
          </w:tcPr>
          <w:p w14:paraId="497C7B7C" w14:textId="77777777" w:rsidR="0051761D" w:rsidRDefault="006E2C23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Дөңгелек, ұзын пішінді сыртына шығармай бояй алады, ермексазбен өздік жұмыс жасай алады,шаршының суретін қағаз бетіне жабыстыра алады.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A24DB" w14:textId="77777777" w:rsidR="0051761D" w:rsidRDefault="006E2C23">
            <w:pPr>
              <w:jc w:val="center"/>
              <w:rPr>
                <w:rFonts w:eastAsia="Times New Roman"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музыкалық шығарманы соңына дейін тыңдайды, музыканың сипатын түсінеді</w:t>
            </w:r>
          </w:p>
        </w:tc>
        <w:tc>
          <w:tcPr>
            <w:tcW w:w="3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84B31B" w14:textId="77777777" w:rsidR="0051761D" w:rsidRDefault="006E2C2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орташа</w:t>
            </w:r>
          </w:p>
        </w:tc>
      </w:tr>
      <w:tr w:rsidR="0051761D" w14:paraId="52B43721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B4C0B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Әлеуметтік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эмоционалды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дағдыларды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қалыптастыру</w:t>
            </w:r>
          </w:p>
        </w:tc>
        <w:tc>
          <w:tcPr>
            <w:tcW w:w="2665" w:type="dxa"/>
          </w:tcPr>
          <w:p w14:paraId="75810714" w14:textId="77777777" w:rsidR="0051761D" w:rsidRDefault="006E2C23">
            <w:pPr>
              <w:ind w:firstLineChars="100" w:firstLine="24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 xml:space="preserve">Көлік  құралдарын  атау. Ересектерге көмек көрсетуге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lastRenderedPageBreak/>
              <w:t>ынталандыру.</w:t>
            </w:r>
          </w:p>
        </w:tc>
        <w:tc>
          <w:tcPr>
            <w:tcW w:w="2693" w:type="dxa"/>
          </w:tcPr>
          <w:p w14:paraId="71F9763C" w14:textId="77777777" w:rsidR="0051761D" w:rsidRDefault="006E2C23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Отбасы мүшелерінің рөлін сомдап, есімдерін атай алу.</w:t>
            </w:r>
          </w:p>
          <w:p w14:paraId="0A39D243" w14:textId="77777777" w:rsidR="0051761D" w:rsidRDefault="0051761D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40E8F" w14:textId="77777777" w:rsidR="0051761D" w:rsidRDefault="006E2C23">
            <w:pPr>
              <w:jc w:val="center"/>
              <w:rPr>
                <w:rFonts w:eastAsia="Times New Roman"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тұратын қаласы мен ауылы туралы, Қазақстан Республикасының бас қаласы, мемлекеттік </w:t>
            </w:r>
            <w:r>
              <w:rPr>
                <w:color w:val="000000"/>
                <w:lang w:val="kk-KZ"/>
              </w:rPr>
              <w:lastRenderedPageBreak/>
              <w:t>рәміздері туралы бастапқы түсініктерге ие:</w:t>
            </w:r>
          </w:p>
        </w:tc>
        <w:tc>
          <w:tcPr>
            <w:tcW w:w="3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EF62F6" w14:textId="77777777" w:rsidR="0051761D" w:rsidRDefault="006E2C2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lastRenderedPageBreak/>
              <w:t>орташа</w:t>
            </w:r>
          </w:p>
        </w:tc>
      </w:tr>
    </w:tbl>
    <w:p w14:paraId="66B3DCEE" w14:textId="77777777" w:rsidR="0051761D" w:rsidRDefault="005176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1D2F7E8A" w14:textId="77777777" w:rsidR="0051761D" w:rsidRDefault="005176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42163313" w14:textId="77777777" w:rsidR="0051761D" w:rsidRDefault="005176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68B2298E" w14:textId="77777777" w:rsidR="0051761D" w:rsidRDefault="005176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15F11BA2" w14:textId="77777777" w:rsidR="006E2C23" w:rsidRDefault="006E2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58CE45D8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31E5C8E7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0F63BB54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6E1F8AC1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67BC1BE9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0ED4F84F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035D60C5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70707F29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5BDC83F8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5DBDD0AB" w14:textId="26CB2F26" w:rsidR="0051761D" w:rsidRDefault="006E2C2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2025-2026 оқу жылындағы бала дамуының жеке картасы</w:t>
      </w:r>
    </w:p>
    <w:p w14:paraId="55FB2083" w14:textId="77777777" w:rsidR="0051761D" w:rsidRDefault="0051761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E1B2D1D" w14:textId="77777777" w:rsidR="006E2C23" w:rsidRPr="006E2C23" w:rsidRDefault="006425B8" w:rsidP="006E2C23">
      <w:pPr>
        <w:spacing w:after="0" w:line="240" w:lineRule="auto"/>
        <w:rPr>
          <w:rFonts w:ascii="Times New Roman" w:eastAsiaTheme="minorEastAsia" w:hAnsi="Times New Roman" w:cs="Times New Roman"/>
          <w:b/>
          <w:lang w:val="kk-KZ" w:eastAsia="ru-RU"/>
        </w:rPr>
      </w:pPr>
      <w:r>
        <w:rPr>
          <w:rFonts w:ascii="Times New Roman" w:eastAsiaTheme="minorEastAsia" w:hAnsi="Times New Roman" w:cs="Times New Roman"/>
          <w:b/>
          <w:lang w:val="kk-KZ" w:eastAsia="ru-RU"/>
        </w:rPr>
        <w:t xml:space="preserve">Баланың Т.А.Ә. Жұмабай Айлин </w:t>
      </w:r>
      <w:r w:rsidR="006E2C23" w:rsidRPr="006E2C23">
        <w:rPr>
          <w:rFonts w:ascii="Times New Roman" w:eastAsiaTheme="minorEastAsia" w:hAnsi="Times New Roman" w:cs="Times New Roman"/>
          <w:b/>
          <w:lang w:val="kk-KZ" w:eastAsia="ru-RU"/>
        </w:rPr>
        <w:t xml:space="preserve">  </w:t>
      </w:r>
    </w:p>
    <w:p w14:paraId="139E7E1D" w14:textId="77777777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lang w:val="kk-KZ" w:eastAsia="ru-RU"/>
        </w:rPr>
      </w:pPr>
      <w:r w:rsidRPr="006E2C23">
        <w:rPr>
          <w:rFonts w:ascii="Times New Roman" w:eastAsiaTheme="minorEastAsia" w:hAnsi="Times New Roman" w:cs="Times New Roman"/>
          <w:b/>
          <w:lang w:val="kk-KZ" w:eastAsia="ru-RU"/>
        </w:rPr>
        <w:t>Баланың туған жылы, күні:</w:t>
      </w:r>
      <w:r w:rsidR="006425B8">
        <w:rPr>
          <w:rFonts w:ascii="Times New Roman" w:eastAsiaTheme="minorEastAsia" w:hAnsi="Times New Roman" w:cs="Times New Roman"/>
          <w:b/>
          <w:lang w:val="kk-KZ" w:eastAsia="ru-RU"/>
        </w:rPr>
        <w:t xml:space="preserve"> 17.09.2022жыл</w:t>
      </w:r>
      <w:r w:rsidRPr="006E2C23">
        <w:rPr>
          <w:rFonts w:ascii="Times New Roman" w:eastAsiaTheme="minorEastAsia" w:hAnsi="Times New Roman" w:cs="Times New Roman"/>
          <w:b/>
          <w:lang w:val="kk-KZ" w:eastAsia="ru-RU"/>
        </w:rPr>
        <w:t xml:space="preserve"> </w:t>
      </w:r>
    </w:p>
    <w:p w14:paraId="4258EA70" w14:textId="77777777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lang w:val="kk-KZ" w:eastAsia="ru-RU"/>
        </w:rPr>
      </w:pPr>
      <w:r w:rsidRPr="006E2C23">
        <w:rPr>
          <w:rFonts w:ascii="Times New Roman" w:eastAsiaTheme="minorEastAsia" w:hAnsi="Times New Roman" w:cs="Times New Roman"/>
          <w:b/>
          <w:lang w:val="kk-KZ" w:eastAsia="ru-RU"/>
        </w:rPr>
        <w:t>Білім беру ұйымы:  «Ажар» балабақшасы</w:t>
      </w:r>
    </w:p>
    <w:p w14:paraId="6826A499" w14:textId="77777777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u w:val="single"/>
          <w:lang w:val="kk-KZ" w:eastAsia="ru-RU"/>
        </w:rPr>
      </w:pPr>
      <w:r w:rsidRPr="006E2C23">
        <w:rPr>
          <w:rFonts w:ascii="Times New Roman" w:eastAsiaTheme="minorEastAsia" w:hAnsi="Times New Roman" w:cs="Times New Roman"/>
          <w:b/>
          <w:lang w:val="kk-KZ" w:eastAsia="ru-RU"/>
        </w:rPr>
        <w:t xml:space="preserve">Топ:  «Ботақан» </w:t>
      </w:r>
      <w:r w:rsidRPr="006E2C23">
        <w:rPr>
          <w:rFonts w:ascii="Times New Roman" w:eastAsiaTheme="minorEastAsia" w:hAnsi="Times New Roman" w:cs="Times New Roman"/>
          <w:b/>
          <w:u w:val="single"/>
          <w:lang w:val="kk-KZ" w:eastAsia="ru-RU"/>
        </w:rPr>
        <w:t xml:space="preserve"> ортаңғы   топ</w:t>
      </w:r>
    </w:p>
    <w:p w14:paraId="44ADCCE8" w14:textId="77777777" w:rsidR="00EF36AA" w:rsidRPr="00EF36AA" w:rsidRDefault="00EF36AA" w:rsidP="00EF36AA">
      <w:pPr>
        <w:rPr>
          <w:rFonts w:ascii="Times New Roman" w:eastAsiaTheme="minorEastAsia" w:hAnsi="Times New Roman" w:cs="Times New Roman"/>
          <w:b/>
          <w:u w:val="single"/>
          <w:lang w:val="kk-KZ" w:eastAsia="ru-RU"/>
        </w:rPr>
      </w:pPr>
      <w:r w:rsidRPr="00EF36AA">
        <w:rPr>
          <w:rFonts w:ascii="Times New Roman" w:eastAsiaTheme="minorEastAsia" w:hAnsi="Times New Roman" w:cs="Times New Roman"/>
          <w:b/>
          <w:u w:val="single"/>
          <w:lang w:val="kk-KZ" w:eastAsia="ru-RU"/>
        </w:rPr>
        <w:t xml:space="preserve">Тәрбиеші: Нуркебаева Б  </w:t>
      </w:r>
    </w:p>
    <w:p w14:paraId="2D858096" w14:textId="71D5B74E" w:rsidR="006E2C23" w:rsidRPr="006E2C23" w:rsidRDefault="006E2C23" w:rsidP="006E2C23">
      <w:pPr>
        <w:spacing w:after="0" w:line="240" w:lineRule="auto"/>
        <w:rPr>
          <w:rFonts w:ascii="Times New Roman" w:eastAsiaTheme="minorEastAsia" w:hAnsi="Times New Roman" w:cs="Times New Roman"/>
          <w:b/>
          <w:u w:val="single"/>
          <w:lang w:val="kk-KZ" w:eastAsia="ru-RU"/>
        </w:rPr>
      </w:pPr>
    </w:p>
    <w:p w14:paraId="75A2CFC2" w14:textId="77777777" w:rsidR="0051761D" w:rsidRDefault="0051761D">
      <w:pPr>
        <w:pStyle w:val="a5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2665"/>
        <w:gridCol w:w="2693"/>
        <w:gridCol w:w="2977"/>
        <w:gridCol w:w="3479"/>
      </w:tblGrid>
      <w:tr w:rsidR="0051761D" w:rsidRPr="00EF36AA" w14:paraId="2B6E8A41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93A72" w14:textId="77777777" w:rsidR="0051761D" w:rsidRPr="006425B8" w:rsidRDefault="006E2C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425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Құзыреттіліктер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3C95C" w14:textId="77777777" w:rsidR="0051761D" w:rsidRDefault="006E2C2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425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Бастапқы бақылау нәтижесі</w:t>
            </w:r>
            <w:r w:rsidRPr="006F3E2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ндегі іс-шаралар (дамытушы, түзету) (қазан-желтоқсан)</w:t>
            </w:r>
          </w:p>
          <w:p w14:paraId="0D208CC5" w14:textId="77777777" w:rsidR="0051761D" w:rsidRDefault="005176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50A7A" w14:textId="77777777" w:rsidR="0051761D" w:rsidRDefault="006E2C2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062FCAE8" w14:textId="77777777" w:rsidR="0051761D" w:rsidRDefault="005176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7DEED" w14:textId="77777777" w:rsidR="0051761D" w:rsidRDefault="006E2C2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61801039" w14:textId="77777777" w:rsidR="0051761D" w:rsidRDefault="005176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B4ABA" w14:textId="77777777" w:rsidR="0051761D" w:rsidRDefault="006E2C2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51761D" w14:paraId="0BC36121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A9A6F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Физикалық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даму</w:t>
            </w:r>
          </w:p>
        </w:tc>
        <w:tc>
          <w:tcPr>
            <w:tcW w:w="2665" w:type="dxa"/>
          </w:tcPr>
          <w:p w14:paraId="73C35E5A" w14:textId="77777777" w:rsidR="0051761D" w:rsidRDefault="006E2C23">
            <w:pPr>
              <w:tabs>
                <w:tab w:val="left" w:pos="709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гигиеналық  талаптарды  сақтау,  өз өзіне  қызмет  ету.</w:t>
            </w:r>
          </w:p>
        </w:tc>
        <w:tc>
          <w:tcPr>
            <w:tcW w:w="2693" w:type="dxa"/>
          </w:tcPr>
          <w:p w14:paraId="29078E38" w14:textId="77777777" w:rsidR="0051761D" w:rsidRDefault="006E2C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бойымен, астымен еңбектеуді  үйрету</w:t>
            </w:r>
          </w:p>
          <w:p w14:paraId="21E7C6FF" w14:textId="77777777" w:rsidR="0051761D" w:rsidRDefault="006E2C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Белгілі  бір  ретпен  киіне  алу  және  шешіне  алу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C9F782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Дағдыларды қайталап,бастапқы қалыпқа тұруды жетілді</w:t>
            </w:r>
          </w:p>
          <w:p w14:paraId="06290C06" w14:textId="77777777" w:rsidR="0051761D" w:rsidRDefault="0051761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BEF4D4" w14:textId="77777777" w:rsidR="0051761D" w:rsidRDefault="006E2C23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орташа</w:t>
            </w:r>
            <w:r>
              <w:rPr>
                <w:rFonts w:ascii="Times New Roman" w:hAnsi="Times New Roman" w:cs="Times New Roman"/>
                <w:lang w:val="kk-KZ"/>
              </w:rPr>
              <w:tab/>
            </w:r>
            <w:r>
              <w:rPr>
                <w:rFonts w:ascii="Times New Roman" w:hAnsi="Times New Roman" w:cs="Times New Roman"/>
                <w:lang w:val="kk-KZ"/>
              </w:rPr>
              <w:tab/>
            </w:r>
          </w:p>
        </w:tc>
      </w:tr>
      <w:tr w:rsidR="0051761D" w14:paraId="02E7E39D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1E90E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</w:tcPr>
          <w:p w14:paraId="6A06B585" w14:textId="77777777" w:rsidR="0051761D" w:rsidRDefault="006E2C23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ересектермен бірге ертегілерді, қарапайым көріністерді ойнай  алу, еркін ойындарда таныс кейіпкерлердің рөлін сомдай  білу.</w:t>
            </w:r>
          </w:p>
          <w:p w14:paraId="1E6E9DB0" w14:textId="77777777" w:rsidR="0051761D" w:rsidRDefault="0051761D">
            <w:pPr>
              <w:tabs>
                <w:tab w:val="left" w:pos="709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14A431C5" w14:textId="77777777" w:rsidR="0051761D" w:rsidRDefault="006E2C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таныс шығармаларды көрнекіліксіз тыңд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61B52" w14:textId="77777777" w:rsidR="0051761D" w:rsidRDefault="006E2C23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күнделікті жиі қолданылатын сөздердің мәнін түсінеді және оларды ауызекі сөйлеуде өз бетінше дұрыс қолданады:</w:t>
            </w:r>
          </w:p>
        </w:tc>
        <w:tc>
          <w:tcPr>
            <w:tcW w:w="3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2300F1" w14:textId="77777777" w:rsidR="0051761D" w:rsidRDefault="006E2C2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орташа</w:t>
            </w:r>
          </w:p>
        </w:tc>
      </w:tr>
      <w:tr w:rsidR="0051761D" w14:paraId="6D075591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3AB25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Танымдықжәне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зияткерлік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</w:tcPr>
          <w:p w14:paraId="2E996B42" w14:textId="77777777" w:rsidR="0051761D" w:rsidRDefault="006E2C23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өзіне қатысты кеңістік бағыттарын анықтай  алу.</w:t>
            </w:r>
          </w:p>
          <w:p w14:paraId="4EB49206" w14:textId="77777777" w:rsidR="0051761D" w:rsidRDefault="0051761D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0052E23A" w14:textId="77777777" w:rsidR="0051761D" w:rsidRDefault="006E2C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үлгі мен ауызша нұсқауға сүйеніп, тапсырмаларды орындай  алу.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D69B8" w14:textId="77777777" w:rsidR="0051761D" w:rsidRDefault="006E2C23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жаңаны тануға ұмтылады, заттарды қызығып, қуанып зерттейді</w:t>
            </w:r>
          </w:p>
        </w:tc>
        <w:tc>
          <w:tcPr>
            <w:tcW w:w="3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8D767D" w14:textId="77777777" w:rsidR="0051761D" w:rsidRDefault="006E2C2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орташа</w:t>
            </w:r>
          </w:p>
        </w:tc>
      </w:tr>
      <w:tr w:rsidR="0051761D" w14:paraId="1E7DAA9D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A8729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Шығармашылық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дағдыларының, зерттеуіс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әрекетініңдамуы</w:t>
            </w:r>
          </w:p>
        </w:tc>
        <w:tc>
          <w:tcPr>
            <w:tcW w:w="2665" w:type="dxa"/>
          </w:tcPr>
          <w:p w14:paraId="0AD00C49" w14:textId="77777777" w:rsidR="0051761D" w:rsidRDefault="006E2C23">
            <w:pPr>
              <w:tabs>
                <w:tab w:val="left" w:pos="709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мүсінделген пішіндерді өзіне таныс заттармен салыстыруға үйрету;</w:t>
            </w:r>
          </w:p>
        </w:tc>
        <w:tc>
          <w:tcPr>
            <w:tcW w:w="2693" w:type="dxa"/>
          </w:tcPr>
          <w:p w14:paraId="6A73FE92" w14:textId="77777777" w:rsidR="0051761D" w:rsidRDefault="006E2C2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кесе, тостаған, табақты мүсіндеуде пішіннің жоғары бөлігін саусақпен басып, тереңдете  білу.</w:t>
            </w:r>
          </w:p>
          <w:p w14:paraId="7EFA0DC3" w14:textId="77777777" w:rsidR="0051761D" w:rsidRDefault="00517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EF32A" w14:textId="77777777" w:rsidR="0051761D" w:rsidRDefault="006E2C23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билейтін әуендерге сәйкес қимылдарды өз бетінше орындайды:</w:t>
            </w:r>
          </w:p>
        </w:tc>
        <w:tc>
          <w:tcPr>
            <w:tcW w:w="3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F37FE1" w14:textId="77777777" w:rsidR="0051761D" w:rsidRDefault="006E2C2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орташа</w:t>
            </w:r>
          </w:p>
        </w:tc>
      </w:tr>
      <w:tr w:rsidR="0051761D" w14:paraId="36A6D264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714A3" w14:textId="77777777" w:rsidR="0051761D" w:rsidRDefault="006E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Әлеуметтік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эмоционалды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дағдыларды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қалыптастыру</w:t>
            </w:r>
          </w:p>
        </w:tc>
        <w:tc>
          <w:tcPr>
            <w:tcW w:w="2665" w:type="dxa"/>
          </w:tcPr>
          <w:p w14:paraId="68AF959E" w14:textId="77777777" w:rsidR="0051761D" w:rsidRDefault="006E2C23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«дұрыс» немесе «дұрыс емес», «жақсы» немесе «жаман» әрекеттер (қылықтар) туралы қарапайым түсініктерд</w:t>
            </w:r>
            <w:bookmarkStart w:id="0" w:name="_GoBack"/>
            <w:bookmarkEnd w:id="0"/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і 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үйрету.</w:t>
            </w:r>
          </w:p>
          <w:p w14:paraId="330BB786" w14:textId="77777777" w:rsidR="0051761D" w:rsidRDefault="0051761D">
            <w:pPr>
              <w:tabs>
                <w:tab w:val="left" w:pos="709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vAlign w:val="center"/>
          </w:tcPr>
          <w:p w14:paraId="638C6373" w14:textId="77777777" w:rsidR="0051761D" w:rsidRDefault="006E2C2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дәмі, сыртқы белгілері бойынша көгөністер мен жемістерді ажырату   және  атау.</w:t>
            </w:r>
          </w:p>
          <w:p w14:paraId="1BD00F77" w14:textId="77777777" w:rsidR="0051761D" w:rsidRDefault="00517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E1629" w14:textId="77777777" w:rsidR="0051761D" w:rsidRDefault="006E2C23">
            <w:pPr>
              <w:jc w:val="center"/>
              <w:rPr>
                <w:rFonts w:eastAsia="Times New Roman"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lastRenderedPageBreak/>
              <w:t xml:space="preserve">«дұрыс» немесе «дұрыс емес», «жақсы» немесе «жаман» әрекеттер (қылықтар) туралы </w:t>
            </w:r>
            <w:r>
              <w:rPr>
                <w:color w:val="000000"/>
                <w:lang w:val="kk-KZ"/>
              </w:rPr>
              <w:lastRenderedPageBreak/>
              <w:t>қарапайым түсініктерге ие:</w:t>
            </w:r>
          </w:p>
        </w:tc>
        <w:tc>
          <w:tcPr>
            <w:tcW w:w="3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D4D2C7" w14:textId="77777777" w:rsidR="0051761D" w:rsidRDefault="006E2C2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lastRenderedPageBreak/>
              <w:t>орташа</w:t>
            </w:r>
          </w:p>
        </w:tc>
      </w:tr>
    </w:tbl>
    <w:p w14:paraId="38E225B6" w14:textId="77777777" w:rsidR="0051761D" w:rsidRDefault="005176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5792A818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40F93456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11ECC423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3957F25B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64D62CC0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472A2E63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66CC9B8F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778291F3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37FB827D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44E495A8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2375EF80" w14:textId="77777777" w:rsidR="000775B3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7065D0DF" w14:textId="77777777" w:rsidR="000775B3" w:rsidRPr="00EF5DD6" w:rsidRDefault="000775B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sectPr w:rsidR="000775B3" w:rsidRPr="00EF5DD6" w:rsidSect="00B577C7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C564E6" w14:textId="77777777" w:rsidR="00AE4A4D" w:rsidRDefault="00AE4A4D">
      <w:pPr>
        <w:spacing w:line="240" w:lineRule="auto"/>
      </w:pPr>
      <w:r>
        <w:separator/>
      </w:r>
    </w:p>
  </w:endnote>
  <w:endnote w:type="continuationSeparator" w:id="0">
    <w:p w14:paraId="1D75161B" w14:textId="77777777" w:rsidR="00AE4A4D" w:rsidRDefault="00AE4A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5DD950" w14:textId="77777777" w:rsidR="00AE4A4D" w:rsidRDefault="00AE4A4D">
      <w:pPr>
        <w:spacing w:after="0"/>
      </w:pPr>
      <w:r>
        <w:separator/>
      </w:r>
    </w:p>
  </w:footnote>
  <w:footnote w:type="continuationSeparator" w:id="0">
    <w:p w14:paraId="48C17DEC" w14:textId="77777777" w:rsidR="00AE4A4D" w:rsidRDefault="00AE4A4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0020F"/>
    <w:rsid w:val="00035939"/>
    <w:rsid w:val="000775B3"/>
    <w:rsid w:val="0008529E"/>
    <w:rsid w:val="00090F0C"/>
    <w:rsid w:val="000A554B"/>
    <w:rsid w:val="000F1E12"/>
    <w:rsid w:val="000F5F14"/>
    <w:rsid w:val="001105AA"/>
    <w:rsid w:val="001234AC"/>
    <w:rsid w:val="001368B4"/>
    <w:rsid w:val="001C54D7"/>
    <w:rsid w:val="00200A1C"/>
    <w:rsid w:val="00205766"/>
    <w:rsid w:val="00206C7C"/>
    <w:rsid w:val="00220596"/>
    <w:rsid w:val="00223DD8"/>
    <w:rsid w:val="0023578E"/>
    <w:rsid w:val="0026773C"/>
    <w:rsid w:val="0027360C"/>
    <w:rsid w:val="00274409"/>
    <w:rsid w:val="00293798"/>
    <w:rsid w:val="002A1B13"/>
    <w:rsid w:val="002A3CA2"/>
    <w:rsid w:val="002A4247"/>
    <w:rsid w:val="002D1C10"/>
    <w:rsid w:val="002D2ADF"/>
    <w:rsid w:val="002E307A"/>
    <w:rsid w:val="002F5BAD"/>
    <w:rsid w:val="003074A5"/>
    <w:rsid w:val="003208D5"/>
    <w:rsid w:val="00321882"/>
    <w:rsid w:val="0033645C"/>
    <w:rsid w:val="003525DA"/>
    <w:rsid w:val="00354E1B"/>
    <w:rsid w:val="00391F3B"/>
    <w:rsid w:val="003C0DB6"/>
    <w:rsid w:val="003C2487"/>
    <w:rsid w:val="003C3C97"/>
    <w:rsid w:val="003E52CA"/>
    <w:rsid w:val="00424356"/>
    <w:rsid w:val="0045192F"/>
    <w:rsid w:val="00482FD6"/>
    <w:rsid w:val="004F564B"/>
    <w:rsid w:val="00516F5C"/>
    <w:rsid w:val="0051761D"/>
    <w:rsid w:val="00522914"/>
    <w:rsid w:val="00533C7C"/>
    <w:rsid w:val="00550087"/>
    <w:rsid w:val="005A5FF6"/>
    <w:rsid w:val="005A7368"/>
    <w:rsid w:val="005C24CE"/>
    <w:rsid w:val="005D6C1D"/>
    <w:rsid w:val="005F369D"/>
    <w:rsid w:val="0060020F"/>
    <w:rsid w:val="00601711"/>
    <w:rsid w:val="00637975"/>
    <w:rsid w:val="006425B8"/>
    <w:rsid w:val="00647907"/>
    <w:rsid w:val="00660101"/>
    <w:rsid w:val="00676C1A"/>
    <w:rsid w:val="006933CC"/>
    <w:rsid w:val="006A7EDC"/>
    <w:rsid w:val="006B5F20"/>
    <w:rsid w:val="006B5FEF"/>
    <w:rsid w:val="006E2C23"/>
    <w:rsid w:val="006F1FE8"/>
    <w:rsid w:val="006F3E2A"/>
    <w:rsid w:val="006F4AE5"/>
    <w:rsid w:val="00704459"/>
    <w:rsid w:val="00712288"/>
    <w:rsid w:val="00721BCB"/>
    <w:rsid w:val="00736582"/>
    <w:rsid w:val="00762E0F"/>
    <w:rsid w:val="007634B6"/>
    <w:rsid w:val="00770BEA"/>
    <w:rsid w:val="00783033"/>
    <w:rsid w:val="007B4940"/>
    <w:rsid w:val="007F0061"/>
    <w:rsid w:val="00807F6F"/>
    <w:rsid w:val="00851A5B"/>
    <w:rsid w:val="008B0060"/>
    <w:rsid w:val="008B648A"/>
    <w:rsid w:val="008D47C2"/>
    <w:rsid w:val="008D4FD1"/>
    <w:rsid w:val="008E7650"/>
    <w:rsid w:val="008F147C"/>
    <w:rsid w:val="008F43A3"/>
    <w:rsid w:val="008F4893"/>
    <w:rsid w:val="008F6557"/>
    <w:rsid w:val="00931A74"/>
    <w:rsid w:val="00953259"/>
    <w:rsid w:val="009736E8"/>
    <w:rsid w:val="00976191"/>
    <w:rsid w:val="009963B0"/>
    <w:rsid w:val="009A27DF"/>
    <w:rsid w:val="009A31CC"/>
    <w:rsid w:val="009C3627"/>
    <w:rsid w:val="009D43FA"/>
    <w:rsid w:val="00A07B8D"/>
    <w:rsid w:val="00A47659"/>
    <w:rsid w:val="00A523B8"/>
    <w:rsid w:val="00A80934"/>
    <w:rsid w:val="00A9467C"/>
    <w:rsid w:val="00AD37A8"/>
    <w:rsid w:val="00AE4A4D"/>
    <w:rsid w:val="00AF07D7"/>
    <w:rsid w:val="00AF78CF"/>
    <w:rsid w:val="00B30EEC"/>
    <w:rsid w:val="00B31B38"/>
    <w:rsid w:val="00B368A0"/>
    <w:rsid w:val="00B51341"/>
    <w:rsid w:val="00B577C7"/>
    <w:rsid w:val="00B70643"/>
    <w:rsid w:val="00B75BB4"/>
    <w:rsid w:val="00B834D3"/>
    <w:rsid w:val="00BA63F6"/>
    <w:rsid w:val="00BE609F"/>
    <w:rsid w:val="00BF3900"/>
    <w:rsid w:val="00C15333"/>
    <w:rsid w:val="00C32ECB"/>
    <w:rsid w:val="00C40E14"/>
    <w:rsid w:val="00C4111D"/>
    <w:rsid w:val="00C55E3A"/>
    <w:rsid w:val="00C855BC"/>
    <w:rsid w:val="00CA2EEA"/>
    <w:rsid w:val="00CD2932"/>
    <w:rsid w:val="00CF3FE3"/>
    <w:rsid w:val="00CF56FD"/>
    <w:rsid w:val="00D03CC1"/>
    <w:rsid w:val="00D348CE"/>
    <w:rsid w:val="00D50077"/>
    <w:rsid w:val="00D914B1"/>
    <w:rsid w:val="00D91E7E"/>
    <w:rsid w:val="00DC069E"/>
    <w:rsid w:val="00DC1D9A"/>
    <w:rsid w:val="00DC2654"/>
    <w:rsid w:val="00DD6897"/>
    <w:rsid w:val="00DF397C"/>
    <w:rsid w:val="00E368F5"/>
    <w:rsid w:val="00E65F81"/>
    <w:rsid w:val="00E96AAC"/>
    <w:rsid w:val="00EA53CA"/>
    <w:rsid w:val="00EF36AA"/>
    <w:rsid w:val="00EF5AF3"/>
    <w:rsid w:val="00EF5DD6"/>
    <w:rsid w:val="00EF6507"/>
    <w:rsid w:val="00EF76D4"/>
    <w:rsid w:val="00F23C4B"/>
    <w:rsid w:val="00F4591E"/>
    <w:rsid w:val="00F7304D"/>
    <w:rsid w:val="00F90BEC"/>
    <w:rsid w:val="00FF4E93"/>
    <w:rsid w:val="1E855D62"/>
    <w:rsid w:val="4E9B01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50294"/>
  <w15:docId w15:val="{D63B0E0B-430D-4637-930A-BA91C6186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C2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77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577C7"/>
    <w:rPr>
      <w:rFonts w:ascii="Segoe UI" w:hAnsi="Segoe UI" w:cs="Segoe UI"/>
      <w:sz w:val="18"/>
      <w:szCs w:val="18"/>
    </w:rPr>
  </w:style>
  <w:style w:type="paragraph" w:styleId="a5">
    <w:name w:val="No Spacing"/>
    <w:link w:val="a6"/>
    <w:uiPriority w:val="1"/>
    <w:qFormat/>
    <w:rsid w:val="00B577C7"/>
    <w:rPr>
      <w:rFonts w:eastAsiaTheme="minorEastAsia"/>
      <w:sz w:val="22"/>
      <w:szCs w:val="22"/>
    </w:rPr>
  </w:style>
  <w:style w:type="character" w:customStyle="1" w:styleId="a6">
    <w:name w:val="Без интервала Знак"/>
    <w:link w:val="a5"/>
    <w:uiPriority w:val="1"/>
    <w:qFormat/>
    <w:locked/>
    <w:rsid w:val="00B577C7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853F52-3A05-42F4-9A8A-ACAF7B77C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31</Pages>
  <Words>4622</Words>
  <Characters>26352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SF</dc:creator>
  <cp:lastModifiedBy>Пользователь</cp:lastModifiedBy>
  <cp:revision>10</cp:revision>
  <cp:lastPrinted>2022-10-14T05:25:00Z</cp:lastPrinted>
  <dcterms:created xsi:type="dcterms:W3CDTF">2026-05-05T07:04:00Z</dcterms:created>
  <dcterms:modified xsi:type="dcterms:W3CDTF">2026-09-26T08:22:00Z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CBAA32622DD14A86BEA3A2DF1B32B53A_13</vt:lpwstr>
  </property>
</Properties>
</file>